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E74C74" w14:textId="65D617B1" w:rsidR="003026FF" w:rsidRDefault="001A097E" w:rsidP="003026FF">
      <w:pPr>
        <w:widowControl w:val="0"/>
        <w:spacing w:after="0" w:line="276" w:lineRule="auto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 wp14:anchorId="6157C541" wp14:editId="4C224974">
            <wp:extent cx="6125210" cy="9048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1" b="2076"/>
                    <a:stretch/>
                  </pic:blipFill>
                  <pic:spPr bwMode="auto">
                    <a:xfrm>
                      <a:off x="0" y="0"/>
                      <a:ext cx="6125210" cy="904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E6F794" w14:textId="09556BF5" w:rsidR="003026FF" w:rsidRPr="00600903" w:rsidRDefault="003026FF" w:rsidP="00600903">
      <w:pPr>
        <w:widowControl w:val="0"/>
        <w:spacing w:after="0" w:line="276" w:lineRule="auto"/>
        <w:jc w:val="center"/>
        <w:rPr>
          <w:noProof/>
        </w:rPr>
      </w:pPr>
      <w:r w:rsidRPr="003026F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lastRenderedPageBreak/>
        <w:t>СОДЕРЖАНИЕ</w:t>
      </w:r>
    </w:p>
    <w:p w14:paraId="76B4D7A8" w14:textId="77777777" w:rsidR="003026FF" w:rsidRPr="003026FF" w:rsidRDefault="003026FF" w:rsidP="003026F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3026FF" w:rsidRPr="003026FF" w14:paraId="1D83B36A" w14:textId="77777777" w:rsidTr="001722ED">
        <w:tc>
          <w:tcPr>
            <w:tcW w:w="1134" w:type="dxa"/>
            <w:shd w:val="clear" w:color="auto" w:fill="auto"/>
          </w:tcPr>
          <w:p w14:paraId="12C241A5" w14:textId="77777777" w:rsidR="003026FF" w:rsidRPr="003026FF" w:rsidRDefault="003026FF" w:rsidP="003026FF">
            <w:pPr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7655" w:type="dxa"/>
            <w:shd w:val="clear" w:color="auto" w:fill="auto"/>
          </w:tcPr>
          <w:p w14:paraId="415D02ED" w14:textId="77777777" w:rsidR="003026FF" w:rsidRPr="003026FF" w:rsidRDefault="003026FF" w:rsidP="003026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3026FF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Общие положения</w:t>
            </w:r>
          </w:p>
          <w:p w14:paraId="2846097A" w14:textId="77777777" w:rsidR="003026FF" w:rsidRPr="003026FF" w:rsidRDefault="003026FF" w:rsidP="003026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815" w:type="dxa"/>
            <w:shd w:val="clear" w:color="auto" w:fill="auto"/>
          </w:tcPr>
          <w:p w14:paraId="21E65CD2" w14:textId="77777777" w:rsidR="003026FF" w:rsidRPr="003026FF" w:rsidRDefault="003026FF" w:rsidP="003026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3026F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3</w:t>
            </w:r>
          </w:p>
        </w:tc>
      </w:tr>
      <w:tr w:rsidR="003026FF" w:rsidRPr="003026FF" w14:paraId="732980DF" w14:textId="77777777" w:rsidTr="001722ED">
        <w:tc>
          <w:tcPr>
            <w:tcW w:w="1134" w:type="dxa"/>
            <w:shd w:val="clear" w:color="auto" w:fill="auto"/>
          </w:tcPr>
          <w:p w14:paraId="6086BC27" w14:textId="77777777" w:rsidR="003026FF" w:rsidRPr="003026FF" w:rsidRDefault="003026FF" w:rsidP="003026FF">
            <w:pPr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7655" w:type="dxa"/>
            <w:shd w:val="clear" w:color="auto" w:fill="auto"/>
          </w:tcPr>
          <w:p w14:paraId="2BED0B6C" w14:textId="77777777" w:rsidR="003026FF" w:rsidRPr="003026FF" w:rsidRDefault="003026FF" w:rsidP="003026FF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bookmarkStart w:id="0" w:name="_Hlk44168201"/>
            <w:r w:rsidRPr="003026FF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14:paraId="3FDBED40" w14:textId="77777777" w:rsidR="003026FF" w:rsidRPr="003026FF" w:rsidRDefault="003026FF" w:rsidP="003026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3026F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3</w:t>
            </w:r>
          </w:p>
        </w:tc>
      </w:tr>
      <w:tr w:rsidR="003026FF" w:rsidRPr="003026FF" w14:paraId="6905DB02" w14:textId="77777777" w:rsidTr="001722ED">
        <w:tc>
          <w:tcPr>
            <w:tcW w:w="1134" w:type="dxa"/>
            <w:shd w:val="clear" w:color="auto" w:fill="auto"/>
          </w:tcPr>
          <w:p w14:paraId="1A41D5F0" w14:textId="77777777" w:rsidR="003026FF" w:rsidRPr="003026FF" w:rsidRDefault="003026FF" w:rsidP="003026FF">
            <w:pPr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7655" w:type="dxa"/>
            <w:shd w:val="clear" w:color="auto" w:fill="auto"/>
          </w:tcPr>
          <w:p w14:paraId="6AB91374" w14:textId="77777777" w:rsidR="003026FF" w:rsidRPr="003026FF" w:rsidRDefault="003026FF" w:rsidP="003026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3026FF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Контрольно-оценочные материалы</w:t>
            </w:r>
          </w:p>
          <w:p w14:paraId="592C3CFB" w14:textId="77777777" w:rsidR="003026FF" w:rsidRPr="003026FF" w:rsidRDefault="003026FF" w:rsidP="003026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815" w:type="dxa"/>
            <w:shd w:val="clear" w:color="auto" w:fill="auto"/>
          </w:tcPr>
          <w:p w14:paraId="112C3BFC" w14:textId="58699FC0" w:rsidR="003026FF" w:rsidRPr="003026FF" w:rsidRDefault="00663535" w:rsidP="003026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6</w:t>
            </w:r>
          </w:p>
        </w:tc>
      </w:tr>
      <w:tr w:rsidR="003026FF" w:rsidRPr="003026FF" w14:paraId="3819E550" w14:textId="77777777" w:rsidTr="001722ED">
        <w:tc>
          <w:tcPr>
            <w:tcW w:w="1134" w:type="dxa"/>
            <w:shd w:val="clear" w:color="auto" w:fill="auto"/>
          </w:tcPr>
          <w:p w14:paraId="20AFB8DD" w14:textId="77777777" w:rsidR="003026FF" w:rsidRPr="003026FF" w:rsidRDefault="003026FF" w:rsidP="003026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3026F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1053C7A9" w14:textId="77777777" w:rsidR="003026FF" w:rsidRPr="003026FF" w:rsidRDefault="003026FF" w:rsidP="003026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3026FF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Текущий контроль</w:t>
            </w:r>
          </w:p>
          <w:p w14:paraId="791F5BE8" w14:textId="77777777" w:rsidR="003026FF" w:rsidRPr="003026FF" w:rsidRDefault="003026FF" w:rsidP="003026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815" w:type="dxa"/>
            <w:shd w:val="clear" w:color="auto" w:fill="auto"/>
          </w:tcPr>
          <w:p w14:paraId="4315D85B" w14:textId="2C38B786" w:rsidR="003026FF" w:rsidRPr="003026FF" w:rsidRDefault="00663535" w:rsidP="003026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6</w:t>
            </w:r>
          </w:p>
        </w:tc>
      </w:tr>
      <w:tr w:rsidR="003026FF" w:rsidRPr="003026FF" w14:paraId="647A3965" w14:textId="77777777" w:rsidTr="001722ED">
        <w:tc>
          <w:tcPr>
            <w:tcW w:w="1134" w:type="dxa"/>
            <w:shd w:val="clear" w:color="auto" w:fill="auto"/>
          </w:tcPr>
          <w:p w14:paraId="547F0820" w14:textId="77777777" w:rsidR="003026FF" w:rsidRPr="003026FF" w:rsidRDefault="003026FF" w:rsidP="003026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3026F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299389EB" w14:textId="59CBD093" w:rsidR="003026FF" w:rsidRPr="003026FF" w:rsidRDefault="00716C92" w:rsidP="003026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16C9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Промежуточная аттестация </w:t>
            </w:r>
          </w:p>
        </w:tc>
        <w:tc>
          <w:tcPr>
            <w:tcW w:w="815" w:type="dxa"/>
            <w:shd w:val="clear" w:color="auto" w:fill="auto"/>
          </w:tcPr>
          <w:p w14:paraId="1C1ECBB9" w14:textId="74FD7F50" w:rsidR="003026FF" w:rsidRPr="003026FF" w:rsidRDefault="003026FF" w:rsidP="003026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3026F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1</w:t>
            </w:r>
            <w:r w:rsidR="00663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3026FF" w:rsidRPr="003026FF" w14:paraId="4F7B2320" w14:textId="77777777" w:rsidTr="001722ED">
        <w:tc>
          <w:tcPr>
            <w:tcW w:w="8789" w:type="dxa"/>
            <w:gridSpan w:val="2"/>
            <w:shd w:val="clear" w:color="auto" w:fill="auto"/>
          </w:tcPr>
          <w:p w14:paraId="3FF8B294" w14:textId="77777777" w:rsidR="003026FF" w:rsidRPr="003026FF" w:rsidRDefault="003026FF" w:rsidP="003026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3026FF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42E7BE45" w14:textId="77777777" w:rsidR="003026FF" w:rsidRPr="003026FF" w:rsidRDefault="003026FF" w:rsidP="003026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</w:tr>
    </w:tbl>
    <w:p w14:paraId="41FF5618" w14:textId="77777777" w:rsidR="003026FF" w:rsidRPr="003026FF" w:rsidRDefault="003026FF" w:rsidP="003026F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7B96BDE4" w14:textId="77777777" w:rsidR="003026FF" w:rsidRPr="003026FF" w:rsidRDefault="003026FF" w:rsidP="003026F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60FFD899" w14:textId="77777777" w:rsidR="003026FF" w:rsidRPr="003026FF" w:rsidRDefault="003026FF" w:rsidP="003026F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522560B0" w14:textId="77777777" w:rsidR="003026FF" w:rsidRPr="003026FF" w:rsidRDefault="003026FF" w:rsidP="003026FF">
      <w:pPr>
        <w:widowControl w:val="0"/>
        <w:numPr>
          <w:ilvl w:val="0"/>
          <w:numId w:val="2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  <w:r w:rsidRPr="003026F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br w:type="page"/>
      </w:r>
      <w:r w:rsidRPr="003026F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lastRenderedPageBreak/>
        <w:t>Общие положения</w:t>
      </w:r>
    </w:p>
    <w:p w14:paraId="7EFB2A7B" w14:textId="77777777" w:rsidR="003026FF" w:rsidRPr="003026FF" w:rsidRDefault="003026FF" w:rsidP="003026F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0499BC21" w14:textId="77777777" w:rsidR="003026FF" w:rsidRPr="003026FF" w:rsidRDefault="003026FF" w:rsidP="003026F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3026F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Контрольно-оценочные материалы учебной дисциплины разработаны на основе:</w:t>
      </w:r>
    </w:p>
    <w:p w14:paraId="18D2F2D1" w14:textId="77777777" w:rsidR="003026FF" w:rsidRPr="003026FF" w:rsidRDefault="003026FF" w:rsidP="003026F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6FB9F192" w14:textId="458C3D1F" w:rsidR="003026FF" w:rsidRPr="003026FF" w:rsidRDefault="003026FF" w:rsidP="003026FF">
      <w:pPr>
        <w:widowControl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 w:bidi="ru-RU"/>
        </w:rPr>
      </w:pPr>
      <w:r w:rsidRPr="003026FF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="006E50C2" w:rsidRPr="006E50C2">
        <w:rPr>
          <w:rFonts w:ascii="Times New Roman" w:eastAsia="Calibri" w:hAnsi="Times New Roman" w:cs="Times New Roman"/>
          <w:color w:val="000000"/>
          <w:sz w:val="26"/>
          <w:szCs w:val="26"/>
        </w:rPr>
        <w:t>Федерального государственного образовательного стандарта среднего профессионального образования</w:t>
      </w:r>
      <w:r w:rsidRPr="003026FF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по специальности</w:t>
      </w:r>
      <w:r w:rsidRPr="003026FF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 w:bidi="ru-RU"/>
        </w:rPr>
        <w:t xml:space="preserve"> </w:t>
      </w:r>
      <w:r w:rsidRPr="003026FF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19.02.07 Технология молока и молочных продуктов утвержденный приказом Минобрнауки России от</w:t>
      </w:r>
      <w:r w:rsidRPr="003026FF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 w:bidi="ru-RU"/>
        </w:rPr>
        <w:t xml:space="preserve"> 22 апреля 2014 года №378</w:t>
      </w:r>
      <w:r w:rsidRPr="003026FF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,</w:t>
      </w:r>
      <w:r w:rsidRPr="003026FF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 w:bidi="ru-RU"/>
        </w:rPr>
        <w:t xml:space="preserve"> входящей в состав укрупненной группы специальностей 19.00.00 Промышленная экология и биотехнологии;</w:t>
      </w:r>
    </w:p>
    <w:p w14:paraId="4B757057" w14:textId="77777777" w:rsidR="003026FF" w:rsidRPr="003026FF" w:rsidRDefault="003026FF" w:rsidP="003026FF">
      <w:pPr>
        <w:widowControl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</w:p>
    <w:p w14:paraId="73638EA5" w14:textId="5ACFA074" w:rsidR="003026FF" w:rsidRPr="003026FF" w:rsidRDefault="003026FF" w:rsidP="003026FF">
      <w:pPr>
        <w:widowControl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3026FF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- основной профессиональной образовательной программы по специальности</w:t>
      </w:r>
      <w:r w:rsidRPr="003026FF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 w:bidi="ru-RU"/>
        </w:rPr>
        <w:t xml:space="preserve"> </w:t>
      </w:r>
      <w:r w:rsidRPr="003026FF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19.02.07 Технология молока и молочных продуктов,202</w:t>
      </w:r>
      <w:r w:rsidR="00600903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2 </w:t>
      </w:r>
      <w:r w:rsidRPr="003026FF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г;</w:t>
      </w:r>
    </w:p>
    <w:p w14:paraId="4D64565D" w14:textId="77777777" w:rsidR="003026FF" w:rsidRPr="003026FF" w:rsidRDefault="003026FF" w:rsidP="003026FF">
      <w:pPr>
        <w:widowControl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</w:p>
    <w:p w14:paraId="1D520288" w14:textId="658AD41D" w:rsidR="003026FF" w:rsidRPr="003026FF" w:rsidRDefault="003026FF" w:rsidP="003026FF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3026FF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-рабочей программы учебной дисциплины </w:t>
      </w:r>
      <w:r w:rsidRPr="003026F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ОГСЭ.07. География,202</w:t>
      </w:r>
      <w:r w:rsidR="0060090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2 </w:t>
      </w:r>
      <w:r w:rsidRPr="003026F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г</w:t>
      </w:r>
    </w:p>
    <w:p w14:paraId="6E37DF97" w14:textId="77777777" w:rsidR="003026FF" w:rsidRPr="003026FF" w:rsidRDefault="003026FF" w:rsidP="003026FF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708988EE" w14:textId="7EFB39D3" w:rsidR="003026FF" w:rsidRPr="003026FF" w:rsidRDefault="003026FF" w:rsidP="003026FF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3026F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ОГСЭ.07. География.</w:t>
      </w:r>
    </w:p>
    <w:p w14:paraId="67571403" w14:textId="77777777" w:rsidR="003026FF" w:rsidRPr="003026FF" w:rsidRDefault="003026FF" w:rsidP="003026FF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</w:p>
    <w:p w14:paraId="4965D14B" w14:textId="748B7F36" w:rsidR="00AA7FD5" w:rsidRPr="003026FF" w:rsidRDefault="003026FF" w:rsidP="003026FF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3026F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621B0BCD" w14:textId="77777777" w:rsidR="008F7B0E" w:rsidRPr="00F25E33" w:rsidRDefault="008F7B0E" w:rsidP="00AC4EB0">
      <w:pPr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14:paraId="42A0A458" w14:textId="77777777" w:rsidR="00AC4EB0" w:rsidRPr="00F25E33" w:rsidRDefault="00AC4EB0" w:rsidP="00AC4EB0">
      <w:pPr>
        <w:shd w:val="clear" w:color="auto" w:fill="FFFFFF"/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F25E33">
        <w:rPr>
          <w:rFonts w:ascii="Times New Roman" w:hAnsi="Times New Roman" w:cs="Times New Roman"/>
          <w:b/>
          <w:caps/>
          <w:sz w:val="26"/>
          <w:szCs w:val="26"/>
        </w:rPr>
        <w:t xml:space="preserve">2. </w:t>
      </w:r>
      <w:r w:rsidRPr="003026FF">
        <w:rPr>
          <w:rFonts w:ascii="Times New Roman" w:hAnsi="Times New Roman" w:cs="Times New Roman"/>
          <w:b/>
          <w:bCs/>
          <w:caps/>
          <w:sz w:val="26"/>
          <w:szCs w:val="26"/>
        </w:rPr>
        <w:t xml:space="preserve">Показатели оценки результатов освоения </w:t>
      </w:r>
      <w:r w:rsidR="00DE6A94" w:rsidRPr="003026FF">
        <w:rPr>
          <w:rFonts w:ascii="Times New Roman" w:hAnsi="Times New Roman" w:cs="Times New Roman"/>
          <w:b/>
          <w:bCs/>
          <w:caps/>
          <w:sz w:val="26"/>
          <w:szCs w:val="26"/>
        </w:rPr>
        <w:t xml:space="preserve">   </w:t>
      </w:r>
      <w:r w:rsidRPr="003026FF">
        <w:rPr>
          <w:rFonts w:ascii="Times New Roman" w:hAnsi="Times New Roman" w:cs="Times New Roman"/>
          <w:b/>
          <w:bCs/>
          <w:caps/>
          <w:sz w:val="26"/>
          <w:szCs w:val="26"/>
        </w:rPr>
        <w:t>дисциплины, формы и методы контроля и оценки</w:t>
      </w:r>
      <w:r w:rsidRPr="00F25E33">
        <w:rPr>
          <w:rFonts w:ascii="Times New Roman" w:hAnsi="Times New Roman" w:cs="Times New Roman"/>
          <w:caps/>
          <w:sz w:val="26"/>
          <w:szCs w:val="26"/>
        </w:rPr>
        <w:t xml:space="preserve"> </w:t>
      </w:r>
    </w:p>
    <w:p w14:paraId="27CD9AE3" w14:textId="77777777" w:rsidR="00DE6A94" w:rsidRPr="00F25E33" w:rsidRDefault="00DE6A94" w:rsidP="003026FF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14:paraId="15BBC4EB" w14:textId="77777777" w:rsidR="00DE6A94" w:rsidRPr="00F25E33" w:rsidRDefault="00DE6A94" w:rsidP="00AC4EB0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5F7E25AA" w14:textId="77777777" w:rsidR="00AC4EB0" w:rsidRPr="00F25E33" w:rsidRDefault="00AC4EB0" w:rsidP="00AC4EB0">
      <w:pPr>
        <w:shd w:val="clear" w:color="auto" w:fill="FFFFFF"/>
        <w:spacing w:line="360" w:lineRule="auto"/>
        <w:ind w:firstLine="900"/>
        <w:jc w:val="right"/>
        <w:rPr>
          <w:rFonts w:ascii="Times New Roman" w:hAnsi="Times New Roman" w:cs="Times New Roman"/>
          <w:sz w:val="26"/>
          <w:szCs w:val="26"/>
          <w:u w:val="single"/>
        </w:rPr>
      </w:pPr>
      <w:r w:rsidRPr="00F25E33">
        <w:rPr>
          <w:rFonts w:ascii="Times New Roman" w:hAnsi="Times New Roman" w:cs="Times New Roman"/>
          <w:sz w:val="26"/>
          <w:szCs w:val="26"/>
        </w:rPr>
        <w:t>Таблица 1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4110"/>
      </w:tblGrid>
      <w:tr w:rsidR="00AC4EB0" w:rsidRPr="00F25E33" w14:paraId="4F815B70" w14:textId="77777777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7D0BD" w14:textId="77777777" w:rsidR="00AC4EB0" w:rsidRPr="00F25E33" w:rsidRDefault="00AC4EB0" w:rsidP="00600903">
            <w:pPr>
              <w:pStyle w:val="aa"/>
              <w:rPr>
                <w:bCs/>
                <w:sz w:val="26"/>
                <w:szCs w:val="26"/>
                <w:lang w:eastAsia="en-US"/>
              </w:rPr>
            </w:pPr>
            <w:r w:rsidRPr="00F25E33">
              <w:rPr>
                <w:bCs/>
                <w:sz w:val="26"/>
                <w:szCs w:val="26"/>
                <w:lang w:eastAsia="en-US"/>
              </w:rPr>
              <w:t>Результаты</w:t>
            </w:r>
          </w:p>
          <w:p w14:paraId="608F9E4D" w14:textId="77777777" w:rsidR="00AC4EB0" w:rsidRPr="00F25E33" w:rsidRDefault="00AC4EB0" w:rsidP="00600903">
            <w:pPr>
              <w:pStyle w:val="aa"/>
              <w:ind w:firstLine="180"/>
              <w:rPr>
                <w:bCs/>
                <w:sz w:val="26"/>
                <w:szCs w:val="26"/>
                <w:lang w:eastAsia="en-US"/>
              </w:rPr>
            </w:pPr>
            <w:r w:rsidRPr="00F25E33">
              <w:rPr>
                <w:bCs/>
                <w:sz w:val="26"/>
                <w:szCs w:val="26"/>
                <w:lang w:eastAsia="en-US"/>
              </w:rPr>
              <w:t>(знания, умения)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8E04B" w14:textId="77777777" w:rsidR="00AC4EB0" w:rsidRPr="00F25E33" w:rsidRDefault="00AC4EB0" w:rsidP="00600903">
            <w:pPr>
              <w:pStyle w:val="aa"/>
              <w:rPr>
                <w:bCs/>
                <w:sz w:val="26"/>
                <w:szCs w:val="26"/>
                <w:lang w:eastAsia="en-US"/>
              </w:rPr>
            </w:pPr>
            <w:r w:rsidRPr="00F25E33">
              <w:rPr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BD4429" w:rsidRPr="00F25E33" w14:paraId="13E227CE" w14:textId="77777777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A863" w14:textId="77777777" w:rsidR="00BD4429" w:rsidRPr="00F25E33" w:rsidRDefault="00BD4429" w:rsidP="0060090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Знать:</w:t>
            </w:r>
          </w:p>
          <w:p w14:paraId="2B51B4F5" w14:textId="77777777" w:rsidR="00BD4429" w:rsidRPr="00F25E33" w:rsidRDefault="00BD4429" w:rsidP="0060090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основные географические понятия и термины; традиционные и новые методы географических исследований;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7F06B" w14:textId="77777777" w:rsidR="00BD4429" w:rsidRPr="00F25E33" w:rsidRDefault="00BD4429" w:rsidP="0060090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77EF3BC5" w14:textId="77777777" w:rsidR="00BD4429" w:rsidRPr="00F25E33" w:rsidRDefault="00BD4429" w:rsidP="0060090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14:paraId="2FD4DAFF" w14:textId="77777777" w:rsidR="00BD4429" w:rsidRPr="00F25E33" w:rsidRDefault="00BD4429" w:rsidP="0060090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(С/р по теме 1)</w:t>
            </w:r>
          </w:p>
        </w:tc>
      </w:tr>
      <w:tr w:rsidR="00BD4429" w:rsidRPr="00F25E33" w14:paraId="695C0D41" w14:textId="77777777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C208" w14:textId="77777777" w:rsidR="00BD4429" w:rsidRPr="00F25E33" w:rsidRDefault="00BD4429" w:rsidP="0060090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</w:t>
            </w: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этногеографическую специфику; различия в уровне и качестве жизни населения, основные направления миграций; проблемы современной урбанизации;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98F97" w14:textId="77777777" w:rsidR="00BD4429" w:rsidRPr="00F25E33" w:rsidRDefault="00BD4429" w:rsidP="0060090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Текущий контроль:</w:t>
            </w:r>
          </w:p>
          <w:p w14:paraId="69F64FCC" w14:textId="77777777" w:rsidR="00BD4429" w:rsidRPr="00F25E33" w:rsidRDefault="00BD4429" w:rsidP="0060090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14:paraId="29602AF0" w14:textId="77777777" w:rsidR="00BD4429" w:rsidRPr="00F25E33" w:rsidRDefault="00BD4429" w:rsidP="0060090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(С/р по теме 4)</w:t>
            </w:r>
          </w:p>
        </w:tc>
      </w:tr>
      <w:tr w:rsidR="00BD4429" w:rsidRPr="00F25E33" w14:paraId="749296B0" w14:textId="77777777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6F2D" w14:textId="77777777" w:rsidR="00BD4429" w:rsidRPr="00F25E33" w:rsidRDefault="00BD4429" w:rsidP="0060090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- географические аспекты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</w:t>
            </w:r>
          </w:p>
          <w:p w14:paraId="3336CECA" w14:textId="77777777" w:rsidR="00BD4429" w:rsidRPr="00F25E33" w:rsidRDefault="00BD4429" w:rsidP="0060090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-географические аспекты глобальных проблем человечества;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7F31F" w14:textId="77777777" w:rsidR="00BD4429" w:rsidRPr="00F25E33" w:rsidRDefault="00BD4429" w:rsidP="0060090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3E26E100" w14:textId="77777777" w:rsidR="00BD4429" w:rsidRPr="00F25E33" w:rsidRDefault="00BD4429" w:rsidP="0060090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BD4429" w:rsidRPr="00F25E33" w14:paraId="7C32B7F9" w14:textId="77777777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BC809" w14:textId="77777777" w:rsidR="00BD4429" w:rsidRPr="00F25E33" w:rsidRDefault="00BD4429" w:rsidP="0060090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Уметь:</w:t>
            </w:r>
          </w:p>
          <w:p w14:paraId="7725E2E6" w14:textId="77777777" w:rsidR="00BD4429" w:rsidRPr="00F25E33" w:rsidRDefault="00BD4429" w:rsidP="0060090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определять и сравнивать по разным источникам информации географические тенденции развития природных, социально-экономических и </w:t>
            </w:r>
            <w:proofErr w:type="spellStart"/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геоэкологических</w:t>
            </w:r>
            <w:proofErr w:type="spellEnd"/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объектов, процессов и явлений;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E8566" w14:textId="77777777" w:rsidR="00BD4429" w:rsidRPr="00F25E33" w:rsidRDefault="00BD4429" w:rsidP="0060090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27D046A4" w14:textId="77777777" w:rsidR="00BD4429" w:rsidRPr="00F25E33" w:rsidRDefault="00BD4429" w:rsidP="0060090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BD4429" w:rsidRPr="00F25E33" w14:paraId="5619FA68" w14:textId="77777777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C6B7" w14:textId="77777777" w:rsidR="00BD4429" w:rsidRPr="00F25E33" w:rsidRDefault="00BD4429" w:rsidP="0060090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−</w:t>
            </w: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оценивать и объяснять </w:t>
            </w:r>
            <w:proofErr w:type="spellStart"/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ресурсообеспеченность</w:t>
            </w:r>
            <w:proofErr w:type="spellEnd"/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C2CAD" w14:textId="77777777" w:rsidR="00BD4429" w:rsidRPr="00F25E33" w:rsidRDefault="00BD4429" w:rsidP="0060090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43CACCA7" w14:textId="77777777" w:rsidR="00BD4429" w:rsidRPr="00F25E33" w:rsidRDefault="00BD4429" w:rsidP="0060090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BD4429" w:rsidRPr="00F25E33" w14:paraId="27CC3480" w14:textId="77777777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85C85" w14:textId="77777777" w:rsidR="00BD4429" w:rsidRPr="00F25E33" w:rsidRDefault="00BD4429" w:rsidP="0060090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−</w:t>
            </w: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применять разнообразные источники географической информации для проведения наблюдений за природными, социально-экономическими</w:t>
            </w:r>
            <w:r w:rsidRPr="00F25E33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F25E33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геоэкологическими</w:t>
            </w:r>
            <w:proofErr w:type="spellEnd"/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объектами, процессами и явлениями, их изменениями под влиянием разнообразных факторов;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23401" w14:textId="77777777" w:rsidR="00BD4429" w:rsidRPr="00F25E33" w:rsidRDefault="00BD4429" w:rsidP="0060090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2CC1F477" w14:textId="77777777" w:rsidR="00BD4429" w:rsidRPr="00F25E33" w:rsidRDefault="00BD4429" w:rsidP="0060090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работы,  умения использовать источники географических информаций</w:t>
            </w:r>
          </w:p>
        </w:tc>
      </w:tr>
      <w:tr w:rsidR="00BD4429" w:rsidRPr="00F25E33" w14:paraId="5E791FD8" w14:textId="77777777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DFF9" w14:textId="77777777" w:rsidR="00BD4429" w:rsidRPr="00F25E33" w:rsidRDefault="00BD4429" w:rsidP="0060090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B4C9F" w14:textId="77777777" w:rsidR="00BD4429" w:rsidRPr="00F25E33" w:rsidRDefault="00BD4429" w:rsidP="0060090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4C471839" w14:textId="77777777" w:rsidR="00BD4429" w:rsidRPr="00F25E33" w:rsidRDefault="00BD4429" w:rsidP="0060090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E6A94" w:rsidRPr="00F25E33" w14:paraId="33CAEFB1" w14:textId="77777777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789D7" w14:textId="77777777" w:rsidR="00DE6A94" w:rsidRPr="00F25E33" w:rsidRDefault="00DE6A94" w:rsidP="00600903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1"/>
                <w:rFonts w:eastAsiaTheme="minorHAnsi"/>
                <w:b w:val="0"/>
                <w:sz w:val="26"/>
                <w:szCs w:val="26"/>
              </w:rPr>
            </w:pPr>
            <w:r w:rsidRPr="00F25E33">
              <w:rPr>
                <w:rStyle w:val="21"/>
                <w:rFonts w:eastAsiaTheme="minorHAnsi"/>
                <w:b w:val="0"/>
                <w:sz w:val="26"/>
                <w:szCs w:val="26"/>
              </w:rPr>
              <w:t>географические аспекты глобальных проблем человечества;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FFE48" w14:textId="77777777" w:rsidR="00DE6A94" w:rsidRPr="00F25E33" w:rsidRDefault="00DE6A94" w:rsidP="00600903">
            <w:pPr>
              <w:pStyle w:val="aa"/>
              <w:rPr>
                <w:sz w:val="26"/>
                <w:szCs w:val="26"/>
                <w:lang w:eastAsia="en-US"/>
              </w:rPr>
            </w:pPr>
          </w:p>
        </w:tc>
      </w:tr>
      <w:tr w:rsidR="00DE6A94" w:rsidRPr="00F25E33" w14:paraId="04F4981F" w14:textId="77777777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5A238F" w14:textId="77777777" w:rsidR="00DE6A94" w:rsidRPr="00F25E33" w:rsidRDefault="00DE6A94" w:rsidP="0060090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ОК 2. Организовывать собственную </w:t>
            </w:r>
            <w:r w:rsidRPr="00F25E3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деятельность, определять методы и способы выполнения профессиональных задач, оценивать их эффективность и качество.</w:t>
            </w:r>
          </w:p>
          <w:p w14:paraId="1C12D8A7" w14:textId="77777777" w:rsidR="00DE6A94" w:rsidRPr="00F25E33" w:rsidRDefault="00DE6A94" w:rsidP="0060090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A0E3EE2" w14:textId="77777777" w:rsidR="00DE6A94" w:rsidRPr="00F25E33" w:rsidRDefault="00DE6A94" w:rsidP="006009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2F8F3121" w14:textId="77777777" w:rsidR="00DE6A94" w:rsidRPr="00F25E33" w:rsidRDefault="00DE6A94" w:rsidP="00600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5C8E57" w14:textId="77777777" w:rsidR="00DE6A94" w:rsidRPr="00F25E33" w:rsidRDefault="00DE6A94" w:rsidP="0060090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Проверка и оценка конспекта, </w:t>
            </w:r>
            <w:r w:rsidRPr="00F25E3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ведение записей лекций в рабочей тетради.</w:t>
            </w:r>
          </w:p>
          <w:p w14:paraId="30CD60CB" w14:textId="77777777" w:rsidR="00DE6A94" w:rsidRPr="00F25E33" w:rsidRDefault="00DE6A94" w:rsidP="0060090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520726A2" w14:textId="77777777" w:rsidR="00DE6A94" w:rsidRPr="00F25E33" w:rsidRDefault="00DE6A94" w:rsidP="0060090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14:paraId="7761FB5A" w14:textId="77777777" w:rsidR="00DE6A94" w:rsidRPr="00F25E33" w:rsidRDefault="00DE6A94" w:rsidP="0060090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- содержание характеристики регионов</w:t>
            </w:r>
          </w:p>
        </w:tc>
      </w:tr>
      <w:tr w:rsidR="00DE6A94" w:rsidRPr="00F25E33" w14:paraId="1EF8ADBB" w14:textId="77777777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C8A72" w14:textId="77777777" w:rsidR="00DE6A94" w:rsidRPr="00F25E33" w:rsidRDefault="00DE6A94" w:rsidP="0060090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14:paraId="62D7FF32" w14:textId="77777777" w:rsidR="00DE6A94" w:rsidRPr="00F25E33" w:rsidRDefault="00DE6A94" w:rsidP="00600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5FB75" w14:textId="77777777" w:rsidR="00DE6A94" w:rsidRPr="00F25E33" w:rsidRDefault="00DE6A94" w:rsidP="0060090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конспекта, ведение записей лекций в рабочей тетради.</w:t>
            </w:r>
          </w:p>
          <w:p w14:paraId="4A6C6642" w14:textId="77777777" w:rsidR="00DE6A94" w:rsidRPr="00F25E33" w:rsidRDefault="00DE6A94" w:rsidP="0060090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3B9BD901" w14:textId="77777777" w:rsidR="00DE6A94" w:rsidRPr="00F25E33" w:rsidRDefault="00DE6A94" w:rsidP="0060090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14:paraId="64E0CBD6" w14:textId="77777777" w:rsidR="00DE6A94" w:rsidRPr="00F25E33" w:rsidRDefault="00DE6A94" w:rsidP="0060090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- содержание характеристики регионов</w:t>
            </w:r>
          </w:p>
        </w:tc>
      </w:tr>
      <w:tr w:rsidR="00DE6A94" w:rsidRPr="00F25E33" w14:paraId="4DE45E05" w14:textId="77777777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DA25E" w14:textId="77777777" w:rsidR="00DE6A94" w:rsidRPr="00F25E33" w:rsidRDefault="00DE6A94" w:rsidP="00600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ADC46" w14:textId="77777777" w:rsidR="00DE6A94" w:rsidRPr="00F25E33" w:rsidRDefault="00DE6A94" w:rsidP="0060090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55A12107" w14:textId="77777777" w:rsidR="00DE6A94" w:rsidRPr="00F25E33" w:rsidRDefault="00DE6A94" w:rsidP="0060090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14:paraId="217CDAD8" w14:textId="77777777" w:rsidR="00DE6A94" w:rsidRPr="00F25E33" w:rsidRDefault="00DE6A94" w:rsidP="0060090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- содержание характеристики регионов</w:t>
            </w:r>
          </w:p>
        </w:tc>
      </w:tr>
      <w:tr w:rsidR="00DE6A94" w:rsidRPr="00F25E33" w14:paraId="334180A1" w14:textId="77777777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7BF94" w14:textId="77777777" w:rsidR="00DE6A94" w:rsidRPr="00F25E33" w:rsidRDefault="00DE6A94" w:rsidP="00600903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F25E33">
              <w:rPr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  <w:p w14:paraId="577D81D5" w14:textId="77777777" w:rsidR="00DE6A94" w:rsidRPr="00F25E33" w:rsidRDefault="00DE6A94" w:rsidP="00600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AA5E5" w14:textId="77777777" w:rsidR="00DE6A94" w:rsidRPr="00F25E33" w:rsidRDefault="00DE6A94" w:rsidP="0060090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38EAE9AE" w14:textId="77777777" w:rsidR="00DE6A94" w:rsidRPr="00F25E33" w:rsidRDefault="00DE6A94" w:rsidP="0060090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2713877D" w14:textId="77777777" w:rsidR="00DE6A94" w:rsidRPr="00F25E33" w:rsidRDefault="00DE6A94" w:rsidP="0060090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DE6A94" w:rsidRPr="00F25E33" w14:paraId="44006FA1" w14:textId="77777777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07F7F" w14:textId="77777777" w:rsidR="00DE6A94" w:rsidRPr="00F25E33" w:rsidRDefault="00DE6A94" w:rsidP="00600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81144" w14:textId="77777777" w:rsidR="00DE6A94" w:rsidRPr="00F25E33" w:rsidRDefault="00DE6A94" w:rsidP="0060090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409B275C" w14:textId="77777777" w:rsidR="00DE6A94" w:rsidRPr="00F25E33" w:rsidRDefault="00DE6A94" w:rsidP="0060090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1B41BD1B" w14:textId="77777777" w:rsidR="00DE6A94" w:rsidRPr="00F25E33" w:rsidRDefault="00DE6A94" w:rsidP="0060090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6C6643" w:rsidRPr="00F25E33" w14:paraId="3315463A" w14:textId="77777777" w:rsidTr="00AD018E">
        <w:tc>
          <w:tcPr>
            <w:tcW w:w="5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C5805B" w14:textId="288B0DFF" w:rsidR="006C6643" w:rsidRPr="00F25E33" w:rsidRDefault="006C6643" w:rsidP="006C66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_GoBack" w:colFirst="0" w:colLast="1"/>
            <w:r>
              <w:rPr>
                <w:rFonts w:ascii="Times New Roman" w:hAnsi="Times New Roman"/>
                <w:b/>
                <w:sz w:val="26"/>
                <w:szCs w:val="26"/>
              </w:rPr>
              <w:t>Личностные результаты реализации программы воспитания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CDA0596" w14:textId="40B24FF3" w:rsidR="006C6643" w:rsidRPr="00F25E33" w:rsidRDefault="006C6643" w:rsidP="006C664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bookmarkEnd w:id="1"/>
      <w:tr w:rsidR="002733F7" w:rsidRPr="00F25E33" w14:paraId="31C6B318" w14:textId="77777777" w:rsidTr="00AD018E">
        <w:tc>
          <w:tcPr>
            <w:tcW w:w="5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A264D4" w14:textId="77777777" w:rsidR="002733F7" w:rsidRPr="00F53FF9" w:rsidRDefault="002733F7" w:rsidP="002733F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FF9">
              <w:rPr>
                <w:rFonts w:ascii="Times New Roman" w:hAnsi="Times New Roman" w:cs="Times New Roman"/>
                <w:sz w:val="26"/>
                <w:szCs w:val="26"/>
              </w:rPr>
              <w:t xml:space="preserve">ЛР 14 </w:t>
            </w:r>
            <w:r w:rsidRPr="00F53FF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Заботящийся о защите окружающей среды, собственной и чужой безопасности,</w:t>
            </w:r>
            <w:r w:rsidRPr="00F53FF9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F53FF9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F53FF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F53FF9">
              <w:rPr>
                <w:rFonts w:ascii="Times New Roman" w:eastAsia="Times New Roman" w:hAnsi="Times New Roman" w:cs="Times New Roman"/>
                <w:sz w:val="26"/>
                <w:szCs w:val="26"/>
              </w:rPr>
              <w:t>том</w:t>
            </w:r>
            <w:r w:rsidRPr="00F53FF9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F53FF9">
              <w:rPr>
                <w:rFonts w:ascii="Times New Roman" w:eastAsia="Times New Roman" w:hAnsi="Times New Roman" w:cs="Times New Roman"/>
                <w:sz w:val="26"/>
                <w:szCs w:val="26"/>
              </w:rPr>
              <w:t>числе</w:t>
            </w:r>
            <w:r w:rsidRPr="00F53FF9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F53FF9">
              <w:rPr>
                <w:rFonts w:ascii="Times New Roman" w:eastAsia="Times New Roman" w:hAnsi="Times New Roman" w:cs="Times New Roman"/>
                <w:sz w:val="26"/>
                <w:szCs w:val="26"/>
              </w:rPr>
              <w:t>цифровой</w:t>
            </w:r>
          </w:p>
          <w:p w14:paraId="01271D84" w14:textId="77777777" w:rsidR="002733F7" w:rsidRPr="001245B6" w:rsidRDefault="002733F7" w:rsidP="002733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031360" w14:textId="77777777" w:rsidR="002733F7" w:rsidRPr="002733F7" w:rsidRDefault="002733F7" w:rsidP="00D450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33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Проявление экологической культуры, бережного отношения к родной земле, природным богатствам России и мира.</w:t>
            </w:r>
          </w:p>
          <w:p w14:paraId="54A3FA50" w14:textId="550B152D" w:rsidR="002733F7" w:rsidRPr="001245B6" w:rsidRDefault="002733F7" w:rsidP="00D4503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733F7">
              <w:rPr>
                <w:rFonts w:ascii="Times New Roman" w:eastAsia="Calibri" w:hAnsi="Times New Roman" w:cs="Times New Roman"/>
                <w:sz w:val="26"/>
                <w:szCs w:val="26"/>
              </w:rPr>
              <w:t>-проявление информационной грамотности.</w:t>
            </w:r>
          </w:p>
        </w:tc>
      </w:tr>
      <w:tr w:rsidR="002733F7" w:rsidRPr="00F25E33" w14:paraId="36C63998" w14:textId="77777777" w:rsidTr="00AD018E">
        <w:tc>
          <w:tcPr>
            <w:tcW w:w="5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07E4F6" w14:textId="1BA3DBFA" w:rsidR="002733F7" w:rsidRPr="001245B6" w:rsidRDefault="002733F7" w:rsidP="002733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245B6">
              <w:rPr>
                <w:rFonts w:ascii="Times New Roman" w:hAnsi="Times New Roman"/>
                <w:sz w:val="26"/>
                <w:szCs w:val="26"/>
                <w:lang w:eastAsia="ru-RU"/>
              </w:rPr>
              <w:t>Форма аттестации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83ABB2B" w14:textId="77777777" w:rsidR="002733F7" w:rsidRDefault="002733F7" w:rsidP="002733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1245B6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 xml:space="preserve">        Дифференцированный </w:t>
            </w:r>
          </w:p>
          <w:p w14:paraId="67E77D7E" w14:textId="002B470D" w:rsidR="002733F7" w:rsidRPr="001245B6" w:rsidRDefault="002733F7" w:rsidP="002733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1245B6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Зачёт</w:t>
            </w:r>
          </w:p>
        </w:tc>
      </w:tr>
    </w:tbl>
    <w:p w14:paraId="5FC73D84" w14:textId="77777777" w:rsidR="00AC4EB0" w:rsidRPr="00F25E33" w:rsidRDefault="00AC4EB0" w:rsidP="00600903">
      <w:pPr>
        <w:spacing w:line="240" w:lineRule="auto"/>
        <w:ind w:left="-180" w:firstLine="900"/>
        <w:jc w:val="both"/>
        <w:rPr>
          <w:caps/>
          <w:sz w:val="26"/>
          <w:szCs w:val="26"/>
        </w:rPr>
      </w:pPr>
    </w:p>
    <w:p w14:paraId="798FDC79" w14:textId="77777777" w:rsidR="00AC4EB0" w:rsidRDefault="00AC4EB0" w:rsidP="00600903">
      <w:pPr>
        <w:spacing w:line="240" w:lineRule="auto"/>
        <w:jc w:val="both"/>
        <w:rPr>
          <w:sz w:val="26"/>
          <w:szCs w:val="26"/>
        </w:rPr>
      </w:pPr>
    </w:p>
    <w:p w14:paraId="1F0A00E6" w14:textId="77777777" w:rsidR="009230FA" w:rsidRDefault="009230FA" w:rsidP="00600903">
      <w:pPr>
        <w:spacing w:line="240" w:lineRule="auto"/>
        <w:jc w:val="both"/>
        <w:rPr>
          <w:sz w:val="26"/>
          <w:szCs w:val="26"/>
        </w:rPr>
      </w:pPr>
    </w:p>
    <w:p w14:paraId="5DD1439B" w14:textId="77777777" w:rsidR="009230FA" w:rsidRDefault="009230FA" w:rsidP="00600903">
      <w:pPr>
        <w:spacing w:line="240" w:lineRule="auto"/>
        <w:jc w:val="both"/>
        <w:rPr>
          <w:sz w:val="26"/>
          <w:szCs w:val="26"/>
        </w:rPr>
      </w:pPr>
    </w:p>
    <w:p w14:paraId="0FB40226" w14:textId="10930D17" w:rsidR="009230FA" w:rsidRDefault="009230FA" w:rsidP="00600903">
      <w:pPr>
        <w:spacing w:line="240" w:lineRule="auto"/>
        <w:jc w:val="both"/>
        <w:rPr>
          <w:sz w:val="26"/>
          <w:szCs w:val="26"/>
        </w:rPr>
      </w:pPr>
    </w:p>
    <w:p w14:paraId="7469D457" w14:textId="3233E4DB" w:rsidR="00A71EDD" w:rsidRDefault="00A71EDD" w:rsidP="00600903">
      <w:pPr>
        <w:spacing w:line="240" w:lineRule="auto"/>
        <w:jc w:val="both"/>
        <w:rPr>
          <w:sz w:val="26"/>
          <w:szCs w:val="26"/>
        </w:rPr>
      </w:pPr>
    </w:p>
    <w:p w14:paraId="0BDF6148" w14:textId="13A3B1B8" w:rsidR="00600903" w:rsidRDefault="00600903" w:rsidP="00600903">
      <w:pPr>
        <w:spacing w:line="240" w:lineRule="auto"/>
        <w:jc w:val="both"/>
        <w:rPr>
          <w:sz w:val="26"/>
          <w:szCs w:val="26"/>
        </w:rPr>
      </w:pPr>
    </w:p>
    <w:p w14:paraId="09E599EB" w14:textId="484E7714" w:rsidR="00600903" w:rsidRDefault="00600903" w:rsidP="00600903">
      <w:pPr>
        <w:spacing w:line="240" w:lineRule="auto"/>
        <w:jc w:val="both"/>
        <w:rPr>
          <w:sz w:val="26"/>
          <w:szCs w:val="26"/>
        </w:rPr>
      </w:pPr>
    </w:p>
    <w:p w14:paraId="053B28A4" w14:textId="4992BE0B" w:rsidR="00600903" w:rsidRDefault="00600903" w:rsidP="00600903">
      <w:pPr>
        <w:spacing w:line="240" w:lineRule="auto"/>
        <w:jc w:val="both"/>
        <w:rPr>
          <w:sz w:val="26"/>
          <w:szCs w:val="26"/>
        </w:rPr>
      </w:pPr>
    </w:p>
    <w:p w14:paraId="1D919B1E" w14:textId="77777777" w:rsidR="00600903" w:rsidRPr="00F25E33" w:rsidRDefault="00600903" w:rsidP="00600903">
      <w:pPr>
        <w:spacing w:line="240" w:lineRule="auto"/>
        <w:jc w:val="both"/>
        <w:rPr>
          <w:sz w:val="26"/>
          <w:szCs w:val="26"/>
        </w:rPr>
      </w:pPr>
    </w:p>
    <w:p w14:paraId="07C31385" w14:textId="77777777" w:rsidR="00AC4EB0" w:rsidRPr="002F3A1F" w:rsidRDefault="00AC4EB0" w:rsidP="00600903">
      <w:pPr>
        <w:spacing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2F3A1F">
        <w:rPr>
          <w:rFonts w:ascii="Times New Roman" w:hAnsi="Times New Roman" w:cs="Times New Roman"/>
          <w:b/>
          <w:caps/>
          <w:sz w:val="26"/>
          <w:szCs w:val="26"/>
        </w:rPr>
        <w:t>3. Контрольно-оценочные материалы</w:t>
      </w:r>
    </w:p>
    <w:p w14:paraId="61D09321" w14:textId="77777777" w:rsidR="00AC4EB0" w:rsidRPr="00F25E33" w:rsidRDefault="00AC4EB0" w:rsidP="00600903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14:paraId="19A95393" w14:textId="77777777" w:rsidR="00AC4EB0" w:rsidRPr="00F25E33" w:rsidRDefault="00AC4EB0" w:rsidP="00600903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3.1.1.</w:t>
      </w:r>
      <w:r w:rsidR="002F3A1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sz w:val="26"/>
          <w:szCs w:val="26"/>
        </w:rPr>
        <w:t>Банк тестовых заданий по темам дисциплины</w:t>
      </w:r>
    </w:p>
    <w:p w14:paraId="0FF7E82D" w14:textId="77777777" w:rsidR="000E5A6B" w:rsidRPr="00F25E33" w:rsidRDefault="000E5A6B" w:rsidP="0060090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 xml:space="preserve">1. </w:t>
      </w:r>
      <w:r w:rsidRPr="00F25E3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Тестовый контроль по теме </w:t>
      </w:r>
      <w:r w:rsidR="0056589E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 w:rsidRPr="00F25E33">
        <w:rPr>
          <w:rFonts w:ascii="Times New Roman" w:hAnsi="Times New Roman" w:cs="Times New Roman"/>
          <w:b/>
          <w:color w:val="000000"/>
          <w:sz w:val="26"/>
          <w:szCs w:val="26"/>
        </w:rPr>
        <w:t>Мировое хозяйство»</w:t>
      </w:r>
    </w:p>
    <w:p w14:paraId="3492BB8C" w14:textId="77777777" w:rsidR="000E5A6B" w:rsidRPr="00F25E33" w:rsidRDefault="000E5A6B" w:rsidP="00600903">
      <w:pPr>
        <w:spacing w:after="0" w:line="240" w:lineRule="auto"/>
        <w:jc w:val="both"/>
        <w:rPr>
          <w:color w:val="000000"/>
          <w:sz w:val="26"/>
          <w:szCs w:val="26"/>
        </w:rPr>
      </w:pPr>
    </w:p>
    <w:p w14:paraId="1BF9BE08" w14:textId="6A467636" w:rsidR="000E5A6B" w:rsidRPr="00600903" w:rsidRDefault="000E5A6B" w:rsidP="00600903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25E33">
        <w:rPr>
          <w:color w:val="000000"/>
          <w:sz w:val="26"/>
          <w:szCs w:val="26"/>
        </w:rPr>
        <w:t>Назовите составные части НТР</w:t>
      </w:r>
    </w:p>
    <w:p w14:paraId="19354273" w14:textId="17D4DE4D" w:rsidR="000E5A6B" w:rsidRPr="00600903" w:rsidRDefault="000E5A6B" w:rsidP="00600903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25E33">
        <w:rPr>
          <w:color w:val="000000"/>
          <w:sz w:val="26"/>
          <w:szCs w:val="26"/>
        </w:rPr>
        <w:t>Что такое «Отрасль международной специализации»? Приведите примеры специализации отдельных стран.</w:t>
      </w:r>
    </w:p>
    <w:p w14:paraId="2B42F432" w14:textId="77777777" w:rsidR="000E5A6B" w:rsidRPr="00F25E33" w:rsidRDefault="000E5A6B" w:rsidP="00600903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Выберите страну, которая является одним из крупнейших производителей нефти и одновременно крупным её импортёром: </w:t>
      </w:r>
    </w:p>
    <w:p w14:paraId="643A11F2" w14:textId="76ADA827" w:rsidR="000E5A6B" w:rsidRPr="00600903" w:rsidRDefault="000E5A6B" w:rsidP="00600903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Канада, 2) Саудовская Аравия, 3) Россия, 4) Норвегия, 5) США.</w:t>
      </w:r>
    </w:p>
    <w:p w14:paraId="22CF4F7A" w14:textId="77777777" w:rsidR="000E5A6B" w:rsidRPr="00F25E33" w:rsidRDefault="000E5A6B" w:rsidP="00600903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Какая страна лидирует в мире по объёму производимой электроэнергии: </w:t>
      </w:r>
    </w:p>
    <w:p w14:paraId="6319CA85" w14:textId="74BB883A" w:rsidR="000E5A6B" w:rsidRPr="00600903" w:rsidRDefault="000E5A6B" w:rsidP="00600903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Россия, 2) Германия, 3) Китай, 4) Япония, 5) Индия, 6) США, 7) Канада.</w:t>
      </w:r>
    </w:p>
    <w:p w14:paraId="6F7B3624" w14:textId="77777777" w:rsidR="000E5A6B" w:rsidRPr="00F25E33" w:rsidRDefault="000E5A6B" w:rsidP="00600903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крупных масштабах торговля сырой нефтью ведется между странами:</w:t>
      </w:r>
    </w:p>
    <w:p w14:paraId="64D8FD82" w14:textId="77777777" w:rsidR="000E5A6B" w:rsidRPr="00F25E33" w:rsidRDefault="000E5A6B" w:rsidP="006009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1) Мексика и Канада, 2)Саудовская Аравия и Япония,</w:t>
      </w:r>
    </w:p>
    <w:p w14:paraId="6B342E90" w14:textId="59660C4F" w:rsidR="000E5A6B" w:rsidRPr="00F25E33" w:rsidRDefault="000E5A6B" w:rsidP="006009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Великобритания и Норвегия, 4) Монголия и Китай.</w:t>
      </w:r>
    </w:p>
    <w:p w14:paraId="4BEB4053" w14:textId="77777777" w:rsidR="000E5A6B" w:rsidRPr="00F25E33" w:rsidRDefault="000E5A6B" w:rsidP="00600903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Выделите две страны, являющиеся крупнейшими производителями радиоприемников, телевизоров, часов, фотоаппаратов:</w:t>
      </w:r>
    </w:p>
    <w:p w14:paraId="3EAC2141" w14:textId="28790B2D" w:rsidR="000E5A6B" w:rsidRPr="00600903" w:rsidRDefault="000E5A6B" w:rsidP="00600903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Бельгия, 2) Япония, 3) Китай, 4) Канада, 5) Италия, 6) Франция, 7) Индонезия.</w:t>
      </w:r>
    </w:p>
    <w:p w14:paraId="6C849E7E" w14:textId="77777777" w:rsidR="000E5A6B" w:rsidRPr="00F25E33" w:rsidRDefault="000E5A6B" w:rsidP="00600903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Крупнейшими производителями автомобилей является группа стран: </w:t>
      </w:r>
    </w:p>
    <w:p w14:paraId="2AEE2D4D" w14:textId="446BF8F1" w:rsidR="000E5A6B" w:rsidRPr="00600903" w:rsidRDefault="000E5A6B" w:rsidP="00600903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Франция, Великобритания, Германия, 2) Италия, Республика Корея, Бразилия, 3) Германия, Испания, Австралия, 4) Япония, США, Германия, 5) Турция, Китай, Индия.</w:t>
      </w:r>
    </w:p>
    <w:p w14:paraId="30FCE8D9" w14:textId="464DD044" w:rsidR="000E5A6B" w:rsidRPr="00600903" w:rsidRDefault="000E5A6B" w:rsidP="00600903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Выберите группу стран – лидеров в лесной промышленности: 1) США, Китай, Индия, Канада, 2) Россия, Ливия, Франция, ФРГ, 3) Швеция, Финляндия, Канада, Австралия, 4) Бразилия, США, Канада, Россия, 5) Канада, США, Финляндия, Египет.</w:t>
      </w:r>
    </w:p>
    <w:p w14:paraId="7A845C45" w14:textId="700204E7" w:rsidR="000E5A6B" w:rsidRPr="00600903" w:rsidRDefault="000E5A6B" w:rsidP="00600903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Какая страна имеет самое большое поголовье крупного рогатого скота: 1) США, 2) Россия, 3) Индия, 4) Аргентина, 5) Австралия, 6) Канада.</w:t>
      </w:r>
    </w:p>
    <w:p w14:paraId="73A52A3B" w14:textId="00478908" w:rsidR="000E5A6B" w:rsidRPr="00600903" w:rsidRDefault="000E5A6B" w:rsidP="00600903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мировых грузоперевозках преобладает транспорт: 1) авиационный, 2) трубопроводный, 3) железнодорожный, 4) автомобильный, 5) морской, 6) речной.</w:t>
      </w:r>
    </w:p>
    <w:p w14:paraId="3F419B7B" w14:textId="573A80EB" w:rsidR="000E5A6B" w:rsidRPr="00600903" w:rsidRDefault="000E5A6B" w:rsidP="00600903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каких группах стран более 90% всех внешнеторговых перевозок обеспечивает морской транспорт: 1) Германия, Чехия, Франция, 2) Япония, Великобритания, Австралия, 3) Венгрия, Болгария, Бразилия, 4) Швейцария, Швеция, Канада.</w:t>
      </w:r>
    </w:p>
    <w:p w14:paraId="59C959B8" w14:textId="475E0D82" w:rsidR="000E5A6B" w:rsidRPr="00600903" w:rsidRDefault="000E5A6B" w:rsidP="00600903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Наиболее распространенными зерновыми культурами в мире являются: 1) пшеница, рис, рожь, 2) кукуруза, рис, пшеница, 3) кукуруза, рис, ячмень.</w:t>
      </w:r>
    </w:p>
    <w:p w14:paraId="09675D2F" w14:textId="2B58D637" w:rsidR="000E5A6B" w:rsidRPr="00600903" w:rsidRDefault="000E5A6B" w:rsidP="00600903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Найдите ошибку в списке стран – экспортеров пшеницы: 1) США, 2) Канада, 3) Австралия, 4) Аргентина, 5) Бразилия.</w:t>
      </w:r>
    </w:p>
    <w:p w14:paraId="5D6E8FDE" w14:textId="77777777" w:rsidR="000E5A6B" w:rsidRPr="00F25E33" w:rsidRDefault="000E5A6B" w:rsidP="00600903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«Зеленая революция – это: 1) рост религиозной активности в исламских странах, 2) активизация деятельности международных экологических организаций, 3) внедрение новейших технологий в сельское хозяйство.</w:t>
      </w:r>
    </w:p>
    <w:p w14:paraId="071F29EF" w14:textId="65B37D3F" w:rsidR="00600903" w:rsidRPr="00600903" w:rsidRDefault="000E5A6B" w:rsidP="00600903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Выберите из списка три страны, в которых международный туризм является отраслью специализации: 1) Таиланд, 2) Чад, 3) Греция, 4) Канада, 5) Египет, 6) Австралия.</w:t>
      </w:r>
    </w:p>
    <w:p w14:paraId="4689CFDC" w14:textId="77777777" w:rsidR="000E5A6B" w:rsidRPr="00F25E33" w:rsidRDefault="000E5A6B" w:rsidP="00600903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Какие страны являются лидерами по тоннажу морского торгового флота: </w:t>
      </w:r>
    </w:p>
    <w:p w14:paraId="2FF815D9" w14:textId="77777777" w:rsidR="000E5A6B" w:rsidRPr="00F25E33" w:rsidRDefault="000E5A6B" w:rsidP="006009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Норвегия, США, Япония, 2) Либерия, Норвегия, США, 3) Либерия, Панама, Япония.</w:t>
      </w:r>
    </w:p>
    <w:p w14:paraId="5B6AE106" w14:textId="31D8C76F" w:rsidR="000E5A6B" w:rsidRDefault="000E5A6B" w:rsidP="006009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467B63A" w14:textId="77777777" w:rsidR="00600903" w:rsidRPr="00F25E33" w:rsidRDefault="00600903" w:rsidP="006009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E47900D" w14:textId="77777777" w:rsidR="000E5A6B" w:rsidRPr="00F25E33" w:rsidRDefault="000E5A6B" w:rsidP="00600903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</w:p>
    <w:p w14:paraId="0A6E19A5" w14:textId="77777777" w:rsidR="000E5A6B" w:rsidRPr="00F25E33" w:rsidRDefault="000E5A6B" w:rsidP="0060090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С</w:t>
      </w:r>
      <w:r w:rsidRPr="00F25E3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оотнесите географические термины с их определениями</w:t>
      </w:r>
    </w:p>
    <w:tbl>
      <w:tblPr>
        <w:tblW w:w="9639" w:type="dxa"/>
        <w:tblInd w:w="20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701"/>
        <w:gridCol w:w="6938"/>
      </w:tblGrid>
      <w:tr w:rsidR="000E5A6B" w:rsidRPr="00F25E33" w14:paraId="5AB41281" w14:textId="77777777" w:rsidTr="000E5A6B">
        <w:trPr>
          <w:trHeight w:val="1135"/>
        </w:trPr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14:paraId="3CDA7707" w14:textId="77777777" w:rsidR="000E5A6B" w:rsidRPr="00F25E33" w:rsidRDefault="000E5A6B" w:rsidP="0060090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1. Мировое хозяйство</w:t>
            </w:r>
          </w:p>
        </w:tc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4152834" w14:textId="77777777" w:rsidR="000E5A6B" w:rsidRPr="00F25E33" w:rsidRDefault="000E5A6B" w:rsidP="0060090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А: Объективный процесс развития особенно глубоких и устойчивых взаимосвязей между </w:t>
            </w:r>
            <w:proofErr w:type="spellStart"/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между</w:t>
            </w:r>
            <w:proofErr w:type="spellEnd"/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отдельными группами стран, основанный на проведении ими согласованной межгосударственной политики</w:t>
            </w:r>
          </w:p>
        </w:tc>
      </w:tr>
      <w:tr w:rsidR="000E5A6B" w:rsidRPr="00F25E33" w14:paraId="7E6F8C48" w14:textId="77777777" w:rsidTr="000E5A6B">
        <w:trPr>
          <w:trHeight w:val="794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4936C0DF" w14:textId="77777777" w:rsidR="000E5A6B" w:rsidRPr="00F25E33" w:rsidRDefault="000E5A6B" w:rsidP="0060090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2. Географическое распределение труда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14:paraId="5491F4F7" w14:textId="77777777" w:rsidR="000E5A6B" w:rsidRPr="00F25E33" w:rsidRDefault="000E5A6B" w:rsidP="0060090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Б: Специализация отдельных стран на производстве определенных видов продукции и услуг и в последующем обмене ими</w:t>
            </w:r>
          </w:p>
        </w:tc>
      </w:tr>
      <w:tr w:rsidR="000E5A6B" w:rsidRPr="00F25E33" w14:paraId="668E8051" w14:textId="77777777" w:rsidTr="000E5A6B">
        <w:trPr>
          <w:trHeight w:val="1135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18659D38" w14:textId="77777777" w:rsidR="000E5A6B" w:rsidRPr="00F25E33" w:rsidRDefault="000E5A6B" w:rsidP="0060090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3. Международное географическое разделение труда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14:paraId="0D4D38F3" w14:textId="77777777" w:rsidR="000E5A6B" w:rsidRPr="00F25E33" w:rsidRDefault="000E5A6B" w:rsidP="0060090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В: Исторически сложившаяся совокупность национальных хозяйств всех стран мира, связанных между собой всемирными экономическими отношениями</w:t>
            </w:r>
          </w:p>
        </w:tc>
      </w:tr>
      <w:tr w:rsidR="000E5A6B" w:rsidRPr="00F25E33" w14:paraId="0E0F7CF7" w14:textId="77777777" w:rsidTr="000E5A6B">
        <w:trPr>
          <w:trHeight w:val="1135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03DD8C8E" w14:textId="77777777" w:rsidR="000E5A6B" w:rsidRPr="00F25E33" w:rsidRDefault="000E5A6B" w:rsidP="0060090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4. Международная экономическая интеграция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14:paraId="6565D0FE" w14:textId="77777777" w:rsidR="000E5A6B" w:rsidRPr="00F25E33" w:rsidRDefault="000E5A6B" w:rsidP="0060090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Г: Неизбежный результат развития человеческого общества, связанный с ростом товарного производства и обмена</w:t>
            </w:r>
          </w:p>
        </w:tc>
      </w:tr>
    </w:tbl>
    <w:p w14:paraId="0339B74C" w14:textId="77777777" w:rsidR="000E5A6B" w:rsidRPr="00F25E33" w:rsidRDefault="000E5A6B" w:rsidP="0060090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331C2DE0" w14:textId="0DC6B685" w:rsidR="000E5A6B" w:rsidRPr="00600903" w:rsidRDefault="000E5A6B" w:rsidP="00600903">
      <w:pPr>
        <w:pStyle w:val="a4"/>
        <w:numPr>
          <w:ilvl w:val="0"/>
          <w:numId w:val="3"/>
        </w:numPr>
        <w:shd w:val="clear" w:color="auto" w:fill="FFFFFF"/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hAnsi="Times New Roman" w:cs="Times New Roman"/>
          <w:sz w:val="26"/>
          <w:szCs w:val="26"/>
          <w:shd w:val="clear" w:color="auto" w:fill="FFFFFF"/>
        </w:rPr>
        <w:t>К числу региональных экономических сообществ относятся:</w:t>
      </w:r>
      <w:r w:rsidRPr="00F25E33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F25E33">
        <w:rPr>
          <w:rFonts w:ascii="Times New Roman" w:hAnsi="Times New Roman" w:cs="Times New Roman"/>
          <w:sz w:val="26"/>
          <w:szCs w:val="26"/>
        </w:rPr>
        <w:br/>
      </w:r>
      <w:r w:rsidRPr="00F25E33">
        <w:rPr>
          <w:rFonts w:ascii="Times New Roman" w:hAnsi="Times New Roman" w:cs="Times New Roman"/>
          <w:sz w:val="26"/>
          <w:szCs w:val="26"/>
          <w:shd w:val="clear" w:color="auto" w:fill="FFFFFF"/>
        </w:rPr>
        <w:t>А). ЕС, АСЕАН, ОПЕК В). ЕС, ЛААИ, АСЕАН</w:t>
      </w:r>
      <w:r w:rsidRPr="00F25E33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F25E33">
        <w:rPr>
          <w:rFonts w:ascii="Times New Roman" w:hAnsi="Times New Roman" w:cs="Times New Roman"/>
          <w:sz w:val="26"/>
          <w:szCs w:val="26"/>
        </w:rPr>
        <w:br/>
      </w:r>
      <w:r w:rsidRPr="00F25E33">
        <w:rPr>
          <w:rFonts w:ascii="Times New Roman" w:hAnsi="Times New Roman" w:cs="Times New Roman"/>
          <w:sz w:val="26"/>
          <w:szCs w:val="26"/>
          <w:shd w:val="clear" w:color="auto" w:fill="FFFFFF"/>
        </w:rPr>
        <w:t>Б). НАТО, СЭВ, ЕС Г). СЭВ, ОПЕК, ЕС</w:t>
      </w:r>
      <w:r w:rsidRPr="00F25E33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</w:p>
    <w:p w14:paraId="5B18BA66" w14:textId="77777777" w:rsidR="00F25E33" w:rsidRDefault="000E5A6B" w:rsidP="0060090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42"/>
        <w:gridCol w:w="8505"/>
      </w:tblGrid>
      <w:tr w:rsidR="00F25E33" w14:paraId="78FFC1FD" w14:textId="77777777" w:rsidTr="00F25E33">
        <w:tc>
          <w:tcPr>
            <w:tcW w:w="1242" w:type="dxa"/>
          </w:tcPr>
          <w:p w14:paraId="5EB3B498" w14:textId="77777777" w:rsidR="00F25E33" w:rsidRPr="00F25E33" w:rsidRDefault="00F25E33" w:rsidP="00600903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1.</w:t>
            </w:r>
          </w:p>
          <w:p w14:paraId="2F240762" w14:textId="77777777" w:rsidR="00F25E33" w:rsidRDefault="00F25E33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14:paraId="143BFE1D" w14:textId="77777777" w:rsidR="004C63E1" w:rsidRPr="004C63E1" w:rsidRDefault="004C63E1" w:rsidP="00600903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Универсальность, всеохватность.</w:t>
            </w:r>
          </w:p>
          <w:p w14:paraId="5C906B43" w14:textId="77777777" w:rsidR="004C63E1" w:rsidRPr="004C63E1" w:rsidRDefault="004C63E1" w:rsidP="00600903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Чрезвычайное ускорение научно-технических преобразований.</w:t>
            </w:r>
          </w:p>
          <w:p w14:paraId="2B6FC32E" w14:textId="77777777" w:rsidR="004C63E1" w:rsidRPr="004C63E1" w:rsidRDefault="004C63E1" w:rsidP="00600903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Интеллектуализация.</w:t>
            </w:r>
          </w:p>
          <w:p w14:paraId="799F8D61" w14:textId="77777777" w:rsidR="00F25E33" w:rsidRPr="004C63E1" w:rsidRDefault="004C63E1" w:rsidP="00600903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Военно-техническая революция</w:t>
            </w:r>
          </w:p>
        </w:tc>
      </w:tr>
      <w:tr w:rsidR="00F25E33" w14:paraId="38CB31D5" w14:textId="77777777" w:rsidTr="00F25E33">
        <w:tc>
          <w:tcPr>
            <w:tcW w:w="1242" w:type="dxa"/>
          </w:tcPr>
          <w:p w14:paraId="06C1FB94" w14:textId="77777777" w:rsidR="00F25E33" w:rsidRDefault="00F25E33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5" w:type="dxa"/>
          </w:tcPr>
          <w:p w14:paraId="5ADD0932" w14:textId="77777777" w:rsidR="00F25E33" w:rsidRDefault="00C90527" w:rsidP="00600903">
            <w:pPr>
              <w:spacing w:after="150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Отрасл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ь 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международной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специализации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- 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это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отрасл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ь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котор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ая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помимо удовлетворения потребностей своего населения, значительную часть производимой продукции отправляют на мировой рынок</w:t>
            </w:r>
          </w:p>
          <w:p w14:paraId="6CB6B859" w14:textId="77777777" w:rsidR="00C90527" w:rsidRPr="004C63E1" w:rsidRDefault="00C90527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Япония-автомобиль, Канада-лесная промышленность, зерно Арабские страны-нефть, Куба-сахарный тростник, табак.</w:t>
            </w:r>
          </w:p>
        </w:tc>
      </w:tr>
      <w:tr w:rsidR="00F25E33" w14:paraId="74CF5F16" w14:textId="77777777" w:rsidTr="00F25E33">
        <w:tc>
          <w:tcPr>
            <w:tcW w:w="1242" w:type="dxa"/>
          </w:tcPr>
          <w:p w14:paraId="664389D3" w14:textId="77777777" w:rsidR="00F25E33" w:rsidRDefault="00F25E33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lastRenderedPageBreak/>
              <w:t>3</w:t>
            </w:r>
          </w:p>
        </w:tc>
        <w:tc>
          <w:tcPr>
            <w:tcW w:w="8505" w:type="dxa"/>
          </w:tcPr>
          <w:p w14:paraId="480B4E80" w14:textId="77777777" w:rsidR="00F25E33" w:rsidRDefault="00C90527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14:paraId="169E2D54" w14:textId="77777777" w:rsidTr="00F25E33">
        <w:tc>
          <w:tcPr>
            <w:tcW w:w="1242" w:type="dxa"/>
          </w:tcPr>
          <w:p w14:paraId="527FBFFC" w14:textId="77777777" w:rsidR="00F25E33" w:rsidRDefault="00F25E33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505" w:type="dxa"/>
          </w:tcPr>
          <w:p w14:paraId="09F4FD18" w14:textId="77777777" w:rsidR="00F25E33" w:rsidRDefault="00500C0A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14:paraId="36BC704A" w14:textId="77777777" w:rsidTr="00F25E33">
        <w:tc>
          <w:tcPr>
            <w:tcW w:w="1242" w:type="dxa"/>
          </w:tcPr>
          <w:p w14:paraId="4D3DBE6A" w14:textId="77777777" w:rsidR="00F25E33" w:rsidRDefault="00F25E33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505" w:type="dxa"/>
          </w:tcPr>
          <w:p w14:paraId="54BECC9C" w14:textId="77777777" w:rsidR="00F25E33" w:rsidRDefault="00500C0A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14:paraId="6BF609FC" w14:textId="77777777" w:rsidTr="00F25E33">
        <w:tc>
          <w:tcPr>
            <w:tcW w:w="1242" w:type="dxa"/>
          </w:tcPr>
          <w:p w14:paraId="762C84C5" w14:textId="77777777" w:rsidR="00F25E33" w:rsidRDefault="00F25E33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505" w:type="dxa"/>
          </w:tcPr>
          <w:p w14:paraId="24EE7B1F" w14:textId="77777777" w:rsidR="00F25E33" w:rsidRDefault="00500C0A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2,3</w:t>
            </w:r>
          </w:p>
        </w:tc>
      </w:tr>
      <w:tr w:rsidR="00F25E33" w14:paraId="47BF7060" w14:textId="77777777" w:rsidTr="00F25E33">
        <w:tc>
          <w:tcPr>
            <w:tcW w:w="1242" w:type="dxa"/>
          </w:tcPr>
          <w:p w14:paraId="58E9EB73" w14:textId="77777777" w:rsidR="00F25E33" w:rsidRDefault="00F25E33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8505" w:type="dxa"/>
          </w:tcPr>
          <w:p w14:paraId="20FA91FE" w14:textId="77777777" w:rsidR="00F25E33" w:rsidRDefault="00500C0A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</w:tr>
      <w:tr w:rsidR="00F25E33" w14:paraId="2AC2DE57" w14:textId="77777777" w:rsidTr="00F25E33">
        <w:tc>
          <w:tcPr>
            <w:tcW w:w="1242" w:type="dxa"/>
          </w:tcPr>
          <w:p w14:paraId="1646E812" w14:textId="77777777" w:rsidR="00F25E33" w:rsidRDefault="00F25E33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505" w:type="dxa"/>
          </w:tcPr>
          <w:p w14:paraId="3941C22C" w14:textId="77777777" w:rsidR="00F25E33" w:rsidRDefault="00500C0A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</w:tr>
      <w:tr w:rsidR="00F25E33" w14:paraId="65794A39" w14:textId="77777777" w:rsidTr="00F25E33">
        <w:tc>
          <w:tcPr>
            <w:tcW w:w="1242" w:type="dxa"/>
          </w:tcPr>
          <w:p w14:paraId="10D8669B" w14:textId="77777777" w:rsidR="00F25E33" w:rsidRDefault="00F25E33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8505" w:type="dxa"/>
          </w:tcPr>
          <w:p w14:paraId="58E50839" w14:textId="77777777" w:rsidR="00F25E33" w:rsidRDefault="00500C0A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14:paraId="567F6433" w14:textId="77777777" w:rsidTr="00F25E33">
        <w:tc>
          <w:tcPr>
            <w:tcW w:w="1242" w:type="dxa"/>
          </w:tcPr>
          <w:p w14:paraId="79214C8A" w14:textId="77777777" w:rsidR="00F25E33" w:rsidRDefault="00F25E33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8505" w:type="dxa"/>
          </w:tcPr>
          <w:p w14:paraId="0D823030" w14:textId="77777777" w:rsidR="00F25E33" w:rsidRDefault="00500C0A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F25E33" w14:paraId="16AE9D9D" w14:textId="77777777" w:rsidTr="00F25E33">
        <w:tc>
          <w:tcPr>
            <w:tcW w:w="1242" w:type="dxa"/>
          </w:tcPr>
          <w:p w14:paraId="7033CC4B" w14:textId="77777777" w:rsidR="00F25E33" w:rsidRDefault="00F25E33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8505" w:type="dxa"/>
          </w:tcPr>
          <w:p w14:paraId="0E315C4D" w14:textId="77777777" w:rsidR="00F25E33" w:rsidRDefault="00500C0A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14:paraId="40A7E2CF" w14:textId="77777777" w:rsidTr="00F25E33">
        <w:tc>
          <w:tcPr>
            <w:tcW w:w="1242" w:type="dxa"/>
          </w:tcPr>
          <w:p w14:paraId="43E146E2" w14:textId="77777777" w:rsidR="00F25E33" w:rsidRDefault="00F25E33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8505" w:type="dxa"/>
          </w:tcPr>
          <w:p w14:paraId="34692471" w14:textId="77777777" w:rsidR="00F25E33" w:rsidRDefault="00500C0A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14:paraId="027F6C13" w14:textId="77777777" w:rsidTr="00F25E33">
        <w:tc>
          <w:tcPr>
            <w:tcW w:w="1242" w:type="dxa"/>
          </w:tcPr>
          <w:p w14:paraId="03B4FE4A" w14:textId="77777777" w:rsidR="00F25E33" w:rsidRDefault="00F25E33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8505" w:type="dxa"/>
          </w:tcPr>
          <w:p w14:paraId="518BFD40" w14:textId="77777777" w:rsidR="00F25E33" w:rsidRDefault="00500C0A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F25E33" w14:paraId="4D8C3DB7" w14:textId="77777777" w:rsidTr="00F25E33">
        <w:tc>
          <w:tcPr>
            <w:tcW w:w="1242" w:type="dxa"/>
          </w:tcPr>
          <w:p w14:paraId="6D61D6FD" w14:textId="77777777" w:rsidR="00F25E33" w:rsidRDefault="00F25E33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8505" w:type="dxa"/>
          </w:tcPr>
          <w:p w14:paraId="5D8189B1" w14:textId="77777777" w:rsidR="00F25E33" w:rsidRDefault="005F4859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14:paraId="5D60D7CF" w14:textId="77777777" w:rsidTr="00F25E33">
        <w:tc>
          <w:tcPr>
            <w:tcW w:w="1242" w:type="dxa"/>
          </w:tcPr>
          <w:p w14:paraId="18287D55" w14:textId="77777777" w:rsidR="00F25E33" w:rsidRDefault="00F25E33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8505" w:type="dxa"/>
          </w:tcPr>
          <w:p w14:paraId="645CF646" w14:textId="77777777" w:rsidR="00F25E33" w:rsidRDefault="00500C0A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1,3,5</w:t>
            </w:r>
          </w:p>
        </w:tc>
      </w:tr>
      <w:tr w:rsidR="00F25E33" w14:paraId="4AFA1B6C" w14:textId="77777777" w:rsidTr="00F25E33">
        <w:tc>
          <w:tcPr>
            <w:tcW w:w="1242" w:type="dxa"/>
          </w:tcPr>
          <w:p w14:paraId="67440E1E" w14:textId="77777777" w:rsidR="00F25E33" w:rsidRDefault="00F25E33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8505" w:type="dxa"/>
          </w:tcPr>
          <w:p w14:paraId="38DE80A5" w14:textId="77777777" w:rsidR="00F25E33" w:rsidRDefault="00500C0A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14:paraId="2AC3D344" w14:textId="77777777" w:rsidTr="00F25E33">
        <w:tc>
          <w:tcPr>
            <w:tcW w:w="1242" w:type="dxa"/>
          </w:tcPr>
          <w:p w14:paraId="77FAE422" w14:textId="77777777" w:rsidR="00F25E33" w:rsidRDefault="00F25E33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8505" w:type="dxa"/>
          </w:tcPr>
          <w:p w14:paraId="6F0EEDC0" w14:textId="77777777" w:rsidR="00F25E33" w:rsidRDefault="005F4859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1-В, 2-Г, 3-Б, 4-А</w:t>
            </w:r>
          </w:p>
        </w:tc>
      </w:tr>
      <w:tr w:rsidR="00F25E33" w14:paraId="5110C0A0" w14:textId="77777777" w:rsidTr="00F25E33">
        <w:tc>
          <w:tcPr>
            <w:tcW w:w="1242" w:type="dxa"/>
          </w:tcPr>
          <w:p w14:paraId="358C9C90" w14:textId="77777777" w:rsidR="00F25E33" w:rsidRDefault="00F25E33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8505" w:type="dxa"/>
          </w:tcPr>
          <w:p w14:paraId="6E5F1760" w14:textId="77777777" w:rsidR="00F25E33" w:rsidRDefault="00F25E33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</w:tr>
    </w:tbl>
    <w:p w14:paraId="0AFB6B70" w14:textId="77777777" w:rsidR="000E5A6B" w:rsidRPr="00F25E33" w:rsidRDefault="000E5A6B" w:rsidP="00600903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6A5564AD" w14:textId="77777777" w:rsidR="000E5A6B" w:rsidRPr="002F3A1F" w:rsidRDefault="000E5A6B" w:rsidP="00600903">
      <w:pPr>
        <w:pStyle w:val="a4"/>
        <w:spacing w:after="12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 xml:space="preserve">2. </w:t>
      </w:r>
      <w:r w:rsidR="002F3A1F" w:rsidRPr="00F25E33">
        <w:rPr>
          <w:rFonts w:ascii="Times New Roman" w:hAnsi="Times New Roman" w:cs="Times New Roman"/>
          <w:b/>
          <w:sz w:val="26"/>
          <w:szCs w:val="26"/>
        </w:rPr>
        <w:t>Тест:</w:t>
      </w:r>
      <w:r w:rsidR="002F3A1F">
        <w:rPr>
          <w:rFonts w:ascii="Times New Roman" w:hAnsi="Times New Roman" w:cs="Times New Roman"/>
          <w:b/>
          <w:sz w:val="26"/>
          <w:szCs w:val="26"/>
        </w:rPr>
        <w:t xml:space="preserve"> Проверь себя по т</w:t>
      </w:r>
      <w:r w:rsidR="002F3A1F" w:rsidRPr="00F25E33">
        <w:rPr>
          <w:rFonts w:ascii="Times New Roman" w:hAnsi="Times New Roman" w:cs="Times New Roman"/>
          <w:b/>
          <w:sz w:val="26"/>
          <w:szCs w:val="26"/>
        </w:rPr>
        <w:t>ем</w:t>
      </w:r>
      <w:r w:rsidR="002F3A1F">
        <w:rPr>
          <w:rFonts w:ascii="Times New Roman" w:hAnsi="Times New Roman" w:cs="Times New Roman"/>
          <w:b/>
          <w:sz w:val="26"/>
          <w:szCs w:val="26"/>
        </w:rPr>
        <w:t>е</w:t>
      </w:r>
      <w:r w:rsidR="002F3A1F" w:rsidRPr="00F25E3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F3A1F">
        <w:rPr>
          <w:rFonts w:ascii="Times New Roman" w:hAnsi="Times New Roman" w:cs="Times New Roman"/>
          <w:b/>
          <w:sz w:val="26"/>
          <w:szCs w:val="26"/>
        </w:rPr>
        <w:t>География</w:t>
      </w:r>
      <w:r w:rsidRPr="00F25E3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населения и хозяйства Африки</w:t>
      </w:r>
    </w:p>
    <w:p w14:paraId="69043B81" w14:textId="77777777" w:rsidR="000E5A6B" w:rsidRPr="00F25E33" w:rsidRDefault="000E5A6B" w:rsidP="00600903">
      <w:pPr>
        <w:pStyle w:val="a4"/>
        <w:spacing w:after="12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26BAAF6" w14:textId="77777777" w:rsidR="000E5A6B" w:rsidRPr="00F25E33" w:rsidRDefault="000E5A6B" w:rsidP="00600903">
      <w:pPr>
        <w:pStyle w:val="a4"/>
        <w:numPr>
          <w:ilvl w:val="0"/>
          <w:numId w:val="8"/>
        </w:numPr>
        <w:tabs>
          <w:tab w:val="num" w:pos="20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Какой год называют «годом Африки»?</w:t>
      </w:r>
    </w:p>
    <w:p w14:paraId="7BBC79D9" w14:textId="63013D4C" w:rsidR="002F3A1F" w:rsidRPr="00600903" w:rsidRDefault="000E5A6B" w:rsidP="00600903">
      <w:pPr>
        <w:pStyle w:val="a4"/>
        <w:numPr>
          <w:ilvl w:val="0"/>
          <w:numId w:val="9"/>
        </w:numPr>
        <w:tabs>
          <w:tab w:val="num" w:pos="20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1950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1960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2F3A1F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19</w:t>
      </w:r>
      <w:r w:rsidR="002F3A1F">
        <w:rPr>
          <w:rFonts w:ascii="Times New Roman" w:hAnsi="Times New Roman" w:cs="Times New Roman"/>
          <w:i/>
          <w:sz w:val="26"/>
          <w:szCs w:val="26"/>
        </w:rPr>
        <w:t>8</w:t>
      </w:r>
      <w:r w:rsidRPr="00F25E33">
        <w:rPr>
          <w:rFonts w:ascii="Times New Roman" w:hAnsi="Times New Roman" w:cs="Times New Roman"/>
          <w:i/>
          <w:sz w:val="26"/>
          <w:szCs w:val="26"/>
        </w:rPr>
        <w:t>0</w:t>
      </w:r>
      <w:r w:rsidR="002F3A1F">
        <w:rPr>
          <w:rFonts w:ascii="Times New Roman" w:hAnsi="Times New Roman" w:cs="Times New Roman"/>
          <w:i/>
          <w:sz w:val="26"/>
          <w:szCs w:val="26"/>
        </w:rPr>
        <w:t xml:space="preserve">      4) 1990</w:t>
      </w:r>
    </w:p>
    <w:p w14:paraId="089B6402" w14:textId="77777777" w:rsidR="000E5A6B" w:rsidRPr="00F25E33" w:rsidRDefault="000E5A6B" w:rsidP="00600903">
      <w:pPr>
        <w:pStyle w:val="a4"/>
        <w:numPr>
          <w:ilvl w:val="0"/>
          <w:numId w:val="8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Крупнейшая по площади страна Африки:</w:t>
      </w:r>
    </w:p>
    <w:p w14:paraId="4C58630A" w14:textId="77777777" w:rsidR="000E5A6B" w:rsidRPr="00F25E33" w:rsidRDefault="000E5A6B" w:rsidP="00600903">
      <w:pPr>
        <w:pStyle w:val="a4"/>
        <w:numPr>
          <w:ilvl w:val="0"/>
          <w:numId w:val="10"/>
        </w:numPr>
        <w:tabs>
          <w:tab w:val="num" w:pos="20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Судан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Эфиопия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 xml:space="preserve">    3)Марокко 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Нигер</w:t>
      </w:r>
    </w:p>
    <w:p w14:paraId="75DC46F4" w14:textId="77777777" w:rsidR="000E5A6B" w:rsidRPr="00F25E33" w:rsidRDefault="000E5A6B" w:rsidP="00600903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3.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Крупнейшая по численности населения страна:</w:t>
      </w:r>
    </w:p>
    <w:p w14:paraId="1E9AF40E" w14:textId="77777777" w:rsidR="000E5A6B" w:rsidRPr="00F25E33" w:rsidRDefault="000E5A6B" w:rsidP="00600903">
      <w:pPr>
        <w:pStyle w:val="a4"/>
        <w:numPr>
          <w:ilvl w:val="0"/>
          <w:numId w:val="11"/>
        </w:numPr>
        <w:tabs>
          <w:tab w:val="num" w:pos="20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ЮАР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  <w:lang w:val="en-US"/>
        </w:rPr>
        <w:tab/>
        <w:t xml:space="preserve">2) </w:t>
      </w:r>
      <w:r w:rsidRPr="00F25E33">
        <w:rPr>
          <w:rFonts w:ascii="Times New Roman" w:hAnsi="Times New Roman" w:cs="Times New Roman"/>
          <w:i/>
          <w:sz w:val="26"/>
          <w:szCs w:val="26"/>
        </w:rPr>
        <w:t>Эфиопия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 Нигерия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Чад</w:t>
      </w:r>
    </w:p>
    <w:p w14:paraId="399188D7" w14:textId="77777777" w:rsidR="000E5A6B" w:rsidRPr="00F25E33" w:rsidRDefault="000E5A6B" w:rsidP="00600903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 xml:space="preserve">4.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Важнейшими видами полезных ископаемых </w:t>
      </w:r>
      <w:r w:rsidR="00607B43" w:rsidRPr="00F25E33">
        <w:rPr>
          <w:rFonts w:ascii="Times New Roman" w:hAnsi="Times New Roman" w:cs="Times New Roman"/>
          <w:b/>
          <w:bCs/>
          <w:i/>
          <w:sz w:val="26"/>
          <w:szCs w:val="26"/>
        </w:rPr>
        <w:t>севера Африки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являются:</w:t>
      </w:r>
    </w:p>
    <w:p w14:paraId="45AE4283" w14:textId="4B7FBF1A" w:rsidR="00607B43" w:rsidRPr="00600903" w:rsidRDefault="000E5A6B" w:rsidP="00600903">
      <w:pPr>
        <w:pStyle w:val="a4"/>
        <w:numPr>
          <w:ilvl w:val="0"/>
          <w:numId w:val="12"/>
        </w:numPr>
        <w:tabs>
          <w:tab w:val="num" w:pos="20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уголь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 xml:space="preserve">2) нефть и газ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i/>
          <w:sz w:val="26"/>
          <w:szCs w:val="26"/>
        </w:rPr>
        <w:t>)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i/>
          <w:sz w:val="26"/>
          <w:szCs w:val="26"/>
        </w:rPr>
        <w:t>бокситы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платина</w:t>
      </w:r>
    </w:p>
    <w:p w14:paraId="493A701C" w14:textId="77777777" w:rsidR="000E5A6B" w:rsidRPr="00F25E33" w:rsidRDefault="000E5A6B" w:rsidP="00600903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5.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Королевства, расположенные «внутри» ЮАР:</w:t>
      </w:r>
    </w:p>
    <w:p w14:paraId="61EBB7D0" w14:textId="77777777" w:rsidR="00607B43" w:rsidRDefault="000E5A6B" w:rsidP="00600903">
      <w:pPr>
        <w:pStyle w:val="a4"/>
        <w:numPr>
          <w:ilvl w:val="0"/>
          <w:numId w:val="13"/>
        </w:numPr>
        <w:tabs>
          <w:tab w:val="num" w:pos="20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 xml:space="preserve">Египет и Судан        2) Лесото и Свазиленд  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</w:p>
    <w:p w14:paraId="778F3859" w14:textId="7ED31F49" w:rsidR="00607B43" w:rsidRDefault="000E5A6B" w:rsidP="00600903">
      <w:pPr>
        <w:tabs>
          <w:tab w:val="num" w:pos="207"/>
        </w:tabs>
        <w:spacing w:after="120" w:line="240" w:lineRule="auto"/>
        <w:ind w:left="36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07B43">
        <w:rPr>
          <w:rFonts w:ascii="Times New Roman" w:hAnsi="Times New Roman" w:cs="Times New Roman"/>
          <w:i/>
          <w:sz w:val="26"/>
          <w:szCs w:val="26"/>
        </w:rPr>
        <w:t>3)Марокко и Ливия</w:t>
      </w:r>
      <w:r w:rsidR="00607B43" w:rsidRPr="00607B4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</w:t>
      </w:r>
      <w:r w:rsidR="00607B43" w:rsidRPr="00607B43">
        <w:rPr>
          <w:rFonts w:ascii="Times New Roman" w:hAnsi="Times New Roman" w:cs="Times New Roman"/>
          <w:i/>
          <w:sz w:val="26"/>
          <w:szCs w:val="26"/>
        </w:rPr>
        <w:t xml:space="preserve"> 4) Мозамбик и Танзания</w:t>
      </w:r>
    </w:p>
    <w:p w14:paraId="4C71B44E" w14:textId="77777777" w:rsidR="000E5A6B" w:rsidRPr="00F25E33" w:rsidRDefault="000E5A6B" w:rsidP="00600903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6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. Один из двух крупных городов Африки находится в: </w:t>
      </w:r>
    </w:p>
    <w:p w14:paraId="59569505" w14:textId="0464215E" w:rsidR="00607B43" w:rsidRPr="00600903" w:rsidRDefault="00607B43" w:rsidP="00600903">
      <w:pPr>
        <w:pStyle w:val="a4"/>
        <w:spacing w:after="12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1)</w:t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>Алжире</w:t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ab/>
        <w:t>2) Судане</w:t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ab/>
        <w:t>3) Египте</w:t>
      </w:r>
      <w:r>
        <w:rPr>
          <w:rFonts w:ascii="Times New Roman" w:hAnsi="Times New Roman" w:cs="Times New Roman"/>
          <w:i/>
          <w:sz w:val="26"/>
          <w:szCs w:val="26"/>
        </w:rPr>
        <w:t xml:space="preserve">  4) Эфиопии</w:t>
      </w:r>
    </w:p>
    <w:p w14:paraId="699FCBE3" w14:textId="77777777" w:rsidR="000E5A6B" w:rsidRPr="00F25E33" w:rsidRDefault="000E5A6B" w:rsidP="00600903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7.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Среди государств Африки по форме правления преобладают </w:t>
      </w:r>
    </w:p>
    <w:p w14:paraId="4FA745A2" w14:textId="02F66F2D" w:rsidR="00607B43" w:rsidRPr="00600903" w:rsidRDefault="000E5A6B" w:rsidP="00600903">
      <w:pPr>
        <w:pStyle w:val="a4"/>
        <w:numPr>
          <w:ilvl w:val="0"/>
          <w:numId w:val="15"/>
        </w:numPr>
        <w:tabs>
          <w:tab w:val="num" w:pos="20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 xml:space="preserve">республики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монархии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607B43" w:rsidRPr="00F25E33">
        <w:rPr>
          <w:rFonts w:ascii="Times New Roman" w:hAnsi="Times New Roman" w:cs="Times New Roman"/>
          <w:i/>
          <w:sz w:val="26"/>
          <w:szCs w:val="26"/>
        </w:rPr>
        <w:t>3) унитарные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607B43" w:rsidRPr="00F25E33">
        <w:rPr>
          <w:rFonts w:ascii="Times New Roman" w:hAnsi="Times New Roman" w:cs="Times New Roman"/>
          <w:i/>
          <w:sz w:val="26"/>
          <w:szCs w:val="26"/>
        </w:rPr>
        <w:t>государства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4) федеративные республики</w:t>
      </w:r>
    </w:p>
    <w:p w14:paraId="5F272F84" w14:textId="77777777" w:rsidR="000E5A6B" w:rsidRPr="00F25E33" w:rsidRDefault="000E5A6B" w:rsidP="00600903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lastRenderedPageBreak/>
        <w:t>8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. Главное полезное ископаемое Нигерии:</w:t>
      </w:r>
    </w:p>
    <w:p w14:paraId="055F3F05" w14:textId="064AE986" w:rsidR="00607B43" w:rsidRPr="00600903" w:rsidRDefault="000E5A6B" w:rsidP="00600903">
      <w:pPr>
        <w:pStyle w:val="a4"/>
        <w:numPr>
          <w:ilvl w:val="0"/>
          <w:numId w:val="16"/>
        </w:numPr>
        <w:tabs>
          <w:tab w:val="num" w:pos="20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бокситы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нефть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золото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железная руда</w:t>
      </w:r>
    </w:p>
    <w:p w14:paraId="3201662E" w14:textId="77777777" w:rsidR="000E5A6B" w:rsidRPr="00F25E33" w:rsidRDefault="000E5A6B" w:rsidP="00600903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9.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В сравнении с регионами мира в возрастной структуре </w:t>
      </w:r>
      <w:r w:rsidR="00607B43"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населения Африки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преобладают </w:t>
      </w:r>
    </w:p>
    <w:p w14:paraId="7AB9B17F" w14:textId="77777777" w:rsidR="000E5A6B" w:rsidRPr="00F25E33" w:rsidRDefault="000E5A6B" w:rsidP="00600903">
      <w:pPr>
        <w:pStyle w:val="a4"/>
        <w:tabs>
          <w:tab w:val="num" w:pos="207"/>
        </w:tabs>
        <w:spacing w:after="12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>1) дети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взрослые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607B43" w:rsidRPr="00F25E33">
        <w:rPr>
          <w:rFonts w:ascii="Times New Roman" w:hAnsi="Times New Roman" w:cs="Times New Roman"/>
          <w:i/>
          <w:sz w:val="26"/>
          <w:szCs w:val="26"/>
        </w:rPr>
        <w:t>3</w:t>
      </w:r>
      <w:r w:rsidR="00607B43">
        <w:rPr>
          <w:rFonts w:ascii="Times New Roman" w:hAnsi="Times New Roman" w:cs="Times New Roman"/>
          <w:i/>
          <w:sz w:val="26"/>
          <w:szCs w:val="26"/>
        </w:rPr>
        <w:t>) пожилые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4) старшего возраста</w:t>
      </w:r>
    </w:p>
    <w:p w14:paraId="40DB5D95" w14:textId="77777777" w:rsidR="000E5A6B" w:rsidRPr="00F25E33" w:rsidRDefault="000E5A6B" w:rsidP="00600903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 10. Страна, имеющая крупные запасы нефти</w:t>
      </w:r>
    </w:p>
    <w:p w14:paraId="71392906" w14:textId="02ED685D" w:rsidR="000E5A6B" w:rsidRPr="00600903" w:rsidRDefault="000E5A6B" w:rsidP="00600903">
      <w:pPr>
        <w:pStyle w:val="a4"/>
        <w:tabs>
          <w:tab w:val="num" w:pos="207"/>
        </w:tabs>
        <w:spacing w:after="12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>1) Ливия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 xml:space="preserve"> 2) Замбия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Мавритания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Сомали</w:t>
      </w:r>
    </w:p>
    <w:p w14:paraId="13135048" w14:textId="77777777" w:rsidR="00600903" w:rsidRDefault="00600903" w:rsidP="0060090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14:paraId="5F522509" w14:textId="77777777" w:rsidR="00600903" w:rsidRDefault="00600903" w:rsidP="0060090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14:paraId="38E7BE7F" w14:textId="66FBA768" w:rsidR="00E77BBD" w:rsidRPr="00607B43" w:rsidRDefault="00E77BBD" w:rsidP="0060090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607B43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99"/>
        <w:gridCol w:w="2499"/>
        <w:gridCol w:w="2499"/>
        <w:gridCol w:w="2500"/>
      </w:tblGrid>
      <w:tr w:rsidR="00E77BBD" w14:paraId="45D71A31" w14:textId="77777777" w:rsidTr="00E77BBD">
        <w:tc>
          <w:tcPr>
            <w:tcW w:w="2499" w:type="dxa"/>
          </w:tcPr>
          <w:p w14:paraId="2D83D698" w14:textId="77777777" w:rsidR="00E77BBD" w:rsidRPr="001D20C5" w:rsidRDefault="001D20C5" w:rsidP="00600903">
            <w:pPr>
              <w:pStyle w:val="a4"/>
              <w:numPr>
                <w:ilvl w:val="0"/>
                <w:numId w:val="19"/>
              </w:num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99" w:type="dxa"/>
          </w:tcPr>
          <w:p w14:paraId="35CC517F" w14:textId="77777777" w:rsidR="00E77BBD" w:rsidRDefault="00E77BBD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2</w:t>
            </w:r>
          </w:p>
        </w:tc>
        <w:tc>
          <w:tcPr>
            <w:tcW w:w="2499" w:type="dxa"/>
          </w:tcPr>
          <w:p w14:paraId="7A5F4B87" w14:textId="77777777" w:rsidR="00E77BBD" w:rsidRDefault="00E77BBD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1</w:t>
            </w:r>
          </w:p>
        </w:tc>
        <w:tc>
          <w:tcPr>
            <w:tcW w:w="2500" w:type="dxa"/>
          </w:tcPr>
          <w:p w14:paraId="34E16471" w14:textId="77777777" w:rsidR="00E77BBD" w:rsidRDefault="00E77BBD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</w:tr>
      <w:tr w:rsidR="00E77BBD" w14:paraId="574FBB73" w14:textId="77777777" w:rsidTr="00E77BBD">
        <w:tc>
          <w:tcPr>
            <w:tcW w:w="2499" w:type="dxa"/>
          </w:tcPr>
          <w:p w14:paraId="6814AD27" w14:textId="77777777" w:rsidR="00E77BBD" w:rsidRPr="001D20C5" w:rsidRDefault="001D20C5" w:rsidP="00600903">
            <w:pPr>
              <w:pStyle w:val="a4"/>
              <w:numPr>
                <w:ilvl w:val="0"/>
                <w:numId w:val="19"/>
              </w:num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99" w:type="dxa"/>
          </w:tcPr>
          <w:p w14:paraId="7C43ABD2" w14:textId="77777777" w:rsidR="00E77BBD" w:rsidRDefault="00E77BBD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2</w:t>
            </w:r>
          </w:p>
        </w:tc>
        <w:tc>
          <w:tcPr>
            <w:tcW w:w="2499" w:type="dxa"/>
          </w:tcPr>
          <w:p w14:paraId="4B23A4C1" w14:textId="77777777" w:rsidR="00E77BBD" w:rsidRDefault="00E77BBD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500" w:type="dxa"/>
          </w:tcPr>
          <w:p w14:paraId="3174578E" w14:textId="77777777" w:rsidR="00E77BBD" w:rsidRDefault="00E77BBD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E77BBD" w14:paraId="52720C21" w14:textId="77777777" w:rsidTr="00E77BBD">
        <w:tc>
          <w:tcPr>
            <w:tcW w:w="2499" w:type="dxa"/>
          </w:tcPr>
          <w:p w14:paraId="28D714F4" w14:textId="77777777" w:rsidR="00E77BBD" w:rsidRPr="001D20C5" w:rsidRDefault="001D20C5" w:rsidP="00600903">
            <w:pPr>
              <w:pStyle w:val="a4"/>
              <w:numPr>
                <w:ilvl w:val="0"/>
                <w:numId w:val="19"/>
              </w:num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99" w:type="dxa"/>
          </w:tcPr>
          <w:p w14:paraId="5E4B96E0" w14:textId="77777777" w:rsidR="00E77BBD" w:rsidRDefault="00E77BBD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3</w:t>
            </w:r>
          </w:p>
        </w:tc>
        <w:tc>
          <w:tcPr>
            <w:tcW w:w="2499" w:type="dxa"/>
          </w:tcPr>
          <w:p w14:paraId="14E7FF19" w14:textId="77777777" w:rsidR="00E77BBD" w:rsidRDefault="00E77BBD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00" w:type="dxa"/>
          </w:tcPr>
          <w:p w14:paraId="23320EE4" w14:textId="77777777" w:rsidR="00E77BBD" w:rsidRDefault="00E77BBD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14:paraId="7C483CE1" w14:textId="77777777" w:rsidR="002D793B" w:rsidRDefault="002D793B" w:rsidP="00600903">
      <w:pPr>
        <w:pStyle w:val="a3"/>
        <w:spacing w:before="0" w:beforeAutospacing="0" w:after="0" w:afterAutospacing="0"/>
        <w:ind w:left="851"/>
        <w:jc w:val="both"/>
        <w:rPr>
          <w:b/>
          <w:color w:val="000000"/>
          <w:sz w:val="26"/>
          <w:szCs w:val="26"/>
        </w:rPr>
      </w:pPr>
    </w:p>
    <w:p w14:paraId="7A547D58" w14:textId="77777777" w:rsidR="000E5A6B" w:rsidRPr="00F25E33" w:rsidRDefault="000E5A6B" w:rsidP="00600903">
      <w:pPr>
        <w:pStyle w:val="a3"/>
        <w:numPr>
          <w:ilvl w:val="0"/>
          <w:numId w:val="8"/>
        </w:numPr>
        <w:tabs>
          <w:tab w:val="num" w:pos="710"/>
        </w:tabs>
        <w:spacing w:before="0" w:beforeAutospacing="0" w:after="0" w:afterAutospacing="0"/>
        <w:ind w:left="0" w:firstLine="0"/>
        <w:jc w:val="both"/>
        <w:rPr>
          <w:b/>
          <w:color w:val="000000"/>
          <w:sz w:val="26"/>
          <w:szCs w:val="26"/>
        </w:rPr>
      </w:pPr>
      <w:r w:rsidRPr="00F25E33">
        <w:rPr>
          <w:b/>
          <w:color w:val="000000"/>
          <w:sz w:val="26"/>
          <w:szCs w:val="26"/>
        </w:rPr>
        <w:t>Тестовый контроль</w:t>
      </w:r>
      <w:r w:rsidRPr="00F25E33">
        <w:rPr>
          <w:b/>
          <w:bCs/>
          <w:color w:val="000000"/>
          <w:sz w:val="26"/>
          <w:szCs w:val="26"/>
        </w:rPr>
        <w:t xml:space="preserve"> по теме География населения и хозяйства Северной Америки</w:t>
      </w:r>
    </w:p>
    <w:p w14:paraId="165991AE" w14:textId="77777777" w:rsidR="00012480" w:rsidRPr="00F25E33" w:rsidRDefault="00012480" w:rsidP="00600903">
      <w:pPr>
        <w:pStyle w:val="a3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</w:p>
    <w:p w14:paraId="05368BAB" w14:textId="77777777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1.К городским агломерациям с населением свыше 10 млн. человек относят:</w:t>
      </w:r>
    </w:p>
    <w:p w14:paraId="1898CF3A" w14:textId="77777777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Лос-Анджелес б) Чикаго</w:t>
      </w:r>
    </w:p>
    <w:p w14:paraId="34133EED" w14:textId="6D63A574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Даллас г) Сан-Франциско</w:t>
      </w:r>
    </w:p>
    <w:p w14:paraId="6161C776" w14:textId="77777777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2. США занимают первое место в мире:</w:t>
      </w:r>
    </w:p>
    <w:p w14:paraId="7F2DF100" w14:textId="77777777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по населению б) по промышленному производству</w:t>
      </w:r>
    </w:p>
    <w:p w14:paraId="70B3224F" w14:textId="22CF5585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по площади Г) по развитию экономики</w:t>
      </w:r>
    </w:p>
    <w:p w14:paraId="2338254A" w14:textId="77777777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3. В растениеводстве США лидируют:</w:t>
      </w:r>
    </w:p>
    <w:p w14:paraId="3BFB53A3" w14:textId="77777777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технические культуры б) зерновые культуры</w:t>
      </w:r>
    </w:p>
    <w:p w14:paraId="0FAB18B0" w14:textId="071084E5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кормовые культуры г) масличные культуры</w:t>
      </w:r>
    </w:p>
    <w:p w14:paraId="31DEC618" w14:textId="77777777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4. Базовой отраслью обрабатывающей промышленности Канады является:</w:t>
      </w:r>
    </w:p>
    <w:p w14:paraId="4A625C5D" w14:textId="77777777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черная металлургия б) химическая промышленность</w:t>
      </w:r>
    </w:p>
    <w:p w14:paraId="14A5C647" w14:textId="1FC6F3CD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цветная металлургия г) верного ответа нет</w:t>
      </w:r>
    </w:p>
    <w:p w14:paraId="36B44B0A" w14:textId="77777777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5. Выберите верное утверждение:</w:t>
      </w:r>
    </w:p>
    <w:p w14:paraId="3DAF8FC8" w14:textId="77777777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США экспортируют не только машины и оборудование, но и сырье</w:t>
      </w:r>
    </w:p>
    <w:p w14:paraId="132BBAA2" w14:textId="77777777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Б) река Миссисипи соединена с системой Великих озер</w:t>
      </w:r>
    </w:p>
    <w:p w14:paraId="12E06672" w14:textId="2E83B233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среди всех стран мира США занимают первое место в мире по внешнему торговому обороту.</w:t>
      </w:r>
    </w:p>
    <w:p w14:paraId="45C6E1AE" w14:textId="77777777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6. Какие из указанных характеристик относят к Канаде:</w:t>
      </w:r>
    </w:p>
    <w:p w14:paraId="79CCA7E0" w14:textId="77777777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в промышленности представлены все существующие отрасли и подотрасли</w:t>
      </w:r>
    </w:p>
    <w:p w14:paraId="3B512A25" w14:textId="77777777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Б) население и хозяйство страны сосредоточено вдоль ее южной границы</w:t>
      </w:r>
    </w:p>
    <w:p w14:paraId="33CAAB54" w14:textId="77777777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среди технических культур распространены хлопок и сахарный тростник</w:t>
      </w:r>
    </w:p>
    <w:p w14:paraId="17046281" w14:textId="0D58273F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Г) Тихоокеанский экономический район является главным лесным цехом страны.</w:t>
      </w:r>
    </w:p>
    <w:p w14:paraId="1E43AAF6" w14:textId="77777777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7. Какие страны относят к Северной Америке в экономической географии:</w:t>
      </w:r>
    </w:p>
    <w:p w14:paraId="250251E9" w14:textId="77777777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все страны, входящие в организацию НАФТА</w:t>
      </w:r>
    </w:p>
    <w:p w14:paraId="650D0BC1" w14:textId="77777777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Б) все страны материка Северная Америка</w:t>
      </w:r>
    </w:p>
    <w:p w14:paraId="4088E4D6" w14:textId="77777777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Мексику и США</w:t>
      </w:r>
    </w:p>
    <w:p w14:paraId="7AB5C4DC" w14:textId="09E651C4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lastRenderedPageBreak/>
        <w:t>Г) США и Канаду.</w:t>
      </w:r>
    </w:p>
    <w:p w14:paraId="2A4E3797" w14:textId="77777777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8. Каково население Региона Северная Америка:</w:t>
      </w:r>
    </w:p>
    <w:p w14:paraId="15B76583" w14:textId="77777777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более 300 млн. чел. б) более 1 млрд. чел.</w:t>
      </w:r>
    </w:p>
    <w:p w14:paraId="13290740" w14:textId="63DB7051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280 млн. чел. Г) 30,5 млн. чел.</w:t>
      </w:r>
    </w:p>
    <w:p w14:paraId="2807EC48" w14:textId="77777777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9. Какие из характеристик относят к Канаде:</w:t>
      </w:r>
    </w:p>
    <w:p w14:paraId="53004B50" w14:textId="77777777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занимает первое место в мире по добыче цветных металлов</w:t>
      </w:r>
    </w:p>
    <w:p w14:paraId="4D562F01" w14:textId="77777777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Б) занимает первое место в мире по выпуску высокотехнологической и наукоемкой продукции</w:t>
      </w:r>
    </w:p>
    <w:p w14:paraId="4514DB9E" w14:textId="7470C264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отрасли международной специализации- горнодобывающая, цветная металлургия, деревообрабатывающая.</w:t>
      </w:r>
    </w:p>
    <w:p w14:paraId="4C3A150A" w14:textId="77777777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10. Какие из указанных стран не входят в регион «Англо-Америка»</w:t>
      </w:r>
    </w:p>
    <w:p w14:paraId="30314FA0" w14:textId="7F2F1FC7" w:rsidR="000E5A6B" w:rsidRPr="003026FF" w:rsidRDefault="000E5A6B" w:rsidP="0060090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 xml:space="preserve">А) Канада </w:t>
      </w:r>
      <w:r w:rsidR="00600903">
        <w:rPr>
          <w:color w:val="000000"/>
          <w:sz w:val="26"/>
          <w:szCs w:val="26"/>
        </w:rPr>
        <w:t xml:space="preserve">           </w:t>
      </w:r>
      <w:r w:rsidRPr="003026FF">
        <w:rPr>
          <w:color w:val="000000"/>
          <w:sz w:val="26"/>
          <w:szCs w:val="26"/>
        </w:rPr>
        <w:t>б) Мексик</w:t>
      </w:r>
      <w:r w:rsidR="00600903">
        <w:rPr>
          <w:color w:val="000000"/>
          <w:sz w:val="26"/>
          <w:szCs w:val="26"/>
        </w:rPr>
        <w:t xml:space="preserve">а       </w:t>
      </w:r>
      <w:r w:rsidRPr="003026FF">
        <w:rPr>
          <w:color w:val="000000"/>
          <w:sz w:val="26"/>
          <w:szCs w:val="26"/>
        </w:rPr>
        <w:t xml:space="preserve">В) Бразилия </w:t>
      </w:r>
      <w:r w:rsidR="00600903">
        <w:rPr>
          <w:color w:val="000000"/>
          <w:sz w:val="26"/>
          <w:szCs w:val="26"/>
        </w:rPr>
        <w:t xml:space="preserve">      </w:t>
      </w:r>
      <w:r w:rsidRPr="003026FF">
        <w:rPr>
          <w:color w:val="000000"/>
          <w:sz w:val="26"/>
          <w:szCs w:val="26"/>
        </w:rPr>
        <w:t>г) США</w:t>
      </w:r>
      <w:r w:rsidR="00600903">
        <w:rPr>
          <w:color w:val="000000"/>
          <w:sz w:val="26"/>
          <w:szCs w:val="26"/>
        </w:rPr>
        <w:t xml:space="preserve">         </w:t>
      </w:r>
      <w:r w:rsidRPr="003026FF">
        <w:rPr>
          <w:color w:val="000000"/>
          <w:sz w:val="26"/>
          <w:szCs w:val="26"/>
        </w:rPr>
        <w:t>Д) Гондурас</w:t>
      </w:r>
    </w:p>
    <w:p w14:paraId="6EC86B8A" w14:textId="77777777" w:rsidR="000E5A6B" w:rsidRPr="003026FF" w:rsidRDefault="000E5A6B" w:rsidP="00600903">
      <w:pPr>
        <w:pStyle w:val="a4"/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19D272BD" w14:textId="77777777" w:rsidR="000E5A6B" w:rsidRPr="003026FF" w:rsidRDefault="00012480" w:rsidP="00600903">
      <w:pPr>
        <w:pStyle w:val="a4"/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3026F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99"/>
        <w:gridCol w:w="2499"/>
        <w:gridCol w:w="2499"/>
        <w:gridCol w:w="2500"/>
      </w:tblGrid>
      <w:tr w:rsidR="00E77BBD" w:rsidRPr="003026FF" w14:paraId="65B92DD5" w14:textId="77777777" w:rsidTr="003119F1">
        <w:tc>
          <w:tcPr>
            <w:tcW w:w="2499" w:type="dxa"/>
          </w:tcPr>
          <w:p w14:paraId="39887BD3" w14:textId="77777777" w:rsidR="00E77BBD" w:rsidRPr="003026FF" w:rsidRDefault="00E77BBD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1-</w:t>
            </w:r>
            <w:r w:rsidR="00BB6DC6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2499" w:type="dxa"/>
          </w:tcPr>
          <w:p w14:paraId="44032C36" w14:textId="77777777" w:rsidR="00E77BBD" w:rsidRPr="003026FF" w:rsidRDefault="00E77BBD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4-</w:t>
            </w:r>
            <w:r w:rsidR="00BB6DC6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2499" w:type="dxa"/>
          </w:tcPr>
          <w:p w14:paraId="48C3F64C" w14:textId="77777777" w:rsidR="00E77BBD" w:rsidRPr="003026FF" w:rsidRDefault="00E77BBD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7-</w:t>
            </w:r>
            <w:r w:rsidR="00BB6DC6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2500" w:type="dxa"/>
          </w:tcPr>
          <w:p w14:paraId="20CCA3EB" w14:textId="77777777" w:rsidR="00E77BBD" w:rsidRPr="003026FF" w:rsidRDefault="00E77BBD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10-</w:t>
            </w:r>
            <w:r w:rsidR="001D20C5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Б,В,Д</w:t>
            </w:r>
          </w:p>
        </w:tc>
      </w:tr>
      <w:tr w:rsidR="00E77BBD" w:rsidRPr="003026FF" w14:paraId="590377EE" w14:textId="77777777" w:rsidTr="003119F1">
        <w:tc>
          <w:tcPr>
            <w:tcW w:w="2499" w:type="dxa"/>
          </w:tcPr>
          <w:p w14:paraId="0C203ED1" w14:textId="77777777" w:rsidR="00E77BBD" w:rsidRPr="003026FF" w:rsidRDefault="00E77BBD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2-</w:t>
            </w:r>
            <w:r w:rsidR="00BB6DC6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2499" w:type="dxa"/>
          </w:tcPr>
          <w:p w14:paraId="4C1683C2" w14:textId="77777777" w:rsidR="00E77BBD" w:rsidRPr="003026FF" w:rsidRDefault="00E77BBD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5-</w:t>
            </w:r>
            <w:r w:rsidR="00BB6DC6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А,В</w:t>
            </w:r>
          </w:p>
        </w:tc>
        <w:tc>
          <w:tcPr>
            <w:tcW w:w="2499" w:type="dxa"/>
          </w:tcPr>
          <w:p w14:paraId="16C98D49" w14:textId="77777777" w:rsidR="00E77BBD" w:rsidRPr="003026FF" w:rsidRDefault="00E77BBD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8-</w:t>
            </w:r>
            <w:r w:rsidR="00BB6DC6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2500" w:type="dxa"/>
          </w:tcPr>
          <w:p w14:paraId="4D3DDAE6" w14:textId="77777777" w:rsidR="00E77BBD" w:rsidRPr="003026FF" w:rsidRDefault="00E77BBD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E77BBD" w:rsidRPr="003026FF" w14:paraId="08A5A8B3" w14:textId="77777777" w:rsidTr="003119F1">
        <w:tc>
          <w:tcPr>
            <w:tcW w:w="2499" w:type="dxa"/>
          </w:tcPr>
          <w:p w14:paraId="751CBF26" w14:textId="77777777" w:rsidR="00E77BBD" w:rsidRPr="003026FF" w:rsidRDefault="00E77BBD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3-</w:t>
            </w:r>
            <w:r w:rsidR="00BB6DC6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2499" w:type="dxa"/>
          </w:tcPr>
          <w:p w14:paraId="6ADDFEE7" w14:textId="77777777" w:rsidR="00E77BBD" w:rsidRPr="003026FF" w:rsidRDefault="00E77BBD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6-</w:t>
            </w:r>
            <w:r w:rsidR="00BB6DC6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2499" w:type="dxa"/>
          </w:tcPr>
          <w:p w14:paraId="6188C58C" w14:textId="77777777" w:rsidR="00E77BBD" w:rsidRPr="003026FF" w:rsidRDefault="00E77BBD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9-</w:t>
            </w:r>
            <w:r w:rsidR="001D20C5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А,В</w:t>
            </w:r>
          </w:p>
        </w:tc>
        <w:tc>
          <w:tcPr>
            <w:tcW w:w="2500" w:type="dxa"/>
          </w:tcPr>
          <w:p w14:paraId="570F7FC6" w14:textId="77777777" w:rsidR="00E77BBD" w:rsidRPr="003026FF" w:rsidRDefault="00E77BBD" w:rsidP="0060090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14:paraId="40561F3F" w14:textId="77777777" w:rsidR="000E5A6B" w:rsidRPr="00F25E33" w:rsidRDefault="000E5A6B" w:rsidP="00600903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42F98329" w14:textId="77777777" w:rsidR="00AC4EB0" w:rsidRPr="00F25E33" w:rsidRDefault="00AC4EB0" w:rsidP="00600903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</w:t>
      </w:r>
      <w:r w:rsidR="00BD4429" w:rsidRPr="00F25E33">
        <w:rPr>
          <w:rFonts w:ascii="Times New Roman" w:hAnsi="Times New Roman" w:cs="Times New Roman"/>
          <w:b/>
          <w:sz w:val="26"/>
          <w:szCs w:val="26"/>
        </w:rPr>
        <w:t>:</w:t>
      </w:r>
    </w:p>
    <w:p w14:paraId="79299C79" w14:textId="77777777" w:rsidR="00BD4429" w:rsidRPr="00F25E33" w:rsidRDefault="00BD4429" w:rsidP="00600903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 xml:space="preserve">1 Определение </w:t>
      </w:r>
      <w:proofErr w:type="spellStart"/>
      <w:r w:rsidRPr="00F25E33">
        <w:rPr>
          <w:rFonts w:ascii="Times New Roman" w:eastAsia="Times New Roman" w:hAnsi="Times New Roman" w:cs="Times New Roman"/>
          <w:sz w:val="26"/>
          <w:szCs w:val="26"/>
        </w:rPr>
        <w:t>экономико</w:t>
      </w:r>
      <w:proofErr w:type="spellEnd"/>
      <w:r w:rsidRPr="00F25E33">
        <w:rPr>
          <w:rFonts w:ascii="Times New Roman" w:eastAsia="Times New Roman" w:hAnsi="Times New Roman" w:cs="Times New Roman"/>
          <w:sz w:val="26"/>
          <w:szCs w:val="26"/>
        </w:rPr>
        <w:t>, политико-географического положения стран</w:t>
      </w:r>
    </w:p>
    <w:p w14:paraId="4C64D354" w14:textId="77777777" w:rsidR="00BD4429" w:rsidRPr="00F25E33" w:rsidRDefault="00BD4429" w:rsidP="006009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2 Экономическая оценка обеспеченности мира и отдельных регионов</w:t>
      </w:r>
      <w:r w:rsidRPr="00F25E33">
        <w:rPr>
          <w:rFonts w:ascii="Times New Roman" w:hAnsi="Times New Roman" w:cs="Times New Roman"/>
          <w:sz w:val="26"/>
          <w:szCs w:val="26"/>
        </w:rPr>
        <w:t xml:space="preserve"> </w:t>
      </w:r>
      <w:r w:rsidRPr="00F25E33">
        <w:rPr>
          <w:rFonts w:ascii="Times New Roman" w:eastAsia="Times New Roman" w:hAnsi="Times New Roman" w:cs="Times New Roman"/>
          <w:sz w:val="26"/>
          <w:szCs w:val="26"/>
        </w:rPr>
        <w:t>различными видами минеральных ресурсов.</w:t>
      </w:r>
    </w:p>
    <w:p w14:paraId="530C23A4" w14:textId="77777777" w:rsidR="00BD4429" w:rsidRPr="00F25E33" w:rsidRDefault="00BD4429" w:rsidP="006009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3 Определение особенностей расселения населения в разных странах и</w:t>
      </w:r>
    </w:p>
    <w:p w14:paraId="13C03A86" w14:textId="77777777" w:rsidR="00BD4429" w:rsidRPr="00F25E33" w:rsidRDefault="00BD4429" w:rsidP="00600903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регионах мира.</w:t>
      </w:r>
    </w:p>
    <w:p w14:paraId="5091E864" w14:textId="77777777" w:rsidR="00BD4429" w:rsidRPr="00F25E33" w:rsidRDefault="00BD4429" w:rsidP="00600903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4 Характеристика отрасли мирового хозяйства</w:t>
      </w:r>
      <w:r w:rsidRPr="00F25E3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88D29A3" w14:textId="77777777" w:rsidR="00BD4429" w:rsidRPr="00F25E33" w:rsidRDefault="00BD4429" w:rsidP="00600903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5 Характеристика ЭГП страны Зарубежной Европы</w:t>
      </w:r>
    </w:p>
    <w:p w14:paraId="2A82F582" w14:textId="77777777" w:rsidR="00BD4429" w:rsidRPr="00F25E33" w:rsidRDefault="00BD4429" w:rsidP="006009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6 Характеристика природных условий для сельского хозяйства страны</w:t>
      </w:r>
    </w:p>
    <w:p w14:paraId="7D1144E7" w14:textId="77777777" w:rsidR="00BD4429" w:rsidRPr="00F25E33" w:rsidRDefault="00BD4429" w:rsidP="00600903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региона Зарубежная Азия</w:t>
      </w:r>
    </w:p>
    <w:p w14:paraId="1A8D5977" w14:textId="77777777" w:rsidR="00BD4429" w:rsidRPr="00F25E33" w:rsidRDefault="00BD4429" w:rsidP="006009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7 Характеристика отрасли промышленности страны регион Северная</w:t>
      </w:r>
    </w:p>
    <w:p w14:paraId="3BADF456" w14:textId="77777777" w:rsidR="00BD4429" w:rsidRPr="00F25E33" w:rsidRDefault="00BD4429" w:rsidP="006009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Америка</w:t>
      </w:r>
    </w:p>
    <w:p w14:paraId="1B83535F" w14:textId="77777777" w:rsidR="00BD4429" w:rsidRPr="00F25E33" w:rsidRDefault="00BD4429" w:rsidP="006009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8 Характеристика ЭГП страны региона Латинская Америка</w:t>
      </w:r>
    </w:p>
    <w:p w14:paraId="18222BF8" w14:textId="77777777" w:rsidR="00BD4429" w:rsidRPr="00F25E33" w:rsidRDefault="00BD4429" w:rsidP="006009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9 Характеристика страны России</w:t>
      </w:r>
    </w:p>
    <w:p w14:paraId="2A0F6E46" w14:textId="77777777" w:rsidR="003026FF" w:rsidRPr="00F25E33" w:rsidRDefault="003026FF" w:rsidP="00600903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D1A1CFF" w14:textId="77777777" w:rsidR="00AC4EB0" w:rsidRPr="00F25E33" w:rsidRDefault="00AC4EB0" w:rsidP="00600903">
      <w:pPr>
        <w:spacing w:line="240" w:lineRule="auto"/>
        <w:ind w:left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3.2. Промежуточная аттестация</w:t>
      </w:r>
    </w:p>
    <w:p w14:paraId="6DD74BD5" w14:textId="77777777" w:rsidR="00324C15" w:rsidRPr="00F25E33" w:rsidRDefault="00AC4EB0" w:rsidP="00600903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3.2.1. Контрольно-оценочные материалы по итоговой оценке дисциплины</w:t>
      </w:r>
    </w:p>
    <w:p w14:paraId="77852B7A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Промежуточной аттестацией по дисциплине </w:t>
      </w:r>
      <w:r w:rsidR="00B46D5D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ОГСЭ 07 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«География» является дифференцированный зачет. На выполнение дифференцированного зачета отводится </w:t>
      </w:r>
      <w:r w:rsidR="00B46D5D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90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минут.</w:t>
      </w:r>
    </w:p>
    <w:p w14:paraId="4AE1E653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дифференцированного зачета разработано 2 варианта, каждый из которых состоит из вопросов 3 уровней, различающихся по  форме и сложности тестовых заданий. Задания включают в себя вопросы по разделам: «Общая экономико-географическая характеристика мира» и «Региональная география».</w:t>
      </w:r>
    </w:p>
    <w:p w14:paraId="574DD37F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 первой части работы предложены 14 заданий первого уровня сложности с  выбором  одного правильного ответа. Каждое правильно выполненное задание оценивается в 0,5 балла. Максимальное количество баллов первой части – 7 баллов.</w:t>
      </w:r>
    </w:p>
    <w:p w14:paraId="5FB784B4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второй части работы предложены задания второго уровня сложности  - это тесты на установление соответствия, а также знание политической карты мира. Каждое задание этой части оценивается в 1 балл.</w:t>
      </w:r>
    </w:p>
    <w:p w14:paraId="1E6AD7DE" w14:textId="77777777" w:rsidR="00B46D5D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Задания третьего уровня требуют полного знания политической карты мира, и географическое положение стран. Каждое задание этой части оценивается в 2 балла. В бланк ответов записывается и буква и название  3 – х стран, которые относятся к этой группе. </w:t>
      </w:r>
    </w:p>
    <w:p w14:paraId="03E81766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количество баллов за правильно выполненные 1</w:t>
      </w:r>
      <w:r w:rsidR="00BD4429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заданий  -  1</w:t>
      </w:r>
      <w:r w:rsidR="00B46D5D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баллов. </w:t>
      </w:r>
    </w:p>
    <w:p w14:paraId="79D65CEC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Таблица 1</w:t>
      </w:r>
    </w:p>
    <w:p w14:paraId="2FB7C4C5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Распределение баллов за решение заданий студентами</w:t>
      </w:r>
    </w:p>
    <w:tbl>
      <w:tblPr>
        <w:tblW w:w="10625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021"/>
        <w:gridCol w:w="3083"/>
        <w:gridCol w:w="4521"/>
      </w:tblGrid>
      <w:tr w:rsidR="00324C15" w:rsidRPr="00F25E33" w14:paraId="7ADE4F94" w14:textId="77777777" w:rsidTr="00D9649E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0476EF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Номер задания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537F99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 баллов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52E315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</w:tr>
      <w:tr w:rsidR="00324C15" w:rsidRPr="00F25E33" w14:paraId="3ACF180D" w14:textId="77777777" w:rsidTr="00D9649E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9FCE63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1 - 14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BD7BEA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 балла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479295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 баллов</w:t>
            </w:r>
          </w:p>
        </w:tc>
      </w:tr>
      <w:tr w:rsidR="00324C15" w:rsidRPr="00F25E33" w14:paraId="365F64FA" w14:textId="77777777" w:rsidTr="00D9649E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DA6DDC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15 - 17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B5612C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балл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5D9D11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балла</w:t>
            </w:r>
          </w:p>
        </w:tc>
      </w:tr>
      <w:tr w:rsidR="00324C15" w:rsidRPr="00F25E33" w14:paraId="3437D185" w14:textId="77777777" w:rsidTr="00D9649E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B18F75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-19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D93DAB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балла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1F8B81" w14:textId="77777777" w:rsidR="00324C15" w:rsidRPr="00F25E33" w:rsidRDefault="00B46D5D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балла</w:t>
            </w:r>
          </w:p>
        </w:tc>
      </w:tr>
      <w:tr w:rsidR="00324C15" w:rsidRPr="00F25E33" w14:paraId="75926ACF" w14:textId="77777777" w:rsidTr="00D9649E">
        <w:trPr>
          <w:tblCellSpacing w:w="0" w:type="dxa"/>
        </w:trPr>
        <w:tc>
          <w:tcPr>
            <w:tcW w:w="1062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6DA651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 баллов: 1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баллов</w:t>
            </w:r>
          </w:p>
        </w:tc>
      </w:tr>
    </w:tbl>
    <w:p w14:paraId="0D186AEF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Таблица 2</w:t>
      </w:r>
    </w:p>
    <w:p w14:paraId="7CCAFD4E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 заданий.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114"/>
        <w:gridCol w:w="1067"/>
        <w:gridCol w:w="7877"/>
      </w:tblGrid>
      <w:tr w:rsidR="00324C15" w:rsidRPr="00F25E33" w14:paraId="1AE54E11" w14:textId="77777777" w:rsidTr="00BD4429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64992B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Вопрос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54B59A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Баллы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C7AA84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Критерии.</w:t>
            </w:r>
          </w:p>
        </w:tc>
      </w:tr>
      <w:tr w:rsidR="00324C15" w:rsidRPr="00F25E33" w14:paraId="1424A113" w14:textId="77777777" w:rsidTr="00BD4429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F099EC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1-14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4DD1F8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7CEBC4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Дан правильный ответ на поставленный вопрос, </w:t>
            </w:r>
          </w:p>
          <w:p w14:paraId="456D7B6B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 без исправлений.</w:t>
            </w:r>
          </w:p>
        </w:tc>
      </w:tr>
      <w:tr w:rsidR="00324C15" w:rsidRPr="00F25E33" w14:paraId="17D01652" w14:textId="77777777" w:rsidTr="00BD4429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440A47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15-17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4B1E5C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D87DBA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Задания выполнено в полном объеме, правильно, </w:t>
            </w:r>
          </w:p>
          <w:p w14:paraId="395BF4EE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без исправлений.</w:t>
            </w:r>
          </w:p>
        </w:tc>
      </w:tr>
      <w:tr w:rsidR="00324C15" w:rsidRPr="00F25E33" w14:paraId="582116BE" w14:textId="77777777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14:paraId="24F502AF" w14:textId="77777777" w:rsidR="00324C15" w:rsidRPr="00F25E33" w:rsidRDefault="00324C15" w:rsidP="006009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74C492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A5FC71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Ответ на вопрос неполный, но правильный. </w:t>
            </w:r>
          </w:p>
          <w:p w14:paraId="02D24802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Дана правильная характеристика 2 стран.</w:t>
            </w:r>
          </w:p>
        </w:tc>
      </w:tr>
      <w:tr w:rsidR="00324C15" w:rsidRPr="00F25E33" w14:paraId="645DA631" w14:textId="77777777" w:rsidTr="00BD4429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7262B4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41382F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151DAC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Установлено правильное соответствие между государством и</w:t>
            </w:r>
          </w:p>
          <w:p w14:paraId="2120049C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особенностями их географического положения или типологического распределения стран мира.</w:t>
            </w:r>
          </w:p>
        </w:tc>
      </w:tr>
      <w:tr w:rsidR="00324C15" w:rsidRPr="00F25E33" w14:paraId="3C2EDA6E" w14:textId="77777777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14:paraId="77BD979D" w14:textId="77777777" w:rsidR="00324C15" w:rsidRPr="00F25E33" w:rsidRDefault="00324C15" w:rsidP="006009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6E5EDE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3A35CE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 установлено соответствие половины стран.</w:t>
            </w:r>
          </w:p>
        </w:tc>
      </w:tr>
      <w:tr w:rsidR="00324C15" w:rsidRPr="00F25E33" w14:paraId="2143EF11" w14:textId="77777777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14:paraId="6C7E8972" w14:textId="77777777" w:rsidR="00324C15" w:rsidRPr="00F25E33" w:rsidRDefault="00324C15" w:rsidP="006009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6BD24D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6F9F6D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   установлено соответствие только 1/3 стран.</w:t>
            </w:r>
          </w:p>
        </w:tc>
      </w:tr>
      <w:tr w:rsidR="00B46D5D" w:rsidRPr="00F25E33" w14:paraId="7B127087" w14:textId="77777777" w:rsidTr="00BD4429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14:paraId="46372A2E" w14:textId="77777777" w:rsidR="00B46D5D" w:rsidRPr="00F25E33" w:rsidRDefault="00B46D5D" w:rsidP="006009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19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59F9BB" w14:textId="77777777" w:rsidR="00B46D5D" w:rsidRPr="00F25E33" w:rsidRDefault="00B46D5D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CE5EAB" w14:textId="77777777" w:rsidR="00B46D5D" w:rsidRPr="00F25E33" w:rsidRDefault="00B46D5D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Дана полная характеристика </w:t>
            </w:r>
          </w:p>
        </w:tc>
      </w:tr>
      <w:tr w:rsidR="00B46D5D" w:rsidRPr="00F25E33" w14:paraId="2D36C1DA" w14:textId="77777777" w:rsidTr="00BD4429">
        <w:trPr>
          <w:trHeight w:val="580"/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14:paraId="0D73E3E8" w14:textId="77777777" w:rsidR="00B46D5D" w:rsidRPr="00F25E33" w:rsidRDefault="00B46D5D" w:rsidP="006009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FAEE4F" w14:textId="77777777" w:rsidR="00B46D5D" w:rsidRPr="00F25E33" w:rsidRDefault="00B46D5D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951AEE" w14:textId="77777777" w:rsidR="00B46D5D" w:rsidRPr="00F25E33" w:rsidRDefault="00B46D5D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Неполная характеристика</w:t>
            </w:r>
          </w:p>
        </w:tc>
      </w:tr>
      <w:tr w:rsidR="00B46D5D" w:rsidRPr="00F25E33" w14:paraId="6E1074B2" w14:textId="77777777" w:rsidTr="00BD4429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vAlign w:val="center"/>
          </w:tcPr>
          <w:p w14:paraId="28B7942D" w14:textId="77777777" w:rsidR="00B46D5D" w:rsidRPr="00F25E33" w:rsidRDefault="00B46D5D" w:rsidP="006009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BC53DF" w14:textId="77777777" w:rsidR="00B46D5D" w:rsidRPr="00F25E33" w:rsidRDefault="00B46D5D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EA5D77" w14:textId="77777777" w:rsidR="00B46D5D" w:rsidRPr="00F25E33" w:rsidRDefault="00B46D5D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1/3 часть информаций </w:t>
            </w:r>
          </w:p>
        </w:tc>
      </w:tr>
    </w:tbl>
    <w:p w14:paraId="0859C209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Сумму баллов, начисленных за все правильно выполненные задания, переводят в оценку по 5-ти бальной системе оценивания учебных достижений студентов по специальной шкале, приведенной ниже, в таблице.</w:t>
      </w:r>
    </w:p>
    <w:p w14:paraId="1D3DA98E" w14:textId="77777777" w:rsidR="00600903" w:rsidRDefault="00600903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</w:p>
    <w:p w14:paraId="76758000" w14:textId="4DE31F89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Таблица 3</w:t>
      </w:r>
    </w:p>
    <w:p w14:paraId="14BC6AB3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Таблица пересчета тестовых баллов</w:t>
      </w:r>
    </w:p>
    <w:p w14:paraId="1B5621AE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 оценку по 5-ти бальной системе оценивания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380"/>
        <w:gridCol w:w="6678"/>
      </w:tblGrid>
      <w:tr w:rsidR="00324C15" w:rsidRPr="00F25E33" w14:paraId="2AB7D300" w14:textId="77777777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56E315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 набранных баллов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52726B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Оценка по 5-ти бальной системе</w:t>
            </w:r>
          </w:p>
          <w:p w14:paraId="77FC723F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оценивания учебных достижений студентов</w:t>
            </w:r>
          </w:p>
        </w:tc>
      </w:tr>
      <w:tr w:rsidR="00324C15" w:rsidRPr="00F25E33" w14:paraId="00F80F0C" w14:textId="77777777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266111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0,5- 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66C09E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24C15" w:rsidRPr="00F25E33" w14:paraId="3E89B868" w14:textId="77777777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65E1D4" w14:textId="77777777" w:rsidR="00324C15" w:rsidRPr="00F25E33" w:rsidRDefault="00B46D5D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,5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9,5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955925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324C15" w:rsidRPr="00F25E33" w14:paraId="3F4A49F0" w14:textId="77777777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745110" w14:textId="77777777" w:rsidR="00324C15" w:rsidRPr="00F25E33" w:rsidRDefault="00AF5A09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56A024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324C15" w:rsidRPr="00F25E33" w14:paraId="5101F56A" w14:textId="77777777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035342" w14:textId="77777777" w:rsidR="00324C15" w:rsidRPr="00F25E33" w:rsidRDefault="00AF5A09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13,5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- 1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9DC100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14:paraId="5238DA46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</w:t>
      </w:r>
    </w:p>
    <w:p w14:paraId="6A1A964E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первого уровня</w:t>
      </w:r>
    </w:p>
    <w:p w14:paraId="1905173D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первого уровня имеют только один правильный, из предложенных четырех. Выберите ответ и отметьте его в бланке ответов. Оценивается в 0,5 баллов.</w:t>
      </w:r>
    </w:p>
    <w:p w14:paraId="73593E06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Выберите ответ, в котором верно указаны три крупнейшие по численности населения страны мира:</w:t>
      </w:r>
    </w:p>
    <w:p w14:paraId="41AD553B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Россия, Китай, США;     в)  Китай, Индия, США;</w:t>
      </w:r>
    </w:p>
    <w:p w14:paraId="31AB8563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 Индия, Россия, ФРГ;     г)  Китай, Бразилия, Канада.</w:t>
      </w:r>
    </w:p>
    <w:p w14:paraId="1C28EF59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Какая из стран не входит в «большую семерку»?</w:t>
      </w:r>
    </w:p>
    <w:p w14:paraId="7939E417" w14:textId="78FCF5AA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США;                           в)    Кана</w:t>
      </w:r>
      <w:r w:rsidR="006009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 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   Бразилия;                    г)    Италия.</w:t>
      </w:r>
    </w:p>
    <w:p w14:paraId="3CF03061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 Укажите государство республику:</w:t>
      </w:r>
    </w:p>
    <w:p w14:paraId="00DCF664" w14:textId="54B58C02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Япония;           в)    Германия</w:t>
      </w:r>
      <w:r w:rsidR="006009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б)    Дания;                г)    Великобритания.</w:t>
      </w:r>
    </w:p>
    <w:p w14:paraId="37E50244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4. Страна, имеющая только морские границы:</w:t>
      </w:r>
    </w:p>
    <w:p w14:paraId="5033D1EB" w14:textId="1060B6CD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  Афганистан;               в)   Турция;</w:t>
      </w:r>
      <w:r w:rsidR="006009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   Куба;                       г)   Италия.</w:t>
      </w:r>
    </w:p>
    <w:p w14:paraId="6F08FD9C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 Наибольшую протяженность с севера на юг имеет:</w:t>
      </w:r>
    </w:p>
    <w:p w14:paraId="6DA8B44B" w14:textId="63E7A400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Перу;                     в)    Венесуэла  б)    Чили;                     г)    Боливия.     </w:t>
      </w:r>
    </w:p>
    <w:p w14:paraId="7C19A0C5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</w:t>
      </w:r>
    </w:p>
    <w:p w14:paraId="7E39ABC2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 Назовите столицу Канады:</w:t>
      </w:r>
    </w:p>
    <w:p w14:paraId="7D791CBF" w14:textId="385EDF59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а)  Монреаль;              в) Торонто;</w:t>
      </w:r>
      <w:r w:rsidR="006009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 Оттава;                   г) Виннипег.</w:t>
      </w:r>
    </w:p>
    <w:p w14:paraId="2A50BA6F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 Главной «горячей точкой» мира является:</w:t>
      </w:r>
    </w:p>
    <w:p w14:paraId="6944E836" w14:textId="2D63266B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Европа;                          в)    Ближний Восток</w:t>
      </w:r>
      <w:r w:rsidR="006009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   Южная Америка;         г)     Австралия.</w:t>
      </w:r>
    </w:p>
    <w:p w14:paraId="138D430D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8. </w:t>
      </w:r>
      <w:proofErr w:type="spellStart"/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Нефтеэкспортирующие</w:t>
      </w:r>
      <w:proofErr w:type="spellEnd"/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 страны расположены в районе:</w:t>
      </w:r>
    </w:p>
    <w:p w14:paraId="2D51FEA0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  а)  Персидского залива;           в) Балтийского моря;</w:t>
      </w:r>
    </w:p>
    <w:p w14:paraId="3DA1FCBE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Аравийского моря;              г) Бенгальского залива.</w:t>
      </w:r>
    </w:p>
    <w:p w14:paraId="0A69DCD8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9. Выбрать строку, где все государства обладают богатыми лесными ресурсами:</w:t>
      </w:r>
    </w:p>
    <w:p w14:paraId="1A49F974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а) Россия, Канада, Бразилия;   б) Бразилия, Япония, Монголия;</w:t>
      </w:r>
    </w:p>
    <w:p w14:paraId="22F38659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в) Россия, Польша, Китай;       г) США, Италия, Алжир.</w:t>
      </w:r>
    </w:p>
    <w:p w14:paraId="7375C870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 Какая из перечисленных городских агломераций является наиболее крупной по численности населения?</w:t>
      </w:r>
    </w:p>
    <w:p w14:paraId="0897752A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Стамбул;                             б) Лондон;</w:t>
      </w:r>
    </w:p>
    <w:p w14:paraId="35768521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Пекин;                                 г) Мехико.</w:t>
      </w:r>
    </w:p>
    <w:p w14:paraId="1EDE17A9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11. Показатель высокого уровня экономического развития:</w:t>
      </w:r>
    </w:p>
    <w:p w14:paraId="493E6B9C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численность населения;    б) ВВП на душу населения;</w:t>
      </w:r>
    </w:p>
    <w:p w14:paraId="7AB328DE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плотность населения;        г) цены на газеты и журналы.</w:t>
      </w:r>
    </w:p>
    <w:p w14:paraId="4633CDC0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 Укажите главную отрасль промышленности Зарубежной Европы:</w:t>
      </w:r>
    </w:p>
    <w:p w14:paraId="4C691764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а) топливная промышленность;        б) черная металлургия;</w:t>
      </w:r>
    </w:p>
    <w:p w14:paraId="76B32C98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в) машиностроение;                            г) пищевая промышленность.</w:t>
      </w:r>
    </w:p>
    <w:p w14:paraId="52C2B82E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13. По форме государственного строя страны мира бывают:</w:t>
      </w:r>
    </w:p>
    <w:p w14:paraId="1320AB62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демократиями                    б) республиками      </w:t>
      </w:r>
    </w:p>
    <w:p w14:paraId="675B8CF1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федерациями                      г) конфедерациями;</w:t>
      </w:r>
    </w:p>
    <w:p w14:paraId="3E3AD830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14. Выберите государство, возникшие в конце </w:t>
      </w:r>
      <w:proofErr w:type="spellStart"/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ХХв</w:t>
      </w:r>
      <w:proofErr w:type="spellEnd"/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.:</w:t>
      </w:r>
    </w:p>
    <w:p w14:paraId="72846CB8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Италия                                б) Киргизия                          </w:t>
      </w:r>
    </w:p>
    <w:p w14:paraId="5D4BD364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Монголия                           г) Польша          </w:t>
      </w:r>
    </w:p>
    <w:p w14:paraId="698FBC09" w14:textId="77777777" w:rsidR="00600903" w:rsidRDefault="00600903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</w:pPr>
    </w:p>
    <w:p w14:paraId="40F9899B" w14:textId="4FC59270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второго уровня</w:t>
      </w:r>
    </w:p>
    <w:p w14:paraId="4020D6D3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 w14:paraId="46DE3C7C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15.  Установите соответствие между страной и её столицей:</w:t>
      </w:r>
    </w:p>
    <w:p w14:paraId="56C34719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1. Мексика                      А. София</w:t>
      </w:r>
    </w:p>
    <w:p w14:paraId="1C8B730F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2. Египет                         Б.  Рим</w:t>
      </w:r>
    </w:p>
    <w:p w14:paraId="2CC9CC49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  3. Италия                        В.  Мехико</w:t>
      </w:r>
    </w:p>
    <w:p w14:paraId="1EE19198" w14:textId="4A2D8DF2" w:rsidR="00D9649E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4. Болгария                     Г.  Каир</w:t>
      </w:r>
    </w:p>
    <w:p w14:paraId="4E9B297E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16.  Установите соответствие:</w:t>
      </w:r>
    </w:p>
    <w:tbl>
      <w:tblPr>
        <w:tblW w:w="9486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677"/>
        <w:gridCol w:w="5809"/>
      </w:tblGrid>
      <w:tr w:rsidR="00324C15" w:rsidRPr="00F25E33" w14:paraId="751596F1" w14:textId="77777777" w:rsidTr="00BD4429">
        <w:trPr>
          <w:tblCellSpacing w:w="0" w:type="dxa"/>
        </w:trPr>
        <w:tc>
          <w:tcPr>
            <w:tcW w:w="3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93A63C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Страна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5D0F03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F25E33" w14:paraId="25DB2F84" w14:textId="77777777" w:rsidTr="00BD4429">
        <w:trPr>
          <w:tblCellSpacing w:w="0" w:type="dxa"/>
        </w:trPr>
        <w:tc>
          <w:tcPr>
            <w:tcW w:w="3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4C85DF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1. Алжир;</w:t>
            </w:r>
          </w:p>
          <w:p w14:paraId="0AB8B2A0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2. Замбия;</w:t>
            </w:r>
          </w:p>
          <w:p w14:paraId="6AA96C34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3. Эфиопия.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A8FD0F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Производство цветных металлов;</w:t>
            </w:r>
          </w:p>
          <w:p w14:paraId="6E00C6B8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Производство сельскохозяйственной продукции;</w:t>
            </w:r>
          </w:p>
          <w:p w14:paraId="2ED4695F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Добыча нефти;</w:t>
            </w:r>
          </w:p>
        </w:tc>
      </w:tr>
    </w:tbl>
    <w:p w14:paraId="64BA91CC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17.  Определите страну по её краткой характеристике:</w:t>
      </w:r>
    </w:p>
    <w:p w14:paraId="64783DD0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«Обладает выгодным экономико-географическим положением, граничит с высокоразвитой страной и имеет вывод к двум океанам. Столица – один из самых древних городов Нового Света, на территории которого сохранились очаги древней цивилизации. Имеются крупные запасы руд цветных металлов и нефти. По уровню развития экономики относится к «ключевым» странам».</w:t>
      </w:r>
    </w:p>
    <w:p w14:paraId="73E83451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                    А. Мексика;</w:t>
      </w:r>
    </w:p>
    <w:p w14:paraId="2E2C0CE0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Б. Австралия;</w:t>
      </w:r>
    </w:p>
    <w:p w14:paraId="6AF6B42E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В. Китай;</w:t>
      </w:r>
    </w:p>
    <w:p w14:paraId="156B3B81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третьего уровня</w:t>
      </w:r>
    </w:p>
    <w:p w14:paraId="4DD681D4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название  3 – х стран, которые относятся к этой группе. Работа проводится без атласа.</w:t>
      </w:r>
    </w:p>
    <w:p w14:paraId="393F842C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18. Распределите указанные страны по особенностям географического положения:</w:t>
      </w:r>
    </w:p>
    <w:tbl>
      <w:tblPr>
        <w:tblW w:w="962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628"/>
      </w:tblGrid>
      <w:tr w:rsidR="00324C15" w:rsidRPr="00F25E33" w14:paraId="270A64B0" w14:textId="77777777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BE63E0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А.внутриконтинентальные</w:t>
            </w:r>
            <w:proofErr w:type="spellEnd"/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                                   </w:t>
            </w:r>
          </w:p>
        </w:tc>
      </w:tr>
      <w:tr w:rsidR="00324C15" w:rsidRPr="00F25E33" w14:paraId="389AEB73" w14:textId="77777777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C58562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имеющие выход к морям и океанам</w:t>
            </w:r>
          </w:p>
        </w:tc>
      </w:tr>
      <w:tr w:rsidR="00324C15" w:rsidRPr="00F25E33" w14:paraId="126E61C8" w14:textId="77777777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47755E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островные</w:t>
            </w:r>
          </w:p>
        </w:tc>
      </w:tr>
      <w:tr w:rsidR="00324C15" w:rsidRPr="00F25E33" w14:paraId="23E314B7" w14:textId="77777777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A9E5D6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расположенные на полуостровах</w:t>
            </w:r>
          </w:p>
        </w:tc>
      </w:tr>
      <w:tr w:rsidR="00324C15" w:rsidRPr="00F25E33" w14:paraId="30899058" w14:textId="77777777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9E7F61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архипелаги</w:t>
            </w:r>
          </w:p>
        </w:tc>
      </w:tr>
    </w:tbl>
    <w:p w14:paraId="28734D39" w14:textId="77777777" w:rsidR="00324C15" w:rsidRPr="00F25E33" w:rsidRDefault="00324C15" w:rsidP="0060090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Алжир;</w:t>
      </w:r>
    </w:p>
    <w:p w14:paraId="6A664198" w14:textId="77777777" w:rsidR="00324C15" w:rsidRPr="00F25E33" w:rsidRDefault="00324C15" w:rsidP="0060090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Бразилия; </w:t>
      </w:r>
    </w:p>
    <w:p w14:paraId="6FEF65C4" w14:textId="77777777" w:rsidR="00324C15" w:rsidRPr="00F25E33" w:rsidRDefault="00324C15" w:rsidP="0060090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Великобритания;</w:t>
      </w:r>
    </w:p>
    <w:p w14:paraId="4E201294" w14:textId="77777777" w:rsidR="00324C15" w:rsidRPr="00F25E33" w:rsidRDefault="00324C15" w:rsidP="0060090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Венгрия;</w:t>
      </w:r>
    </w:p>
    <w:p w14:paraId="3F7593B4" w14:textId="77777777" w:rsidR="00324C15" w:rsidRPr="00F25E33" w:rsidRDefault="00324C15" w:rsidP="0060090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Индия;</w:t>
      </w:r>
    </w:p>
    <w:p w14:paraId="1CB0355D" w14:textId="77777777" w:rsidR="00324C15" w:rsidRPr="00F25E33" w:rsidRDefault="00324C15" w:rsidP="0060090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Иран;</w:t>
      </w:r>
    </w:p>
    <w:p w14:paraId="2EFBE383" w14:textId="77777777" w:rsidR="00324C15" w:rsidRPr="00F25E33" w:rsidRDefault="00324C15" w:rsidP="0060090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Мадагаскар;</w:t>
      </w:r>
    </w:p>
    <w:p w14:paraId="1053F14F" w14:textId="77777777" w:rsidR="00324C15" w:rsidRPr="00F25E33" w:rsidRDefault="00324C15" w:rsidP="0060090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Малайзия;</w:t>
      </w:r>
    </w:p>
    <w:p w14:paraId="7F5D1992" w14:textId="77777777" w:rsidR="00324C15" w:rsidRPr="00F25E33" w:rsidRDefault="00324C15" w:rsidP="0060090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Монголия;</w:t>
      </w:r>
    </w:p>
    <w:p w14:paraId="31AAE6E2" w14:textId="77777777" w:rsidR="00324C15" w:rsidRPr="00F25E33" w:rsidRDefault="00324C15" w:rsidP="0060090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Непал;</w:t>
      </w:r>
    </w:p>
    <w:p w14:paraId="046834DC" w14:textId="77777777" w:rsidR="00324C15" w:rsidRPr="00F25E33" w:rsidRDefault="00324C15" w:rsidP="0060090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Норвегия;</w:t>
      </w:r>
    </w:p>
    <w:p w14:paraId="2CC09DB6" w14:textId="77777777" w:rsidR="00324C15" w:rsidRPr="00F25E33" w:rsidRDefault="00324C15" w:rsidP="0060090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Мальдивы;</w:t>
      </w:r>
    </w:p>
    <w:p w14:paraId="746F1506" w14:textId="77777777" w:rsidR="00324C15" w:rsidRPr="00F25E33" w:rsidRDefault="00324C15" w:rsidP="0060090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Италия;</w:t>
      </w:r>
    </w:p>
    <w:p w14:paraId="64867313" w14:textId="77777777" w:rsidR="00324C15" w:rsidRPr="00F25E33" w:rsidRDefault="00324C15" w:rsidP="0060090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Куба;</w:t>
      </w:r>
    </w:p>
    <w:p w14:paraId="14F98F53" w14:textId="77777777" w:rsidR="00324C15" w:rsidRPr="00F25E33" w:rsidRDefault="00324C15" w:rsidP="0060090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Филиппины;                  </w:t>
      </w:r>
    </w:p>
    <w:p w14:paraId="44FC1A73" w14:textId="77777777" w:rsidR="00324C15" w:rsidRPr="00F25E33" w:rsidRDefault="00EE769D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19. Дайте экономико-географическую характеристику одной из стран мира</w:t>
      </w:r>
      <w:r w:rsidR="00656204"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(Япония, Китай, Германия, Бразилия, США, Италия, Канада, Австралия)</w:t>
      </w: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14:paraId="30612370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p w14:paraId="19994D51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первого уровня</w:t>
      </w:r>
    </w:p>
    <w:p w14:paraId="2937D6CC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первого уровня имеют только один правильный, из предложенных четырех. Выберите ответ и отметьте его в бланке ответов .Оценивается в 0,5 баллов.</w:t>
      </w:r>
    </w:p>
    <w:p w14:paraId="5E3816B1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1. Выделите ответ, в котором верно указаны три крупнейшие по площади  страны мира:</w:t>
      </w:r>
    </w:p>
    <w:p w14:paraId="28CB6230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Россия, Канада, Китай;     в)  Китай, Индия, США;</w:t>
      </w:r>
    </w:p>
    <w:p w14:paraId="1D8295C5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 Индия, Китай, ФРГ;         г)  Австралия, Бразилия, Канада.</w:t>
      </w:r>
    </w:p>
    <w:p w14:paraId="35B8613C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Какая из стран не входит в «большую семерку»?</w:t>
      </w:r>
    </w:p>
    <w:p w14:paraId="7D771D40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Аргентина;                 в)    Канада;</w:t>
      </w:r>
    </w:p>
    <w:p w14:paraId="5DAA1403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Япония;                      г)    Италия.</w:t>
      </w:r>
    </w:p>
    <w:p w14:paraId="60CEA95B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       Укажите государство монархию:</w:t>
      </w:r>
    </w:p>
    <w:p w14:paraId="7343E1F8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 а)    Россия;                              в)    Польша;</w:t>
      </w:r>
    </w:p>
    <w:p w14:paraId="0E40E61A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Франция;                         г)    Великобритания.</w:t>
      </w:r>
    </w:p>
    <w:p w14:paraId="6AC8226C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       Какая из перечисленных стран не является страной СНГ?</w:t>
      </w:r>
    </w:p>
    <w:p w14:paraId="1ADD852B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 а)    Россия;                         в)    Польша;</w:t>
      </w:r>
    </w:p>
    <w:p w14:paraId="3F4A86E2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Белоруссия;                 г)    Казахстан.</w:t>
      </w:r>
    </w:p>
    <w:p w14:paraId="292551C9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       Выберите страну, имеющую выход к морю:</w:t>
      </w:r>
    </w:p>
    <w:p w14:paraId="17BF6304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Афганистан;                  в)   Норвегия;</w:t>
      </w:r>
    </w:p>
    <w:p w14:paraId="24463F83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Монголия;                     г)   Непал.</w:t>
      </w:r>
    </w:p>
    <w:p w14:paraId="35FF3AC4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        Укажите самую северную столицу стран  мира:</w:t>
      </w:r>
    </w:p>
    <w:p w14:paraId="1B7E3132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Вашингтон;          в)    Лондон;</w:t>
      </w:r>
    </w:p>
    <w:p w14:paraId="53320349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Рейкьявик;           г)     Мадрид.   </w:t>
      </w:r>
    </w:p>
    <w:p w14:paraId="40B4E33B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    Назовите столицу США:</w:t>
      </w:r>
    </w:p>
    <w:p w14:paraId="767E34DC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а)  Нью-Йорк;                в) Чикаго;</w:t>
      </w:r>
    </w:p>
    <w:p w14:paraId="62BEC15F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б)  Вашингтон;              г) Лос-Анджелес.</w:t>
      </w:r>
    </w:p>
    <w:p w14:paraId="4B0D579E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8.    Главной «горячей точкой» мира является:</w:t>
      </w:r>
    </w:p>
    <w:p w14:paraId="59E716C6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Европа;                      в)    Ближний Восток;</w:t>
      </w:r>
    </w:p>
    <w:p w14:paraId="65032E7F" w14:textId="50AB4D3D" w:rsidR="00A55616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Южная Америка;     г)     Австралия.</w:t>
      </w:r>
    </w:p>
    <w:p w14:paraId="461B9FC5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9.    Какая из стран не входит в южный лесной пояс?  </w:t>
      </w:r>
    </w:p>
    <w:p w14:paraId="2CCD160B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             а) Бразилия;                    в) Канада;</w:t>
      </w:r>
    </w:p>
    <w:p w14:paraId="52D376CB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Нигерия;                      г) Индонезия.</w:t>
      </w:r>
    </w:p>
    <w:p w14:paraId="15811893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    В наибольшей мере отдыхающих и туристов привлекает страна:</w:t>
      </w:r>
    </w:p>
    <w:p w14:paraId="1498762E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 Конго;                        в) Исландия;</w:t>
      </w:r>
    </w:p>
    <w:p w14:paraId="37FA6DB8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 Франция;                   г) Польша.</w:t>
      </w:r>
    </w:p>
    <w:p w14:paraId="1D500FBA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11.  </w:t>
      </w:r>
      <w:proofErr w:type="spellStart"/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Нефтеэкспортирующие</w:t>
      </w:r>
      <w:proofErr w:type="spellEnd"/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 страны расположены в районе:</w:t>
      </w:r>
    </w:p>
    <w:p w14:paraId="23780AEB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  а)  Черного моря;                     в) Персидского залива;</w:t>
      </w:r>
    </w:p>
    <w:p w14:paraId="4F47A3A0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Финского залива;                г) Бенгальского залива.</w:t>
      </w:r>
    </w:p>
    <w:p w14:paraId="0A5D0B31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  Найдите ошибку в перечне Африканских стран, не имеющих выхода к океану:</w:t>
      </w:r>
    </w:p>
    <w:p w14:paraId="2E831704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Египет;                               б) Чад;</w:t>
      </w:r>
    </w:p>
    <w:p w14:paraId="7616C17A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ЮАР;                                  г) Алжир.</w:t>
      </w:r>
    </w:p>
    <w:p w14:paraId="62095B08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13.  Наиболее богаты минеральными ресурсами:</w:t>
      </w:r>
    </w:p>
    <w:p w14:paraId="1BF62989" w14:textId="74F5C374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а) Россия, США, Канада, Китай;          б) Япония, Швейцария, Великобритания;</w:t>
      </w:r>
    </w:p>
    <w:p w14:paraId="4DA42843" w14:textId="4E23FE3B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в) ЮАР, Германия, Норвегия, ОАЭ;   г) Китай, Монголия, Турция, Украина.</w:t>
      </w:r>
    </w:p>
    <w:p w14:paraId="2DA974B9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14. Данные о численности населения Земли получают в результате:</w:t>
      </w:r>
    </w:p>
    <w:p w14:paraId="58EFA3A3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а) опроса населения;              б) переписи  населения;</w:t>
      </w:r>
    </w:p>
    <w:p w14:paraId="60E5FF9D" w14:textId="55DCF2B3" w:rsidR="00A55616" w:rsidRPr="0060090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в) анкетирования;                   г) сбора подписей.</w:t>
      </w:r>
    </w:p>
    <w:p w14:paraId="728C0A77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второго уровня</w:t>
      </w:r>
    </w:p>
    <w:p w14:paraId="017A6EAC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 w14:paraId="50F45E47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15.  Установите соответствие между страной и её столицей:</w:t>
      </w:r>
    </w:p>
    <w:p w14:paraId="49D1A090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1.  Япония                        А. Мадрид</w:t>
      </w:r>
    </w:p>
    <w:p w14:paraId="0A09804B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2.  Польша                       Б.  Афины</w:t>
      </w:r>
    </w:p>
    <w:p w14:paraId="298B77C4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  3.  Испания                      В.  Варшава</w:t>
      </w:r>
    </w:p>
    <w:p w14:paraId="60776A46" w14:textId="1857B1FE" w:rsidR="00A55616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4.  Греция                         Г.  Токио</w:t>
      </w:r>
    </w:p>
    <w:p w14:paraId="6034D96B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</w:t>
      </w: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16.  Установите соответствие:</w:t>
      </w:r>
    </w:p>
    <w:tbl>
      <w:tblPr>
        <w:tblW w:w="9769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273"/>
        <w:gridCol w:w="4496"/>
      </w:tblGrid>
      <w:tr w:rsidR="00324C15" w:rsidRPr="00F25E33" w14:paraId="576B025A" w14:textId="77777777" w:rsidTr="00D9649E">
        <w:trPr>
          <w:tblCellSpacing w:w="0" w:type="dxa"/>
        </w:trPr>
        <w:tc>
          <w:tcPr>
            <w:tcW w:w="52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85BD7A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Страна</w:t>
            </w:r>
          </w:p>
        </w:tc>
        <w:tc>
          <w:tcPr>
            <w:tcW w:w="4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C2E8D5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F25E33" w14:paraId="0700E26D" w14:textId="77777777" w:rsidTr="00D9649E">
        <w:trPr>
          <w:tblCellSpacing w:w="0" w:type="dxa"/>
        </w:trPr>
        <w:tc>
          <w:tcPr>
            <w:tcW w:w="52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4621C5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1. Кувейт;</w:t>
            </w:r>
          </w:p>
          <w:p w14:paraId="008A4BB3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2. Южная Корея;</w:t>
            </w:r>
          </w:p>
          <w:p w14:paraId="5486D04B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3. Куба.</w:t>
            </w:r>
          </w:p>
        </w:tc>
        <w:tc>
          <w:tcPr>
            <w:tcW w:w="4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F1A4EA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Новая индустриальная страна;</w:t>
            </w:r>
          </w:p>
          <w:p w14:paraId="1B5077E2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Социалистическая страна;</w:t>
            </w:r>
          </w:p>
          <w:p w14:paraId="7913C887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Страна экспортер нефти;</w:t>
            </w:r>
          </w:p>
        </w:tc>
      </w:tr>
    </w:tbl>
    <w:p w14:paraId="47FB1AFB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17.  Определите страну по её краткой характеристики: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«Эта древняя страна расположена на архипелаге, входит в первую десятку стран по численности населения. Бедна природными ресурсами, на добывающие отрасли приходится лишь 0,3% ВВП. Страна </w:t>
      </w:r>
      <w:proofErr w:type="spell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высокоурбанизирована</w:t>
      </w:r>
      <w:proofErr w:type="spell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, в ней насчитывается 12 городов – «миллионеров». Основная отрасль промышленности – многоотраслевое, высокотехнологическое машиностроение, продукция которого преобладает в структуре экспорта страны».</w:t>
      </w:r>
    </w:p>
    <w:p w14:paraId="0746EF8C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 А. Япония;</w:t>
      </w:r>
    </w:p>
    <w:p w14:paraId="4760719A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 Б. Китай;</w:t>
      </w:r>
    </w:p>
    <w:p w14:paraId="59F2ED12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В. США;</w:t>
      </w:r>
    </w:p>
    <w:p w14:paraId="577DBA5B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третьего уровня</w:t>
      </w:r>
    </w:p>
    <w:p w14:paraId="0D6327B4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название  3 – х стран, которые относятся к этой группе. Работа проводится без атласа.</w:t>
      </w:r>
    </w:p>
    <w:p w14:paraId="2FF6D46C" w14:textId="77777777" w:rsidR="00324C15" w:rsidRPr="00F25E33" w:rsidRDefault="00324C15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18. Распределите указанные страны по типологии стран мира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tbl>
      <w:tblPr>
        <w:tblW w:w="9486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486"/>
      </w:tblGrid>
      <w:tr w:rsidR="00324C15" w:rsidRPr="00F25E33" w14:paraId="4FFDE935" w14:textId="77777777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3FF745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«Большая семерка»                                   </w:t>
            </w:r>
          </w:p>
        </w:tc>
      </w:tr>
      <w:tr w:rsidR="00324C15" w:rsidRPr="00F25E33" w14:paraId="238E29F8" w14:textId="77777777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E8799C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новые индустриальные страны</w:t>
            </w:r>
          </w:p>
        </w:tc>
      </w:tr>
      <w:tr w:rsidR="00324C15" w:rsidRPr="00F25E33" w14:paraId="5AEDF5D2" w14:textId="77777777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ECCFD6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В. </w:t>
            </w:r>
            <w:proofErr w:type="spellStart"/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нефтеэкспортирующие</w:t>
            </w:r>
            <w:proofErr w:type="spellEnd"/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страны</w:t>
            </w:r>
          </w:p>
        </w:tc>
      </w:tr>
      <w:tr w:rsidR="00324C15" w:rsidRPr="00F25E33" w14:paraId="6BE88C57" w14:textId="77777777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FC5227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постсоциалистические страны</w:t>
            </w:r>
          </w:p>
        </w:tc>
      </w:tr>
      <w:tr w:rsidR="00324C15" w:rsidRPr="00F25E33" w14:paraId="2A62708E" w14:textId="77777777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5CCE48" w14:textId="77777777" w:rsidR="00324C15" w:rsidRPr="00F25E33" w:rsidRDefault="00324C15" w:rsidP="00600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менее развитые страны</w:t>
            </w:r>
          </w:p>
        </w:tc>
      </w:tr>
    </w:tbl>
    <w:p w14:paraId="1D84CD9B" w14:textId="77777777" w:rsidR="00324C15" w:rsidRPr="00F25E33" w:rsidRDefault="00324C15" w:rsidP="0060090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Канада;</w:t>
      </w:r>
    </w:p>
    <w:p w14:paraId="0AD07ADE" w14:textId="77777777" w:rsidR="00324C15" w:rsidRPr="00F25E33" w:rsidRDefault="00324C15" w:rsidP="0060090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Бразилия; </w:t>
      </w:r>
    </w:p>
    <w:p w14:paraId="7B065C07" w14:textId="77777777" w:rsidR="00324C15" w:rsidRPr="00F25E33" w:rsidRDefault="00324C15" w:rsidP="0060090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Сингапур;</w:t>
      </w:r>
    </w:p>
    <w:p w14:paraId="3E058063" w14:textId="77777777" w:rsidR="00324C15" w:rsidRPr="00F25E33" w:rsidRDefault="00324C15" w:rsidP="0060090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Венгрия;</w:t>
      </w:r>
    </w:p>
    <w:p w14:paraId="741B3BF0" w14:textId="77777777" w:rsidR="00324C15" w:rsidRPr="00F25E33" w:rsidRDefault="00324C15" w:rsidP="0060090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Индия;</w:t>
      </w:r>
    </w:p>
    <w:p w14:paraId="53D76E8E" w14:textId="77777777" w:rsidR="00324C15" w:rsidRPr="00F25E33" w:rsidRDefault="00324C15" w:rsidP="0060090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Иран;</w:t>
      </w:r>
    </w:p>
    <w:p w14:paraId="0AB92DE8" w14:textId="77777777" w:rsidR="00324C15" w:rsidRPr="00F25E33" w:rsidRDefault="00324C15" w:rsidP="0060090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Италия;</w:t>
      </w:r>
    </w:p>
    <w:p w14:paraId="7D22DB78" w14:textId="77777777" w:rsidR="00324C15" w:rsidRPr="00F25E33" w:rsidRDefault="00324C15" w:rsidP="0060090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Израиль;</w:t>
      </w:r>
    </w:p>
    <w:p w14:paraId="3D4A81A8" w14:textId="77777777" w:rsidR="00324C15" w:rsidRPr="00F25E33" w:rsidRDefault="00324C15" w:rsidP="0060090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Ливия;</w:t>
      </w:r>
    </w:p>
    <w:p w14:paraId="6E5CD5A2" w14:textId="77777777" w:rsidR="00324C15" w:rsidRPr="00F25E33" w:rsidRDefault="00324C15" w:rsidP="0060090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Алжир;</w:t>
      </w:r>
    </w:p>
    <w:p w14:paraId="7A7C8C41" w14:textId="77777777" w:rsidR="00324C15" w:rsidRPr="00F25E33" w:rsidRDefault="00324C15" w:rsidP="0060090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Украина;</w:t>
      </w:r>
    </w:p>
    <w:p w14:paraId="171D82BE" w14:textId="77777777" w:rsidR="00324C15" w:rsidRPr="00F25E33" w:rsidRDefault="00324C15" w:rsidP="0060090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Афганистан;</w:t>
      </w:r>
    </w:p>
    <w:p w14:paraId="622D6081" w14:textId="77777777" w:rsidR="00324C15" w:rsidRPr="00F25E33" w:rsidRDefault="00324C15" w:rsidP="0060090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Грузия;</w:t>
      </w:r>
    </w:p>
    <w:p w14:paraId="01DC1886" w14:textId="77777777" w:rsidR="00324C15" w:rsidRPr="00F25E33" w:rsidRDefault="00324C15" w:rsidP="0060090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Эфиопия;</w:t>
      </w:r>
    </w:p>
    <w:p w14:paraId="73A5701E" w14:textId="77777777" w:rsidR="00656204" w:rsidRPr="00A35897" w:rsidRDefault="00324C15" w:rsidP="0060090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ФРГ</w:t>
      </w:r>
    </w:p>
    <w:p w14:paraId="2CCB2BE2" w14:textId="77777777" w:rsidR="00BD4429" w:rsidRPr="00F25E33" w:rsidRDefault="00656204" w:rsidP="00600903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19. Дайте экономико-географическую характеристику одной из стран мира (Япония, Китай, Германия, Бразилия, С</w:t>
      </w:r>
      <w:r w:rsidR="00A358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ША, Италия, Канада, Австралия).</w:t>
      </w:r>
    </w:p>
    <w:p w14:paraId="095F46C2" w14:textId="77777777" w:rsidR="00BD4429" w:rsidRPr="00F25E33" w:rsidRDefault="00BD4429" w:rsidP="00600903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Ответы:</w:t>
      </w:r>
    </w:p>
    <w:tbl>
      <w:tblPr>
        <w:tblStyle w:val="a9"/>
        <w:tblW w:w="0" w:type="auto"/>
        <w:tblInd w:w="360" w:type="dxa"/>
        <w:tblLook w:val="04A0" w:firstRow="1" w:lastRow="0" w:firstColumn="1" w:lastColumn="0" w:noHBand="0" w:noVBand="1"/>
      </w:tblPr>
      <w:tblGrid>
        <w:gridCol w:w="1976"/>
        <w:gridCol w:w="2167"/>
        <w:gridCol w:w="1701"/>
        <w:gridCol w:w="2825"/>
        <w:gridCol w:w="10"/>
      </w:tblGrid>
      <w:tr w:rsidR="00E77BBD" w:rsidRPr="00F25E33" w14:paraId="2D358A83" w14:textId="77777777" w:rsidTr="00E77BBD">
        <w:tc>
          <w:tcPr>
            <w:tcW w:w="4143" w:type="dxa"/>
            <w:gridSpan w:val="2"/>
          </w:tcPr>
          <w:p w14:paraId="272A4929" w14:textId="77777777" w:rsidR="00E77BBD" w:rsidRPr="00F25E33" w:rsidRDefault="00E77BBD" w:rsidP="00600903">
            <w:pPr>
              <w:spacing w:before="100" w:beforeAutospacing="1" w:after="100" w:afterAutospacing="1"/>
              <w:ind w:left="36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Вариант 1</w:t>
            </w:r>
          </w:p>
        </w:tc>
        <w:tc>
          <w:tcPr>
            <w:tcW w:w="4536" w:type="dxa"/>
            <w:gridSpan w:val="3"/>
          </w:tcPr>
          <w:p w14:paraId="1C4564B7" w14:textId="77777777" w:rsidR="00E77BBD" w:rsidRPr="00F25E33" w:rsidRDefault="00E77BBD" w:rsidP="00600903">
            <w:pPr>
              <w:spacing w:before="100" w:beforeAutospacing="1" w:after="100" w:afterAutospacing="1"/>
              <w:ind w:left="36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Вариант 1</w:t>
            </w:r>
          </w:p>
        </w:tc>
      </w:tr>
      <w:tr w:rsidR="00E77BBD" w:rsidRPr="00F25E33" w14:paraId="7B4FB970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7A0F88BF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67" w:type="dxa"/>
          </w:tcPr>
          <w:p w14:paraId="40FDFA54" w14:textId="77777777" w:rsidR="00E77BBD" w:rsidRPr="00F25E33" w:rsidRDefault="003119F1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14:paraId="6A793491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825" w:type="dxa"/>
          </w:tcPr>
          <w:p w14:paraId="46E28687" w14:textId="77777777" w:rsidR="00E77BBD" w:rsidRPr="00F25E33" w:rsidRDefault="003119F1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E77BBD" w:rsidRPr="00F25E33" w14:paraId="4E986A05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3C89FA12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167" w:type="dxa"/>
          </w:tcPr>
          <w:p w14:paraId="144B4C19" w14:textId="77777777" w:rsidR="00E77BBD" w:rsidRPr="00F25E33" w:rsidRDefault="003119F1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14:paraId="27B32078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25" w:type="dxa"/>
          </w:tcPr>
          <w:p w14:paraId="1DF156B7" w14:textId="77777777" w:rsidR="00E77BBD" w:rsidRPr="00F25E33" w:rsidRDefault="003119F1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E77BBD" w:rsidRPr="00F25E33" w14:paraId="1F40F0C3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48281CDB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167" w:type="dxa"/>
          </w:tcPr>
          <w:p w14:paraId="45E7CBA2" w14:textId="77777777" w:rsidR="00E77BBD" w:rsidRPr="00F25E33" w:rsidRDefault="003119F1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14:paraId="687BEA07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825" w:type="dxa"/>
          </w:tcPr>
          <w:p w14:paraId="74CE091F" w14:textId="77777777" w:rsidR="00E77BBD" w:rsidRPr="00F25E33" w:rsidRDefault="003119F1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</w:t>
            </w:r>
          </w:p>
        </w:tc>
      </w:tr>
      <w:tr w:rsidR="00E77BBD" w:rsidRPr="00F25E33" w14:paraId="54B534AF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19611E1E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167" w:type="dxa"/>
          </w:tcPr>
          <w:p w14:paraId="3DCD1DFF" w14:textId="77777777" w:rsidR="00E77BBD" w:rsidRPr="00F25E33" w:rsidRDefault="003119F1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14:paraId="010482DA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825" w:type="dxa"/>
          </w:tcPr>
          <w:p w14:paraId="251C960D" w14:textId="77777777" w:rsidR="00E77BBD" w:rsidRPr="00F25E33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14:paraId="4CFA66AD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46B2F940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167" w:type="dxa"/>
          </w:tcPr>
          <w:p w14:paraId="5B10DBF9" w14:textId="77777777" w:rsidR="00E77BBD" w:rsidRPr="00F25E33" w:rsidRDefault="003119F1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14:paraId="30D3C37D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825" w:type="dxa"/>
          </w:tcPr>
          <w:p w14:paraId="46FF58B1" w14:textId="77777777" w:rsidR="00E77BBD" w:rsidRPr="00F25E33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14:paraId="63D0B22E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3D41D5A9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167" w:type="dxa"/>
          </w:tcPr>
          <w:p w14:paraId="21AE93EE" w14:textId="77777777" w:rsidR="00E77BBD" w:rsidRPr="00F25E33" w:rsidRDefault="003119F1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14:paraId="416DDBA4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825" w:type="dxa"/>
          </w:tcPr>
          <w:p w14:paraId="2E8FF5AD" w14:textId="77777777" w:rsidR="00E77BBD" w:rsidRPr="00F25E33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14:paraId="574510CB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585081BA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167" w:type="dxa"/>
          </w:tcPr>
          <w:p w14:paraId="238D8F71" w14:textId="77777777" w:rsidR="00E77BBD" w:rsidRPr="00F25E33" w:rsidRDefault="003119F1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14:paraId="08C4B7D9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825" w:type="dxa"/>
          </w:tcPr>
          <w:p w14:paraId="7DCDB27B" w14:textId="77777777" w:rsidR="00E77BBD" w:rsidRPr="00F25E33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14:paraId="6F6150A1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0FA21C2F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167" w:type="dxa"/>
          </w:tcPr>
          <w:p w14:paraId="591FE1C8" w14:textId="77777777" w:rsidR="00E77BBD" w:rsidRPr="00F25E33" w:rsidRDefault="003119F1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14:paraId="3725A407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825" w:type="dxa"/>
          </w:tcPr>
          <w:p w14:paraId="3A126960" w14:textId="77777777" w:rsidR="00E77BBD" w:rsidRPr="00F25E33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14:paraId="6B3298E6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035F18A5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167" w:type="dxa"/>
          </w:tcPr>
          <w:p w14:paraId="724111A2" w14:textId="77777777" w:rsidR="00E77BBD" w:rsidRPr="00F25E33" w:rsidRDefault="003119F1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14:paraId="454E6DAF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825" w:type="dxa"/>
          </w:tcPr>
          <w:p w14:paraId="6CD2B9E6" w14:textId="77777777" w:rsidR="00E77BBD" w:rsidRPr="00F25E33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14:paraId="1EB8D929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0F20A293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167" w:type="dxa"/>
          </w:tcPr>
          <w:p w14:paraId="72098DFB" w14:textId="77777777" w:rsidR="00E77BBD" w:rsidRPr="00F25E33" w:rsidRDefault="003119F1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</w:tcPr>
          <w:p w14:paraId="7398D94E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825" w:type="dxa"/>
          </w:tcPr>
          <w:p w14:paraId="49D580BE" w14:textId="77777777" w:rsidR="00E77BBD" w:rsidRPr="00F25E33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14:paraId="3A156BBE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346FAF18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167" w:type="dxa"/>
          </w:tcPr>
          <w:p w14:paraId="3B9D0436" w14:textId="77777777" w:rsidR="00E77BBD" w:rsidRPr="00F25E33" w:rsidRDefault="003119F1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14:paraId="11B752F4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825" w:type="dxa"/>
          </w:tcPr>
          <w:p w14:paraId="40F60B1F" w14:textId="77777777" w:rsidR="00E77BBD" w:rsidRPr="00F25E33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14:paraId="71AAC2FF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62D33CCD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167" w:type="dxa"/>
          </w:tcPr>
          <w:p w14:paraId="5CD06A13" w14:textId="77777777" w:rsidR="00E77BBD" w:rsidRPr="00F25E33" w:rsidRDefault="003119F1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14:paraId="4282406E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825" w:type="dxa"/>
          </w:tcPr>
          <w:p w14:paraId="19EE9A86" w14:textId="77777777" w:rsidR="00E77BBD" w:rsidRPr="00F25E33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14:paraId="07728300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3F0792F1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167" w:type="dxa"/>
          </w:tcPr>
          <w:p w14:paraId="209D0D61" w14:textId="77777777" w:rsidR="00E77BBD" w:rsidRPr="00F25E33" w:rsidRDefault="003119F1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14:paraId="4417164F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825" w:type="dxa"/>
          </w:tcPr>
          <w:p w14:paraId="44BFA6E5" w14:textId="77777777" w:rsidR="00E77BBD" w:rsidRPr="00F25E33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14:paraId="3BCB83D7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4F184861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167" w:type="dxa"/>
          </w:tcPr>
          <w:p w14:paraId="719D7F9C" w14:textId="77777777" w:rsidR="00E77BBD" w:rsidRPr="00F25E33" w:rsidRDefault="003119F1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14:paraId="423583B9" w14:textId="77777777" w:rsidR="00E77BBD" w:rsidRPr="00F25E33" w:rsidRDefault="00E77BBD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825" w:type="dxa"/>
          </w:tcPr>
          <w:p w14:paraId="1A0B3A62" w14:textId="77777777" w:rsidR="00E77BBD" w:rsidRPr="00F25E33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732DBF" w:rsidRPr="00F25E33" w14:paraId="00FB8518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098D9877" w14:textId="77777777" w:rsidR="00732DBF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167" w:type="dxa"/>
          </w:tcPr>
          <w:p w14:paraId="181EBA0A" w14:textId="77777777" w:rsidR="00732DBF" w:rsidRPr="00F25E33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1-В,2-Г,3-Б,4-А</w:t>
            </w:r>
          </w:p>
        </w:tc>
        <w:tc>
          <w:tcPr>
            <w:tcW w:w="1701" w:type="dxa"/>
          </w:tcPr>
          <w:p w14:paraId="6DD3DCEF" w14:textId="77777777" w:rsidR="00732DBF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825" w:type="dxa"/>
          </w:tcPr>
          <w:p w14:paraId="73CFABB7" w14:textId="77777777" w:rsidR="00732DBF" w:rsidRPr="00F25E33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1-Г,2-В,3-А,4-Б</w:t>
            </w:r>
          </w:p>
        </w:tc>
      </w:tr>
      <w:tr w:rsidR="00732DBF" w:rsidRPr="00F25E33" w14:paraId="6C51EAE4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4C2D95B4" w14:textId="77777777" w:rsidR="00732DBF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167" w:type="dxa"/>
          </w:tcPr>
          <w:p w14:paraId="0BD4E5C6" w14:textId="77777777" w:rsidR="00732DBF" w:rsidRPr="00F25E33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 2-А,3-Б</w:t>
            </w:r>
          </w:p>
        </w:tc>
        <w:tc>
          <w:tcPr>
            <w:tcW w:w="1701" w:type="dxa"/>
          </w:tcPr>
          <w:p w14:paraId="017F9189" w14:textId="77777777" w:rsidR="00732DBF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825" w:type="dxa"/>
          </w:tcPr>
          <w:p w14:paraId="15FED584" w14:textId="77777777" w:rsidR="00732DBF" w:rsidRPr="00F25E33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 2-А,3-Б</w:t>
            </w:r>
          </w:p>
        </w:tc>
      </w:tr>
      <w:tr w:rsidR="00732DBF" w:rsidRPr="00F25E33" w14:paraId="5745DB3A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1DAD0C2D" w14:textId="77777777" w:rsidR="00732DBF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167" w:type="dxa"/>
          </w:tcPr>
          <w:p w14:paraId="12B8E667" w14:textId="77777777" w:rsidR="00732DBF" w:rsidRPr="00F25E33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14:paraId="5A6BBEE7" w14:textId="77777777" w:rsidR="00732DBF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825" w:type="dxa"/>
          </w:tcPr>
          <w:p w14:paraId="72879AAD" w14:textId="77777777" w:rsidR="00732DBF" w:rsidRPr="00F25E33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732DBF" w:rsidRPr="00F25E33" w14:paraId="1BA9461C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2DF82DFE" w14:textId="77777777" w:rsidR="00732DBF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 А-4,9,10</w:t>
            </w:r>
          </w:p>
          <w:p w14:paraId="25092EA9" w14:textId="77777777" w:rsidR="00732DBF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Б-1,2,6</w:t>
            </w:r>
          </w:p>
          <w:p w14:paraId="6C4FC483" w14:textId="77777777" w:rsidR="00732DBF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В-7,14,8</w:t>
            </w:r>
          </w:p>
          <w:p w14:paraId="4B32BB7E" w14:textId="77777777" w:rsidR="00732DBF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Г-</w:t>
            </w:r>
            <w:r w:rsidR="00E0229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5,13,11</w:t>
            </w:r>
          </w:p>
          <w:p w14:paraId="744FABCF" w14:textId="77777777" w:rsidR="00732DBF" w:rsidRDefault="00E02298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Д- 12,15,3</w:t>
            </w:r>
          </w:p>
        </w:tc>
        <w:tc>
          <w:tcPr>
            <w:tcW w:w="2167" w:type="dxa"/>
          </w:tcPr>
          <w:p w14:paraId="2F7F18A4" w14:textId="77777777" w:rsidR="00732DBF" w:rsidRPr="00F25E33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</w:tcPr>
          <w:p w14:paraId="39E1098B" w14:textId="77777777" w:rsidR="00732DBF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 А-1,7,15</w:t>
            </w:r>
          </w:p>
          <w:p w14:paraId="0937FBA8" w14:textId="77777777" w:rsidR="00732DBF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Б-2,3,8,5</w:t>
            </w:r>
          </w:p>
          <w:p w14:paraId="43BE0D8F" w14:textId="77777777" w:rsidR="00732DBF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В-6,10,9</w:t>
            </w:r>
          </w:p>
          <w:p w14:paraId="6D1B0342" w14:textId="77777777" w:rsidR="00732DBF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Г-</w:t>
            </w:r>
            <w:r w:rsidR="00E0229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4,11,13</w:t>
            </w:r>
          </w:p>
          <w:p w14:paraId="4058F2CA" w14:textId="77777777" w:rsidR="00732DBF" w:rsidRDefault="00E02298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 Д-14,12</w:t>
            </w:r>
          </w:p>
        </w:tc>
        <w:tc>
          <w:tcPr>
            <w:tcW w:w="2825" w:type="dxa"/>
          </w:tcPr>
          <w:p w14:paraId="2F66F3F2" w14:textId="77777777" w:rsidR="00732DBF" w:rsidRPr="00F25E33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732DBF" w:rsidRPr="00F25E33" w14:paraId="0959D871" w14:textId="77777777" w:rsidTr="003119F1">
        <w:trPr>
          <w:gridAfter w:val="1"/>
          <w:wAfter w:w="10" w:type="dxa"/>
        </w:trPr>
        <w:tc>
          <w:tcPr>
            <w:tcW w:w="4143" w:type="dxa"/>
            <w:gridSpan w:val="2"/>
          </w:tcPr>
          <w:p w14:paraId="47F366AE" w14:textId="77777777" w:rsidR="00732DBF" w:rsidRPr="00F25E33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  характеристика</w:t>
            </w:r>
          </w:p>
        </w:tc>
        <w:tc>
          <w:tcPr>
            <w:tcW w:w="4526" w:type="dxa"/>
            <w:gridSpan w:val="2"/>
          </w:tcPr>
          <w:p w14:paraId="5FB6F820" w14:textId="77777777" w:rsidR="00732DBF" w:rsidRPr="00F25E33" w:rsidRDefault="00732DBF" w:rsidP="006009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  характеристика</w:t>
            </w:r>
          </w:p>
        </w:tc>
      </w:tr>
    </w:tbl>
    <w:p w14:paraId="56D12158" w14:textId="77777777" w:rsidR="00BD4429" w:rsidRDefault="00BD4429" w:rsidP="00600903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FF912F3" w14:textId="77777777" w:rsidR="00BD4429" w:rsidRDefault="00BD4429" w:rsidP="00600903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158AFED" w14:textId="77777777" w:rsidR="00BD4429" w:rsidRDefault="00BD4429" w:rsidP="00600903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261BAB0" w14:textId="77777777" w:rsidR="009230FA" w:rsidRDefault="009230FA" w:rsidP="00600903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43D67E" w14:textId="77777777" w:rsidR="009230FA" w:rsidRDefault="009230FA" w:rsidP="00600903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7887BEF" w14:textId="77777777" w:rsidR="009230FA" w:rsidRDefault="009230FA" w:rsidP="00600903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A0769B3" w14:textId="77777777" w:rsidR="009230FA" w:rsidRDefault="009230FA" w:rsidP="00600903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96EC4C0" w14:textId="77777777" w:rsidR="009230FA" w:rsidRDefault="009230FA" w:rsidP="00600903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7EF9F4" w14:textId="77777777" w:rsidR="009230FA" w:rsidRDefault="009230FA" w:rsidP="00600903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747D764" w14:textId="77777777" w:rsidR="009230FA" w:rsidRDefault="009230FA" w:rsidP="00600903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A1ED152" w14:textId="77777777" w:rsidR="009230FA" w:rsidRDefault="009230FA" w:rsidP="00600903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B512742" w14:textId="77777777" w:rsidR="009230FA" w:rsidRDefault="009230FA" w:rsidP="00600903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6AF83E0" w14:textId="77777777" w:rsidR="009230FA" w:rsidRDefault="009230FA" w:rsidP="006009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9230FA" w:rsidSect="008F7B0E"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6B0295"/>
    <w:multiLevelType w:val="hybridMultilevel"/>
    <w:tmpl w:val="9970F10E"/>
    <w:lvl w:ilvl="0" w:tplc="68842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ABC99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9A23A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101C3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614ED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18C7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1183B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966C6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C4DB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6D100B"/>
    <w:multiLevelType w:val="hybridMultilevel"/>
    <w:tmpl w:val="4052ED7E"/>
    <w:lvl w:ilvl="0" w:tplc="63C29C2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>
    <w:nsid w:val="097F701A"/>
    <w:multiLevelType w:val="hybridMultilevel"/>
    <w:tmpl w:val="39DC34FC"/>
    <w:lvl w:ilvl="0" w:tplc="1D18893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 w:tplc="7A5E03B4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93C68096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5C209796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2861C26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1E4CC6D4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3E34D5B0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676AD104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152CB88E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4">
    <w:nsid w:val="1F222101"/>
    <w:multiLevelType w:val="hybridMultilevel"/>
    <w:tmpl w:val="AFE8E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5409F7"/>
    <w:multiLevelType w:val="hybridMultilevel"/>
    <w:tmpl w:val="0578093C"/>
    <w:lvl w:ilvl="0" w:tplc="C02606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DFA95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0DE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F9073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CC81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4B005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E1EF7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D45C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9E47D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514BBC"/>
    <w:multiLevelType w:val="multilevel"/>
    <w:tmpl w:val="79E23F9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9449B1"/>
    <w:multiLevelType w:val="hybridMultilevel"/>
    <w:tmpl w:val="AB8A47D6"/>
    <w:lvl w:ilvl="0" w:tplc="49801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1800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3AEE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F809F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AEE9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5441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1459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B85A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BA05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F372FB"/>
    <w:multiLevelType w:val="hybridMultilevel"/>
    <w:tmpl w:val="215A0518"/>
    <w:lvl w:ilvl="0" w:tplc="84FC363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>
    <w:nsid w:val="2E8E43F6"/>
    <w:multiLevelType w:val="hybridMultilevel"/>
    <w:tmpl w:val="854E89F8"/>
    <w:lvl w:ilvl="0" w:tplc="FD2E7BD2">
      <w:start w:val="1"/>
      <w:numFmt w:val="decimal"/>
      <w:lvlText w:val="%1)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0">
    <w:nsid w:val="391E05A7"/>
    <w:multiLevelType w:val="multilevel"/>
    <w:tmpl w:val="2B1A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2511C7"/>
    <w:multiLevelType w:val="hybridMultilevel"/>
    <w:tmpl w:val="D54C49CA"/>
    <w:lvl w:ilvl="0" w:tplc="DC80C10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2">
    <w:nsid w:val="44025235"/>
    <w:multiLevelType w:val="multilevel"/>
    <w:tmpl w:val="795C42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3">
    <w:nsid w:val="4D9174C3"/>
    <w:multiLevelType w:val="hybridMultilevel"/>
    <w:tmpl w:val="6530834A"/>
    <w:lvl w:ilvl="0" w:tplc="7DC46350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>
    <w:nsid w:val="5AE602BE"/>
    <w:multiLevelType w:val="hybridMultilevel"/>
    <w:tmpl w:val="A212F81C"/>
    <w:lvl w:ilvl="0" w:tplc="0EA052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5A2C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EA6CD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C867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8EFE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1C3F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2348C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FEF8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0A6BE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>
    <w:nsid w:val="5C101760"/>
    <w:multiLevelType w:val="multilevel"/>
    <w:tmpl w:val="B240F76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7">
    <w:nsid w:val="609F7624"/>
    <w:multiLevelType w:val="multilevel"/>
    <w:tmpl w:val="4C70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28D105F"/>
    <w:multiLevelType w:val="hybridMultilevel"/>
    <w:tmpl w:val="E09AFA4E"/>
    <w:lvl w:ilvl="0" w:tplc="F894E3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2401DD"/>
    <w:multiLevelType w:val="hybridMultilevel"/>
    <w:tmpl w:val="5E78A76E"/>
    <w:lvl w:ilvl="0" w:tplc="CC4CFD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1AC4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E800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E80848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FAEF7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FE1C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BE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0288F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49A04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6DD011C"/>
    <w:multiLevelType w:val="hybridMultilevel"/>
    <w:tmpl w:val="9360414C"/>
    <w:lvl w:ilvl="0" w:tplc="5D282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A87D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4A29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9CC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CB0B0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6657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0CA9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80DB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F70F3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4AC2ECF"/>
    <w:multiLevelType w:val="multilevel"/>
    <w:tmpl w:val="EC40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710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23">
    <w:nsid w:val="7B3A2F68"/>
    <w:multiLevelType w:val="hybridMultilevel"/>
    <w:tmpl w:val="EB9C6284"/>
    <w:lvl w:ilvl="0" w:tplc="BF105D6E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 w:tplc="CED4584C" w:tentative="1">
      <w:start w:val="1"/>
      <w:numFmt w:val="decimal"/>
      <w:lvlText w:val="%2)"/>
      <w:lvlJc w:val="left"/>
      <w:pPr>
        <w:tabs>
          <w:tab w:val="num" w:pos="2498"/>
        </w:tabs>
        <w:ind w:left="2498" w:hanging="360"/>
      </w:pPr>
    </w:lvl>
    <w:lvl w:ilvl="2" w:tplc="C76ACDAE" w:tentative="1">
      <w:start w:val="1"/>
      <w:numFmt w:val="decimal"/>
      <w:lvlText w:val="%3)"/>
      <w:lvlJc w:val="left"/>
      <w:pPr>
        <w:tabs>
          <w:tab w:val="num" w:pos="3218"/>
        </w:tabs>
        <w:ind w:left="3218" w:hanging="360"/>
      </w:pPr>
    </w:lvl>
    <w:lvl w:ilvl="3" w:tplc="4768B5FA" w:tentative="1">
      <w:start w:val="1"/>
      <w:numFmt w:val="decimal"/>
      <w:lvlText w:val="%4)"/>
      <w:lvlJc w:val="left"/>
      <w:pPr>
        <w:tabs>
          <w:tab w:val="num" w:pos="3938"/>
        </w:tabs>
        <w:ind w:left="3938" w:hanging="360"/>
      </w:pPr>
    </w:lvl>
    <w:lvl w:ilvl="4" w:tplc="E9342C7C" w:tentative="1">
      <w:start w:val="1"/>
      <w:numFmt w:val="decimal"/>
      <w:lvlText w:val="%5)"/>
      <w:lvlJc w:val="left"/>
      <w:pPr>
        <w:tabs>
          <w:tab w:val="num" w:pos="4658"/>
        </w:tabs>
        <w:ind w:left="4658" w:hanging="360"/>
      </w:pPr>
    </w:lvl>
    <w:lvl w:ilvl="5" w:tplc="0AC2FA8A" w:tentative="1">
      <w:start w:val="1"/>
      <w:numFmt w:val="decimal"/>
      <w:lvlText w:val="%6)"/>
      <w:lvlJc w:val="left"/>
      <w:pPr>
        <w:tabs>
          <w:tab w:val="num" w:pos="5378"/>
        </w:tabs>
        <w:ind w:left="5378" w:hanging="360"/>
      </w:pPr>
    </w:lvl>
    <w:lvl w:ilvl="6" w:tplc="28907582" w:tentative="1">
      <w:start w:val="1"/>
      <w:numFmt w:val="decimal"/>
      <w:lvlText w:val="%7)"/>
      <w:lvlJc w:val="left"/>
      <w:pPr>
        <w:tabs>
          <w:tab w:val="num" w:pos="6098"/>
        </w:tabs>
        <w:ind w:left="6098" w:hanging="360"/>
      </w:pPr>
    </w:lvl>
    <w:lvl w:ilvl="7" w:tplc="9A845778" w:tentative="1">
      <w:start w:val="1"/>
      <w:numFmt w:val="decimal"/>
      <w:lvlText w:val="%8)"/>
      <w:lvlJc w:val="left"/>
      <w:pPr>
        <w:tabs>
          <w:tab w:val="num" w:pos="6818"/>
        </w:tabs>
        <w:ind w:left="6818" w:hanging="360"/>
      </w:pPr>
    </w:lvl>
    <w:lvl w:ilvl="8" w:tplc="2F809588" w:tentative="1">
      <w:start w:val="1"/>
      <w:numFmt w:val="decimal"/>
      <w:lvlText w:val="%9)"/>
      <w:lvlJc w:val="left"/>
      <w:pPr>
        <w:tabs>
          <w:tab w:val="num" w:pos="7538"/>
        </w:tabs>
        <w:ind w:left="7538" w:hanging="360"/>
      </w:pPr>
    </w:lvl>
  </w:abstractNum>
  <w:abstractNum w:abstractNumId="24">
    <w:nsid w:val="7FFE77EE"/>
    <w:multiLevelType w:val="hybridMultilevel"/>
    <w:tmpl w:val="928698FE"/>
    <w:lvl w:ilvl="0" w:tplc="D5F83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04B2D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4702A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3EDFF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5CB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D6DC3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92D0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9B68A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1C45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7"/>
  </w:num>
  <w:num w:numId="3">
    <w:abstractNumId w:val="13"/>
  </w:num>
  <w:num w:numId="4">
    <w:abstractNumId w:val="2"/>
  </w:num>
  <w:num w:numId="5">
    <w:abstractNumId w:val="11"/>
  </w:num>
  <w:num w:numId="6">
    <w:abstractNumId w:val="9"/>
  </w:num>
  <w:num w:numId="7">
    <w:abstractNumId w:val="8"/>
  </w:num>
  <w:num w:numId="8">
    <w:abstractNumId w:val="3"/>
  </w:num>
  <w:num w:numId="9">
    <w:abstractNumId w:val="20"/>
  </w:num>
  <w:num w:numId="10">
    <w:abstractNumId w:val="24"/>
  </w:num>
  <w:num w:numId="11">
    <w:abstractNumId w:val="1"/>
  </w:num>
  <w:num w:numId="12">
    <w:abstractNumId w:val="7"/>
  </w:num>
  <w:num w:numId="13">
    <w:abstractNumId w:val="14"/>
  </w:num>
  <w:num w:numId="14">
    <w:abstractNumId w:val="23"/>
  </w:num>
  <w:num w:numId="15">
    <w:abstractNumId w:val="19"/>
  </w:num>
  <w:num w:numId="16">
    <w:abstractNumId w:val="5"/>
  </w:num>
  <w:num w:numId="17">
    <w:abstractNumId w:val="10"/>
  </w:num>
  <w:num w:numId="18">
    <w:abstractNumId w:val="21"/>
  </w:num>
  <w:num w:numId="19">
    <w:abstractNumId w:val="18"/>
  </w:num>
  <w:num w:numId="20">
    <w:abstractNumId w:val="0"/>
  </w:num>
  <w:num w:numId="21">
    <w:abstractNumId w:val="16"/>
  </w:num>
  <w:num w:numId="22">
    <w:abstractNumId w:val="4"/>
  </w:num>
  <w:num w:numId="23">
    <w:abstractNumId w:val="15"/>
  </w:num>
  <w:num w:numId="24">
    <w:abstractNumId w:val="12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144574"/>
    <w:rsid w:val="00012480"/>
    <w:rsid w:val="00031323"/>
    <w:rsid w:val="000E5A6B"/>
    <w:rsid w:val="000F2F69"/>
    <w:rsid w:val="001253B5"/>
    <w:rsid w:val="00144574"/>
    <w:rsid w:val="001A097E"/>
    <w:rsid w:val="001D20C5"/>
    <w:rsid w:val="00206D5C"/>
    <w:rsid w:val="00210AC0"/>
    <w:rsid w:val="0024485F"/>
    <w:rsid w:val="00252276"/>
    <w:rsid w:val="002733F7"/>
    <w:rsid w:val="002D793B"/>
    <w:rsid w:val="002F3A1F"/>
    <w:rsid w:val="003026FF"/>
    <w:rsid w:val="003066B3"/>
    <w:rsid w:val="003119F1"/>
    <w:rsid w:val="00324C15"/>
    <w:rsid w:val="004C63E1"/>
    <w:rsid w:val="00500C0A"/>
    <w:rsid w:val="00560CC8"/>
    <w:rsid w:val="0056589E"/>
    <w:rsid w:val="00567AB1"/>
    <w:rsid w:val="00567D27"/>
    <w:rsid w:val="005E5300"/>
    <w:rsid w:val="005F4859"/>
    <w:rsid w:val="00600903"/>
    <w:rsid w:val="00607B43"/>
    <w:rsid w:val="00656204"/>
    <w:rsid w:val="00663535"/>
    <w:rsid w:val="00690620"/>
    <w:rsid w:val="006C3076"/>
    <w:rsid w:val="006C6643"/>
    <w:rsid w:val="006E50C2"/>
    <w:rsid w:val="00716C92"/>
    <w:rsid w:val="00732DBF"/>
    <w:rsid w:val="00767DE5"/>
    <w:rsid w:val="007C35DC"/>
    <w:rsid w:val="007C48FE"/>
    <w:rsid w:val="007F214D"/>
    <w:rsid w:val="0084593A"/>
    <w:rsid w:val="00896176"/>
    <w:rsid w:val="008B4512"/>
    <w:rsid w:val="008F7B0E"/>
    <w:rsid w:val="009230FA"/>
    <w:rsid w:val="0099260A"/>
    <w:rsid w:val="00A35897"/>
    <w:rsid w:val="00A479F4"/>
    <w:rsid w:val="00A55616"/>
    <w:rsid w:val="00A71EDD"/>
    <w:rsid w:val="00AA7FD5"/>
    <w:rsid w:val="00AC4EB0"/>
    <w:rsid w:val="00AD3F87"/>
    <w:rsid w:val="00AF5A09"/>
    <w:rsid w:val="00B358F1"/>
    <w:rsid w:val="00B42628"/>
    <w:rsid w:val="00B46D5D"/>
    <w:rsid w:val="00BB6DC6"/>
    <w:rsid w:val="00BD4429"/>
    <w:rsid w:val="00C90527"/>
    <w:rsid w:val="00D362EC"/>
    <w:rsid w:val="00D45031"/>
    <w:rsid w:val="00D9649E"/>
    <w:rsid w:val="00DC2331"/>
    <w:rsid w:val="00DE00C8"/>
    <w:rsid w:val="00DE6A94"/>
    <w:rsid w:val="00DE78D8"/>
    <w:rsid w:val="00E02298"/>
    <w:rsid w:val="00E166AF"/>
    <w:rsid w:val="00E77BBD"/>
    <w:rsid w:val="00E91C85"/>
    <w:rsid w:val="00EE615D"/>
    <w:rsid w:val="00EE769D"/>
    <w:rsid w:val="00F25E33"/>
    <w:rsid w:val="00F53FF9"/>
    <w:rsid w:val="00F827A4"/>
    <w:rsid w:val="00F83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80A79"/>
  <w15:docId w15:val="{067E1AE4-E04D-4127-9758-526D14922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331"/>
  </w:style>
  <w:style w:type="paragraph" w:styleId="1">
    <w:name w:val="heading 1"/>
    <w:basedOn w:val="a"/>
    <w:next w:val="a"/>
    <w:link w:val="10"/>
    <w:qFormat/>
    <w:rsid w:val="009230FA"/>
    <w:pPr>
      <w:keepNext/>
      <w:numPr>
        <w:numId w:val="1"/>
      </w:numPr>
      <w:suppressAutoHyphens/>
      <w:autoSpaceDE w:val="0"/>
      <w:spacing w:after="0" w:line="240" w:lineRule="auto"/>
      <w:ind w:left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E76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3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1323"/>
    <w:rPr>
      <w:rFonts w:ascii="Segoe UI" w:hAnsi="Segoe UI" w:cs="Segoe UI"/>
      <w:sz w:val="18"/>
      <w:szCs w:val="18"/>
    </w:rPr>
  </w:style>
  <w:style w:type="character" w:customStyle="1" w:styleId="a7">
    <w:name w:val="Без интервала Знак"/>
    <w:link w:val="a8"/>
    <w:uiPriority w:val="1"/>
    <w:locked/>
    <w:rsid w:val="00DE78D8"/>
    <w:rPr>
      <w:rFonts w:ascii="Calibri" w:eastAsia="Times New Roman" w:hAnsi="Calibri" w:cs="Times New Roman"/>
      <w:lang w:eastAsia="ru-RU"/>
    </w:rPr>
  </w:style>
  <w:style w:type="paragraph" w:styleId="a8">
    <w:name w:val="No Spacing"/>
    <w:link w:val="a7"/>
    <w:uiPriority w:val="1"/>
    <w:qFormat/>
    <w:rsid w:val="00DE78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39"/>
    <w:rsid w:val="00DE78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unhideWhenUsed/>
    <w:rsid w:val="00AC4EB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AC4E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rsid w:val="00DE6A9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A9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DE6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DE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A6B"/>
  </w:style>
  <w:style w:type="character" w:customStyle="1" w:styleId="210pt">
    <w:name w:val="Основной текст (2) + 10 pt"/>
    <w:rsid w:val="00AA7F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9230F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2">
    <w:name w:val="c2"/>
    <w:basedOn w:val="a"/>
    <w:rsid w:val="009230F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9230FA"/>
  </w:style>
  <w:style w:type="character" w:styleId="ac">
    <w:name w:val="Hyperlink"/>
    <w:uiPriority w:val="99"/>
    <w:unhideWhenUsed/>
    <w:rsid w:val="009230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91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4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73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86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02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115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3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898454-2A86-4AF7-B706-86DFC0DA4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20</Pages>
  <Words>4001</Words>
  <Characters>22812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Ефимовы</dc:creator>
  <cp:keywords/>
  <dc:description/>
  <cp:lastModifiedBy>Надежда Георгиевна</cp:lastModifiedBy>
  <cp:revision>80</cp:revision>
  <cp:lastPrinted>2020-12-18T05:51:00Z</cp:lastPrinted>
  <dcterms:created xsi:type="dcterms:W3CDTF">2018-04-27T08:08:00Z</dcterms:created>
  <dcterms:modified xsi:type="dcterms:W3CDTF">2022-10-13T03:58:00Z</dcterms:modified>
</cp:coreProperties>
</file>